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8363"/>
      </w:tblGrid>
      <w:tr w:rsidR="00250992" w14:paraId="6596545D" w14:textId="77777777">
        <w:tc>
          <w:tcPr>
            <w:tcW w:w="156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2EDB9" w14:textId="293678E4" w:rsidR="00250992" w:rsidRDefault="00BC6C09">
            <w:pPr>
              <w:spacing w:after="0"/>
            </w:pPr>
            <w:r>
              <w:rPr>
                <w:rFonts w:ascii="Calibri Light" w:hAnsi="Calibri Light" w:cs="Calibri Light"/>
                <w:noProof/>
                <w:lang w:val="en-US"/>
              </w:rPr>
              <w:drawing>
                <wp:inline distT="0" distB="0" distL="0" distR="0" wp14:anchorId="2B3720BC" wp14:editId="7CEF96B3">
                  <wp:extent cx="609603" cy="815343"/>
                  <wp:effectExtent l="0" t="0" r="0" b="3807"/>
                  <wp:docPr id="754407792" name="Imagen 12" descr="LogoUCB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3" cy="815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B855" w14:textId="77777777" w:rsidR="00250992" w:rsidRDefault="00250992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</w:p>
          <w:p w14:paraId="230A84D3" w14:textId="77777777" w:rsidR="00250992" w:rsidRDefault="00BC6C09">
            <w:pPr>
              <w:spacing w:after="0"/>
              <w:ind w:left="-500" w:hanging="850"/>
              <w:jc w:val="center"/>
              <w:rPr>
                <w:rFonts w:ascii="Calibri Light" w:hAnsi="Calibri Light" w:cs="Calibri Light"/>
                <w:b/>
                <w:i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i/>
                <w:sz w:val="28"/>
                <w:szCs w:val="28"/>
              </w:rPr>
              <w:t>UNIVERSIDAD CATÓLICA BOLIVIANA "SAN PABLO¨</w:t>
            </w:r>
          </w:p>
        </w:tc>
      </w:tr>
      <w:tr w:rsidR="00250992" w14:paraId="04BCE8C6" w14:textId="77777777">
        <w:tc>
          <w:tcPr>
            <w:tcW w:w="15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F5916" w14:textId="77777777" w:rsidR="00250992" w:rsidRDefault="00250992">
            <w:pPr>
              <w:spacing w:after="0"/>
              <w:rPr>
                <w:rFonts w:ascii="Calibri Light" w:hAnsi="Calibri Light" w:cs="Calibri Light"/>
              </w:rPr>
            </w:pPr>
          </w:p>
        </w:tc>
        <w:tc>
          <w:tcPr>
            <w:tcW w:w="83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99102" w14:textId="77777777" w:rsidR="00250992" w:rsidRDefault="00BC6C09">
            <w:pPr>
              <w:spacing w:after="0"/>
              <w:ind w:left="351" w:hanging="1634"/>
              <w:jc w:val="center"/>
              <w:rPr>
                <w:rFonts w:ascii="Calibri Light" w:hAnsi="Calibri Light" w:cs="Calibri Light"/>
                <w:b/>
                <w:sz w:val="32"/>
                <w:szCs w:val="32"/>
              </w:rPr>
            </w:pPr>
            <w:r>
              <w:rPr>
                <w:rFonts w:ascii="Calibri Light" w:hAnsi="Calibri Light" w:cs="Calibri Light"/>
                <w:b/>
                <w:sz w:val="32"/>
                <w:szCs w:val="32"/>
              </w:rPr>
              <w:t>PLAN DE ASIGNATURA</w:t>
            </w:r>
          </w:p>
        </w:tc>
      </w:tr>
    </w:tbl>
    <w:p w14:paraId="5E3AAEBF" w14:textId="77777777" w:rsidR="00250992" w:rsidRDefault="00BC6C09">
      <w:pPr>
        <w:spacing w:before="80" w:after="80" w:line="240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753908" wp14:editId="42199FE1">
                <wp:simplePos x="0" y="0"/>
                <wp:positionH relativeFrom="column">
                  <wp:posOffset>7616</wp:posOffset>
                </wp:positionH>
                <wp:positionV relativeFrom="paragraph">
                  <wp:posOffset>74935</wp:posOffset>
                </wp:positionV>
                <wp:extent cx="5486400" cy="1096008"/>
                <wp:effectExtent l="0" t="0" r="19050" b="27942"/>
                <wp:wrapNone/>
                <wp:docPr id="645366434" name="Rectángulo: esquinas redondeada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96008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14:paraId="1DF48561" w14:textId="77777777" w:rsidR="00250992" w:rsidRPr="00B378BE" w:rsidRDefault="00BC6C09">
                            <w:pPr>
                              <w:jc w:val="center"/>
                            </w:pPr>
                            <w:r w:rsidRPr="00B378BE">
                              <w:rPr>
                                <w:b/>
                                <w:sz w:val="28"/>
                                <w:szCs w:val="28"/>
                              </w:rPr>
                              <w:t>UNIVERSIDAD CAT</w:t>
                            </w:r>
                            <w:r w:rsidRPr="00B378BE">
                              <w:rPr>
                                <w:b/>
                                <w:caps/>
                                <w:sz w:val="28"/>
                                <w:szCs w:val="28"/>
                              </w:rPr>
                              <w:t>ó</w:t>
                            </w:r>
                            <w:r w:rsidRPr="00B378BE">
                              <w:rPr>
                                <w:b/>
                                <w:sz w:val="28"/>
                                <w:szCs w:val="28"/>
                              </w:rPr>
                              <w:t>LICA BOLIVIANA “SAN PABLO”</w:t>
                            </w:r>
                          </w:p>
                          <w:p w14:paraId="48ADACF5" w14:textId="486C8F95" w:rsidR="00250992" w:rsidRPr="00B378BE" w:rsidRDefault="00BC6C09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378B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DEPARTAMENTO DE CIENCIAS </w:t>
                            </w:r>
                            <w:r w:rsidR="00525345">
                              <w:rPr>
                                <w:b/>
                                <w:sz w:val="24"/>
                                <w:szCs w:val="24"/>
                              </w:rPr>
                              <w:t>EMPRESARIALES</w:t>
                            </w:r>
                          </w:p>
                          <w:p w14:paraId="49D12139" w14:textId="2C0754D6" w:rsidR="00250992" w:rsidRDefault="00BC6C09">
                            <w:pPr>
                              <w:jc w:val="center"/>
                            </w:pPr>
                            <w:r w:rsidRPr="00B378BE">
                              <w:rPr>
                                <w:b/>
                                <w:sz w:val="24"/>
                                <w:szCs w:val="24"/>
                              </w:rPr>
                              <w:t>Carrera</w:t>
                            </w:r>
                            <w:r w:rsidR="0052534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="0028062D">
                              <w:rPr>
                                <w:b/>
                                <w:sz w:val="24"/>
                                <w:szCs w:val="24"/>
                              </w:rPr>
                              <w:t xml:space="preserve">DISEÑO GRÁFICO Y COMUNICACIÓN VISUAL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753908" id="Rectángulo: esquinas redondeadas 9" o:spid="_x0000_s1026" style="position:absolute;left:0;text-align:left;margin-left:.6pt;margin-top:5.9pt;width:6in;height:86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86400,109600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" adj="-11796480,,5400" path="m182668,at,,365336,365336,182668,,,182668l,913340at,730672,365336,1096008,,913340,182668,1096008l5303732,1096008at5121064,730672,5486400,1096008,5303732,1096008,5486400,913340l5486400,182668at5121064,,5486400,365336,5486400,182668,5303732,l182668,xe" strokeweight=".26467mm">
                <v:stroke joinstyle="round"/>
                <v:formulas/>
                <v:path arrowok="t" o:connecttype="custom" o:connectlocs="2743200,0;5486400,548004;2743200,1096008;0,548004" o:connectangles="270,0,90,180" textboxrect="53503,53503,5432897,1042505"/>
                <v:textbox>
                  <w:txbxContent>
                    <w:p w14:paraId="1DF48561" w14:textId="77777777" w:rsidR="00250992" w:rsidRPr="00B378BE" w:rsidRDefault="00BC6C09">
                      <w:pPr>
                        <w:jc w:val="center"/>
                      </w:pPr>
                      <w:r w:rsidRPr="00B378BE">
                        <w:rPr>
                          <w:b/>
                          <w:sz w:val="28"/>
                          <w:szCs w:val="28"/>
                        </w:rPr>
                        <w:t>UNIVERSIDAD CAT</w:t>
                      </w:r>
                      <w:r w:rsidRPr="00B378BE">
                        <w:rPr>
                          <w:b/>
                          <w:caps/>
                          <w:sz w:val="28"/>
                          <w:szCs w:val="28"/>
                        </w:rPr>
                        <w:t>ó</w:t>
                      </w:r>
                      <w:r w:rsidRPr="00B378BE">
                        <w:rPr>
                          <w:b/>
                          <w:sz w:val="28"/>
                          <w:szCs w:val="28"/>
                        </w:rPr>
                        <w:t>LICA BOLIVIANA “SAN PABLO”</w:t>
                      </w:r>
                    </w:p>
                    <w:p w14:paraId="48ADACF5" w14:textId="486C8F95" w:rsidR="00250992" w:rsidRPr="00B378BE" w:rsidRDefault="00BC6C09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B378BE">
                        <w:rPr>
                          <w:b/>
                          <w:sz w:val="24"/>
                          <w:szCs w:val="24"/>
                        </w:rPr>
                        <w:t xml:space="preserve">DEPARTAMENTO DE CIENCIAS </w:t>
                      </w:r>
                      <w:r w:rsidR="00525345">
                        <w:rPr>
                          <w:b/>
                          <w:sz w:val="24"/>
                          <w:szCs w:val="24"/>
                        </w:rPr>
                        <w:t>EMPRESARIALES</w:t>
                      </w:r>
                    </w:p>
                    <w:p w14:paraId="49D12139" w14:textId="2C0754D6" w:rsidR="00250992" w:rsidRDefault="00BC6C09">
                      <w:pPr>
                        <w:jc w:val="center"/>
                      </w:pPr>
                      <w:r w:rsidRPr="00B378BE">
                        <w:rPr>
                          <w:b/>
                          <w:sz w:val="24"/>
                          <w:szCs w:val="24"/>
                        </w:rPr>
                        <w:t>Carrera</w:t>
                      </w:r>
                      <w:r w:rsidR="00525345">
                        <w:rPr>
                          <w:b/>
                          <w:sz w:val="24"/>
                          <w:szCs w:val="24"/>
                        </w:rPr>
                        <w:t xml:space="preserve"> de </w:t>
                      </w:r>
                      <w:r w:rsidR="0028062D">
                        <w:rPr>
                          <w:b/>
                          <w:sz w:val="24"/>
                          <w:szCs w:val="24"/>
                        </w:rPr>
                        <w:t xml:space="preserve">DISEÑO GRÁFICO Y COMUNICACIÓN VISUAL </w:t>
                      </w:r>
                    </w:p>
                  </w:txbxContent>
                </v:textbox>
              </v:shape>
            </w:pict>
          </mc:Fallback>
        </mc:AlternateContent>
      </w:r>
    </w:p>
    <w:p w14:paraId="6842289E" w14:textId="3233CE1B" w:rsidR="1D588F15" w:rsidRDefault="1D588F15" w:rsidP="1D588F15">
      <w:pPr>
        <w:spacing w:before="120" w:after="120" w:line="276" w:lineRule="auto"/>
        <w:jc w:val="center"/>
        <w:rPr>
          <w:rFonts w:ascii="Calibri Light" w:eastAsia="Times New Roman" w:hAnsi="Calibri Light" w:cs="Calibri Light"/>
          <w:b/>
          <w:bCs/>
          <w:u w:val="single"/>
          <w:lang w:eastAsia="es-ES"/>
        </w:rPr>
      </w:pPr>
    </w:p>
    <w:p w14:paraId="45064ED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E0A7481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22444C5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u w:val="single"/>
          <w:lang w:val="es-ES_tradnl" w:eastAsia="es-ES"/>
        </w:rPr>
      </w:pPr>
    </w:p>
    <w:p w14:paraId="146EED1F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6C174883" wp14:editId="5445B842">
                <wp:extent cx="1042031" cy="622935"/>
                <wp:effectExtent l="0" t="0" r="62869" b="62865"/>
                <wp:docPr id="1030355224" name="Rectángulo: esquinas redondead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2031" cy="62293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96B9CBB" w14:textId="77777777" w:rsidR="00250992" w:rsidRDefault="00BC6C09">
                            <w:pPr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Sigla y Código</w:t>
                            </w:r>
                          </w:p>
                          <w:p w14:paraId="5068730C" w14:textId="056E4CD9" w:rsidR="00250992" w:rsidRPr="00703C06" w:rsidRDefault="00AA25FA" w:rsidP="0002463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s-BO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s-BO"/>
                              </w:rPr>
                              <w:t>DGR 151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6C174883" id="Rectángulo: esquinas redondeadas 8" o:spid="_x0000_s1027" style="width:82.05pt;height: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42031,6229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c1a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" adj="-11796480,,5400" path="m103823,at,,207646,207646,103823,,,103823l,519113at,415290,207646,622936,,519113,103823,622936l938209,622935at834386,415289,1042032,622935,938209,622935,1042032,519112l1042031,103823at834385,,1042031,207646,1042031,103823,938208,l103823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21016,0;1042031,311468;521016,622935;0,311468" o:connectangles="270,0,90,180" textboxrect="30410,30410,1011621,592525"/>
                <v:textbox>
                  <w:txbxContent>
                    <w:p w14:paraId="196B9CBB" w14:textId="77777777" w:rsidR="00250992" w:rsidRDefault="00BC6C09">
                      <w:pPr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Sigla y Código</w:t>
                      </w:r>
                    </w:p>
                    <w:p w14:paraId="5068730C" w14:textId="056E4CD9" w:rsidR="00250992" w:rsidRPr="00703C06" w:rsidRDefault="00AA25FA" w:rsidP="0002463C">
                      <w:pPr>
                        <w:jc w:val="center"/>
                        <w:rPr>
                          <w:sz w:val="20"/>
                          <w:szCs w:val="20"/>
                          <w:lang w:val="es-BO"/>
                        </w:rPr>
                      </w:pPr>
                      <w:r>
                        <w:rPr>
                          <w:sz w:val="20"/>
                          <w:szCs w:val="20"/>
                          <w:lang w:val="es-BO"/>
                        </w:rPr>
                        <w:t>DGR 151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1BAA0C2" wp14:editId="3FB5F1B7">
                <wp:extent cx="3352803" cy="542925"/>
                <wp:effectExtent l="0" t="0" r="57147" b="66675"/>
                <wp:docPr id="1434881981" name="Rectángulo: esquinas redondead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3" cy="542925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A36C50B" w14:textId="77777777" w:rsidR="00883F45" w:rsidRDefault="00BC6C09" w:rsidP="003C08A1">
                            <w:pPr>
                              <w:spacing w:after="0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>Nombre de la asignatur</w:t>
                            </w:r>
                            <w:r w:rsidR="002869BE">
                              <w:rPr>
                                <w:lang w:val="es-BO"/>
                              </w:rPr>
                              <w:t xml:space="preserve">a: </w:t>
                            </w:r>
                          </w:p>
                          <w:p w14:paraId="2710F96B" w14:textId="41F911CE" w:rsidR="00250992" w:rsidRDefault="00703C06" w:rsidP="003C08A1">
                            <w:pPr>
                              <w:spacing w:after="0"/>
                              <w:rPr>
                                <w:lang w:val="es-BO"/>
                              </w:rPr>
                            </w:pPr>
                            <w:r>
                              <w:t>OPTIMIZACIÓN DE OPERACIONES EMPRESARIALES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11BAA0C2" id="Rectángulo: esquinas redondeadas 7" o:spid="_x0000_s1028" style="width:264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352803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" adj="-11796480,,5400" path="m90487,at,,180974,180974,90487,,,90487l,452437at,361949,180974,542925,,452437,90487,542925l3262315,542925at3171827,361949,3352803,542925,3262315,542925,3352803,452437l3352803,90487at3171827,,3352803,180974,3352803,90487,3262315,l9048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676402,0;3352803,271463;1676402,542925;0,271463" o:connectangles="270,0,90,180" textboxrect="26504,26504,3326299,516421"/>
                <v:textbox>
                  <w:txbxContent>
                    <w:p w14:paraId="3A36C50B" w14:textId="77777777" w:rsidR="00883F45" w:rsidRDefault="00BC6C09" w:rsidP="003C08A1">
                      <w:pPr>
                        <w:spacing w:after="0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>Nombre de la asignatur</w:t>
                      </w:r>
                      <w:r w:rsidR="002869BE">
                        <w:rPr>
                          <w:lang w:val="es-BO"/>
                        </w:rPr>
                        <w:t xml:space="preserve">a: </w:t>
                      </w:r>
                    </w:p>
                    <w:p w14:paraId="2710F96B" w14:textId="41F911CE" w:rsidR="00250992" w:rsidRDefault="00703C06" w:rsidP="003C08A1">
                      <w:pPr>
                        <w:spacing w:after="0"/>
                        <w:rPr>
                          <w:lang w:val="es-BO"/>
                        </w:rPr>
                      </w:pPr>
                      <w:r>
                        <w:t>OPTIMIZACIÓN DE OPERACIONES EMPRESARIALES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206DF02" wp14:editId="1CA62E4A">
                <wp:extent cx="895353" cy="537210"/>
                <wp:effectExtent l="0" t="0" r="57147" b="53340"/>
                <wp:docPr id="1494213317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537210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6557594" w14:textId="071D5131" w:rsidR="00250992" w:rsidRDefault="00BC6C09" w:rsidP="008B25BD">
                            <w:pPr>
                              <w:spacing w:after="0"/>
                              <w:jc w:val="center"/>
                              <w:rPr>
                                <w:lang w:val="es-BO"/>
                              </w:rPr>
                            </w:pPr>
                            <w:r w:rsidRPr="00B378BE">
                              <w:rPr>
                                <w:lang w:val="es-BO"/>
                              </w:rPr>
                              <w:t xml:space="preserve">Semestre:   </w:t>
                            </w:r>
                          </w:p>
                          <w:p w14:paraId="165FBB9F" w14:textId="7F2E2123" w:rsidR="006E5079" w:rsidRDefault="00703C06" w:rsidP="008B25BD">
                            <w:pPr>
                              <w:spacing w:after="0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 xml:space="preserve">        </w:t>
                            </w:r>
                            <w:r w:rsidR="00AA25FA">
                              <w:rPr>
                                <w:lang w:val="es-BO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4206DF02" id="Rectángulo: esquinas redondeadas 6" o:spid="_x0000_s1029" style="width:70.5pt;height:4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895353,5372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" adj="-11796480,,5400" path="m89535,at,,179070,179070,89535,,,89535l,447675at,358140,179070,537210,,447675,89535,537210l805818,537210at716283,358140,895353,537210,805818,537210,895353,447675l895353,89535at716283,,895353,179070,895353,89535,805818,l89535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447677,0;895353,268605;447677,537210;0,268605" o:connectangles="270,0,90,180" textboxrect="26225,26225,869128,510985"/>
                <v:textbox>
                  <w:txbxContent>
                    <w:p w14:paraId="36557594" w14:textId="071D5131" w:rsidR="00250992" w:rsidRDefault="00BC6C09" w:rsidP="008B25BD">
                      <w:pPr>
                        <w:spacing w:after="0"/>
                        <w:jc w:val="center"/>
                        <w:rPr>
                          <w:lang w:val="es-BO"/>
                        </w:rPr>
                      </w:pPr>
                      <w:r w:rsidRPr="00B378BE">
                        <w:rPr>
                          <w:lang w:val="es-BO"/>
                        </w:rPr>
                        <w:t xml:space="preserve">Semestre:   </w:t>
                      </w:r>
                    </w:p>
                    <w:p w14:paraId="165FBB9F" w14:textId="7F2E2123" w:rsidR="006E5079" w:rsidRDefault="00703C06" w:rsidP="008B25BD">
                      <w:pPr>
                        <w:spacing w:after="0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 xml:space="preserve">        </w:t>
                      </w:r>
                      <w:r w:rsidR="00AA25FA">
                        <w:rPr>
                          <w:lang w:val="es-BO"/>
                        </w:rPr>
                        <w:t>3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8B7089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4A8934" wp14:editId="7C7E4BD4">
                <wp:extent cx="4203697" cy="469901"/>
                <wp:effectExtent l="0" t="0" r="63503" b="63499"/>
                <wp:docPr id="1832091357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697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B7DB9D" w14:textId="77777777" w:rsidR="00250992" w:rsidRPr="00AA25FA" w:rsidRDefault="00BC6C09">
                            <w:pPr>
                              <w:rPr>
                                <w:color w:val="C00000"/>
                                <w:lang w:val="es-BO"/>
                              </w:rPr>
                            </w:pPr>
                            <w:r w:rsidRPr="00AA25FA">
                              <w:rPr>
                                <w:color w:val="C00000"/>
                                <w:lang w:val="es-BO"/>
                              </w:rPr>
                              <w:t xml:space="preserve">Docente: </w:t>
                            </w:r>
                          </w:p>
                          <w:p w14:paraId="0C70D607" w14:textId="77777777" w:rsidR="00250992" w:rsidRDefault="00BC6C09">
                            <w:r>
                              <w:rPr>
                                <w:lang w:val="es-BO"/>
                              </w:rPr>
                              <w:t>e: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2E4A8934" id="Rectángulo: esquinas redondeadas 5" o:spid="_x0000_s1030" style="width:331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203697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" adj="-11796480,,5400" path="m78317,at,,156634,156634,78317,,,78317l,391584at,313267,156634,469901,,391584,78317,469901l4125380,469901at4047063,313267,4203697,469901,4125380,469901,4203697,391584l4203697,78317at4047063,,4203697,156634,4203697,78317,4125380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101849,0;4203697,234951;2101849,469901;0,234951" o:connectangles="270,0,90,180" textboxrect="22939,22939,4180758,446962"/>
                <v:textbox>
                  <w:txbxContent>
                    <w:p w14:paraId="34B7DB9D" w14:textId="77777777" w:rsidR="00250992" w:rsidRPr="00AA25FA" w:rsidRDefault="00BC6C09">
                      <w:pPr>
                        <w:rPr>
                          <w:color w:val="C00000"/>
                          <w:lang w:val="es-BO"/>
                        </w:rPr>
                      </w:pPr>
                      <w:r w:rsidRPr="00AA25FA">
                        <w:rPr>
                          <w:color w:val="C00000"/>
                          <w:lang w:val="es-BO"/>
                        </w:rPr>
                        <w:t xml:space="preserve">Docente: </w:t>
                      </w:r>
                    </w:p>
                    <w:p w14:paraId="0C70D607" w14:textId="77777777" w:rsidR="00250992" w:rsidRDefault="00BC6C09">
                      <w:r>
                        <w:rPr>
                          <w:lang w:val="es-BO"/>
                        </w:rPr>
                        <w:t>e: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ES"/>
        </w:rPr>
        <w:t xml:space="preserve">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14301036" wp14:editId="12EA9567">
                <wp:extent cx="1192533" cy="469901"/>
                <wp:effectExtent l="0" t="0" r="64767" b="63499"/>
                <wp:docPr id="2037516866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533" cy="469901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A2AD549" w14:textId="77777777" w:rsidR="00111F95" w:rsidRDefault="00BC6C09" w:rsidP="00111F95">
                            <w:pPr>
                              <w:spacing w:after="0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>Gestión</w:t>
                            </w:r>
                            <w:r w:rsidRPr="00593F55">
                              <w:rPr>
                                <w:lang w:val="es-BO"/>
                              </w:rPr>
                              <w:t xml:space="preserve">: </w:t>
                            </w:r>
                          </w:p>
                          <w:p w14:paraId="36D48F79" w14:textId="20DA3E92" w:rsidR="00250992" w:rsidRDefault="00703C06" w:rsidP="00111F95">
                            <w:pPr>
                              <w:spacing w:after="0"/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>2026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14301036" id="Rectángulo: esquinas redondeadas 4" o:spid="_x0000_s1031" style="width:93.9pt;height:3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192533,46990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" adj="-11796480,,5400" path="m78317,at,,156634,156634,78317,,,78317l,391584at,313267,156634,469901,,391584,78317,469901l1114216,469901at1035899,313267,1192533,469901,1114216,469901,1192533,391584l1192533,78317at1035899,,1192533,156634,1192533,78317,1114216,l78317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596267,0;1192533,234951;596267,469901;0,234951" o:connectangles="270,0,90,180" textboxrect="22939,22939,1169594,446962"/>
                <v:textbox>
                  <w:txbxContent>
                    <w:p w14:paraId="2A2AD549" w14:textId="77777777" w:rsidR="00111F95" w:rsidRDefault="00BC6C09" w:rsidP="00111F95">
                      <w:pPr>
                        <w:spacing w:after="0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>Gestión</w:t>
                      </w:r>
                      <w:r w:rsidRPr="00593F55">
                        <w:rPr>
                          <w:lang w:val="es-BO"/>
                        </w:rPr>
                        <w:t xml:space="preserve">: </w:t>
                      </w:r>
                    </w:p>
                    <w:p w14:paraId="36D48F79" w14:textId="20DA3E92" w:rsidR="00250992" w:rsidRDefault="00703C06" w:rsidP="00111F95">
                      <w:pPr>
                        <w:spacing w:after="0"/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93367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4C724338" wp14:editId="56899B07">
                <wp:extent cx="2628899" cy="1192533"/>
                <wp:effectExtent l="0" t="0" r="57151" b="64767"/>
                <wp:docPr id="1055657315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899" cy="119253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242"/>
                              <w:gridCol w:w="1560"/>
                            </w:tblGrid>
                            <w:tr w:rsidR="00250992" w14:paraId="66297FD5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6490645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A825CA9" w14:textId="77777777" w:rsidR="00250992" w:rsidRDefault="00BC6C09">
                                  <w:pPr>
                                    <w:jc w:val="center"/>
                                  </w:pPr>
                                  <w:r>
                                    <w:t>Horas</w:t>
                                  </w:r>
                                </w:p>
                              </w:tc>
                            </w:tr>
                            <w:tr w:rsidR="00250992" w14:paraId="1319E50A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41F34FFA" w14:textId="77777777" w:rsidR="00FE1F29" w:rsidRDefault="00321D66" w:rsidP="00FE1F29">
                                  <w:r>
                                    <w:t xml:space="preserve">MARTES </w:t>
                                  </w:r>
                                </w:p>
                                <w:p w14:paraId="6119F04F" w14:textId="3C800BE6" w:rsidR="00321D66" w:rsidRPr="00593F55" w:rsidRDefault="00321D66" w:rsidP="00FE1F29">
                                  <w:r>
                                    <w:t xml:space="preserve">JUEVES 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3B24F00D" w14:textId="6310DC6D" w:rsidR="00A35ABC" w:rsidRPr="00593F55" w:rsidRDefault="00321D66" w:rsidP="00FE1F29">
                                  <w:r>
                                    <w:t>16 a17:30</w:t>
                                  </w:r>
                                </w:p>
                              </w:tc>
                            </w:tr>
                          </w:tbl>
                          <w:p w14:paraId="63745A97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C724338" id="Rectángulo: esquinas redondeadas 3" o:spid="_x0000_s1032" style="width:207pt;height:9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28899,119253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5atgYAANg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" adj="-11796480,,5400" path="m198756,at,,397512,397512,198756,,,198756l,993778at,795022,397512,1192534,,993778,198756,1192534l2430144,1192533at2231388,795021,2628900,1192533,2430144,1192533,2628900,993777l2628899,198756at2231387,,2628899,397512,2628899,198756,2430143,l198756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14450,0;2628899,596267;1314450,1192533;0,596267" o:connectangles="270,0,90,180" textboxrect="58215,58215,2570684,1134318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242"/>
                        <w:gridCol w:w="1560"/>
                      </w:tblGrid>
                      <w:tr w:rsidR="00250992" w14:paraId="66297FD5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6490645" w14:textId="77777777" w:rsidR="00250992" w:rsidRDefault="00BC6C09">
                            <w:pPr>
                              <w:jc w:val="center"/>
                            </w:pPr>
                            <w:r>
                              <w:t>Días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A825CA9" w14:textId="77777777" w:rsidR="00250992" w:rsidRDefault="00BC6C09">
                            <w:pPr>
                              <w:jc w:val="center"/>
                            </w:pPr>
                            <w:r>
                              <w:t>Horas</w:t>
                            </w:r>
                          </w:p>
                        </w:tc>
                      </w:tr>
                      <w:tr w:rsidR="00250992" w14:paraId="1319E50A" w14:textId="77777777">
                        <w:trPr>
                          <w:jc w:val="center"/>
                        </w:trPr>
                        <w:tc>
                          <w:tcPr>
                            <w:tcW w:w="1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41F34FFA" w14:textId="77777777" w:rsidR="00FE1F29" w:rsidRDefault="00321D66" w:rsidP="00FE1F29">
                            <w:r>
                              <w:t xml:space="preserve">MARTES </w:t>
                            </w:r>
                          </w:p>
                          <w:p w14:paraId="6119F04F" w14:textId="3C800BE6" w:rsidR="00321D66" w:rsidRPr="00593F55" w:rsidRDefault="00321D66" w:rsidP="00FE1F29">
                            <w:r>
                              <w:t xml:space="preserve">JUEVES 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3B24F00D" w14:textId="6310DC6D" w:rsidR="00A35ABC" w:rsidRPr="00593F55" w:rsidRDefault="00321D66" w:rsidP="00FE1F29">
                            <w:r>
                              <w:t>16 a17:30</w:t>
                            </w:r>
                          </w:p>
                        </w:tc>
                      </w:tr>
                    </w:tbl>
                    <w:p w14:paraId="63745A97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  <w:r>
        <w:rPr>
          <w:rFonts w:ascii="Calibri Light" w:eastAsia="Times New Roman" w:hAnsi="Calibri Light" w:cs="Calibri Light"/>
          <w:lang w:val="es-BO" w:eastAsia="es-BO"/>
        </w:rPr>
        <w:t xml:space="preserve">   </w:t>
      </w:r>
      <w:r>
        <w:rPr>
          <w:rFonts w:ascii="Calibri Light" w:eastAsia="Times New Roman" w:hAnsi="Calibri Light" w:cs="Calibri Light"/>
          <w:lang w:eastAsia="es-ES"/>
        </w:rPr>
        <w:t xml:space="preserve">     </w:t>
      </w: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780D33A8" wp14:editId="6637D764">
                <wp:extent cx="2656844" cy="1080654"/>
                <wp:effectExtent l="0" t="0" r="48260" b="62865"/>
                <wp:docPr id="43604501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4" cy="1080654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2802" w:type="dxa"/>
                              <w:jc w:val="center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12"/>
                              <w:gridCol w:w="1290"/>
                            </w:tblGrid>
                            <w:tr w:rsidR="00250992" w14:paraId="0E568CB3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2154ABE" w14:textId="77777777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Carga horaria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65E14665" w14:textId="4E2FD5B2" w:rsidR="00250992" w:rsidRDefault="00BC6C0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Créditos</w:t>
                                  </w:r>
                                  <w:r w:rsidR="00E841D9">
                                    <w:rPr>
                                      <w:sz w:val="20"/>
                                      <w:szCs w:val="20"/>
                                    </w:rPr>
                                    <w:t xml:space="preserve"> UVE</w:t>
                                  </w:r>
                                </w:p>
                              </w:tc>
                            </w:tr>
                            <w:tr w:rsidR="00250992" w14:paraId="2F1E6CB8" w14:textId="77777777">
                              <w:trPr>
                                <w:jc w:val="center"/>
                              </w:trPr>
                              <w:tc>
                                <w:tcPr>
                                  <w:tcW w:w="15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9607A1B" w14:textId="1028FC05" w:rsidR="00250992" w:rsidRPr="0083077F" w:rsidRDefault="00E841D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BC6C09" w:rsidRPr="0083077F">
                                    <w:rPr>
                                      <w:sz w:val="20"/>
                                      <w:szCs w:val="20"/>
                                    </w:rPr>
                                    <w:t xml:space="preserve"> H/Acad</w:t>
                                  </w:r>
                                </w:p>
                              </w:tc>
                              <w:tc>
                                <w:tcPr>
                                  <w:tcW w:w="12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53937CB" w14:textId="64B9ACBE" w:rsidR="00250992" w:rsidRPr="0083077F" w:rsidRDefault="00E841D9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3D3D9FFE" w14:textId="77777777" w:rsidR="00250992" w:rsidRDefault="00250992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80D33A8" id="Rectángulo: esquinas redondeadas 2" o:spid="_x0000_s1033" style="width:209.2pt;height:8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6844,108065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" adj="-11796480,,5400" path="m180109,at,,360218,360218,180109,,,180109l,900545at,720436,360218,1080654,,900545,180109,1080654l2476735,1080654at2296626,720436,2656844,1080654,2476735,1080654,2656844,900545l2656844,180109at2296626,,2656844,360218,2656844,180109,2476735,l180109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1328422,0;2656844,540327;1328422,1080654;0,540327" o:connectangles="270,0,90,180" textboxrect="52754,52754,2604090,1027900"/>
                <v:textbox>
                  <w:txbxContent>
                    <w:tbl>
                      <w:tblPr>
                        <w:tblW w:w="2802" w:type="dxa"/>
                        <w:jc w:val="center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12"/>
                        <w:gridCol w:w="1290"/>
                      </w:tblGrid>
                      <w:tr w:rsidR="00250992" w14:paraId="0E568CB3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2154ABE" w14:textId="77777777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Carga horaria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65E14665" w14:textId="4E2FD5B2" w:rsidR="00250992" w:rsidRDefault="00BC6C0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Créditos</w:t>
                            </w:r>
                            <w:r w:rsidR="00E841D9">
                              <w:rPr>
                                <w:sz w:val="20"/>
                                <w:szCs w:val="20"/>
                              </w:rPr>
                              <w:t xml:space="preserve"> UVE</w:t>
                            </w:r>
                          </w:p>
                        </w:tc>
                      </w:tr>
                      <w:tr w:rsidR="00250992" w14:paraId="2F1E6CB8" w14:textId="77777777">
                        <w:trPr>
                          <w:jc w:val="center"/>
                        </w:trPr>
                        <w:tc>
                          <w:tcPr>
                            <w:tcW w:w="15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9607A1B" w14:textId="1028FC05" w:rsidR="00250992" w:rsidRPr="0083077F" w:rsidRDefault="00E841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4</w:t>
                            </w:r>
                            <w:r w:rsidR="00BC6C09" w:rsidRPr="0083077F">
                              <w:rPr>
                                <w:sz w:val="20"/>
                                <w:szCs w:val="20"/>
                              </w:rPr>
                              <w:t xml:space="preserve"> H/Acad</w:t>
                            </w:r>
                          </w:p>
                        </w:tc>
                        <w:tc>
                          <w:tcPr>
                            <w:tcW w:w="12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53937CB" w14:textId="64B9ACBE" w:rsidR="00250992" w:rsidRPr="0083077F" w:rsidRDefault="00E841D9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3D3D9FFE" w14:textId="77777777" w:rsidR="00250992" w:rsidRDefault="00250992"/>
                  </w:txbxContent>
                </v:textbox>
                <w10:anchorlock/>
              </v:shape>
            </w:pict>
          </mc:Fallback>
        </mc:AlternateContent>
      </w:r>
    </w:p>
    <w:p w14:paraId="4CE5C52B" w14:textId="77777777" w:rsidR="00250992" w:rsidRDefault="00BC6C09">
      <w:pPr>
        <w:spacing w:before="120" w:after="120" w:line="276" w:lineRule="auto"/>
        <w:jc w:val="both"/>
      </w:pPr>
      <w:r>
        <w:rPr>
          <w:rFonts w:ascii="Calibri Light" w:eastAsia="Times New Roman" w:hAnsi="Calibri Light" w:cs="Calibri Light"/>
          <w:noProof/>
          <w:lang w:eastAsia="es-ES"/>
        </w:rPr>
        <mc:AlternateContent>
          <mc:Choice Requires="wps">
            <w:drawing>
              <wp:inline distT="0" distB="0" distL="0" distR="0" wp14:anchorId="2E674D69" wp14:editId="126F3797">
                <wp:extent cx="5601921" cy="426723"/>
                <wp:effectExtent l="0" t="0" r="56515" b="49530"/>
                <wp:docPr id="1629073183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1921" cy="426723"/>
                        </a:xfrm>
                        <a:custGeom>
                          <a:avLst>
                            <a:gd name="f0" fmla="val 3600"/>
                          </a:avLst>
                          <a:gdLst>
                            <a:gd name="f1" fmla="val 10800000"/>
                            <a:gd name="f2" fmla="val 5400000"/>
                            <a:gd name="f3" fmla="val 16200000"/>
                            <a:gd name="f4" fmla="val w"/>
                            <a:gd name="f5" fmla="val h"/>
                            <a:gd name="f6" fmla="val ss"/>
                            <a:gd name="f7" fmla="val 0"/>
                            <a:gd name="f8" fmla="*/ 5419351 1 1725033"/>
                            <a:gd name="f9" fmla="val 45"/>
                            <a:gd name="f10" fmla="val 10800"/>
                            <a:gd name="f11" fmla="val -2147483647"/>
                            <a:gd name="f12" fmla="val 2147483647"/>
                            <a:gd name="f13" fmla="abs f4"/>
                            <a:gd name="f14" fmla="abs f5"/>
                            <a:gd name="f15" fmla="abs f6"/>
                            <a:gd name="f16" fmla="*/ f8 1 180"/>
                            <a:gd name="f17" fmla="pin 0 f0 10800"/>
                            <a:gd name="f18" fmla="+- 0 0 f2"/>
                            <a:gd name="f19" fmla="?: f13 f4 1"/>
                            <a:gd name="f20" fmla="?: f14 f5 1"/>
                            <a:gd name="f21" fmla="?: f15 f6 1"/>
                            <a:gd name="f22" fmla="*/ f9 f16 1"/>
                            <a:gd name="f23" fmla="+- f7 f17 0"/>
                            <a:gd name="f24" fmla="*/ f19 1 21600"/>
                            <a:gd name="f25" fmla="*/ f20 1 21600"/>
                            <a:gd name="f26" fmla="*/ 21600 f19 1"/>
                            <a:gd name="f27" fmla="*/ 21600 f20 1"/>
                            <a:gd name="f28" fmla="+- 0 0 f22"/>
                            <a:gd name="f29" fmla="min f25 f24"/>
                            <a:gd name="f30" fmla="*/ f26 1 f21"/>
                            <a:gd name="f31" fmla="*/ f27 1 f21"/>
                            <a:gd name="f32" fmla="*/ f28 f1 1"/>
                            <a:gd name="f33" fmla="*/ f32 1 f8"/>
                            <a:gd name="f34" fmla="+- f31 0 f17"/>
                            <a:gd name="f35" fmla="+- f30 0 f17"/>
                            <a:gd name="f36" fmla="*/ f17 f29 1"/>
                            <a:gd name="f37" fmla="*/ f7 f29 1"/>
                            <a:gd name="f38" fmla="*/ f23 f29 1"/>
                            <a:gd name="f39" fmla="*/ f31 f29 1"/>
                            <a:gd name="f40" fmla="*/ f30 f29 1"/>
                            <a:gd name="f41" fmla="+- f33 0 f2"/>
                            <a:gd name="f42" fmla="+- f37 0 f38"/>
                            <a:gd name="f43" fmla="+- f38 0 f37"/>
                            <a:gd name="f44" fmla="*/ f34 f29 1"/>
                            <a:gd name="f45" fmla="*/ f35 f29 1"/>
                            <a:gd name="f46" fmla="cos 1 f41"/>
                            <a:gd name="f47" fmla="abs f42"/>
                            <a:gd name="f48" fmla="abs f43"/>
                            <a:gd name="f49" fmla="?: f42 f18 f2"/>
                            <a:gd name="f50" fmla="?: f42 f2 f18"/>
                            <a:gd name="f51" fmla="?: f42 f3 f2"/>
                            <a:gd name="f52" fmla="?: f42 f2 f3"/>
                            <a:gd name="f53" fmla="+- f39 0 f44"/>
                            <a:gd name="f54" fmla="?: f43 f18 f2"/>
                            <a:gd name="f55" fmla="?: f43 f2 f18"/>
                            <a:gd name="f56" fmla="+- f40 0 f45"/>
                            <a:gd name="f57" fmla="+- f44 0 f39"/>
                            <a:gd name="f58" fmla="+- f45 0 f40"/>
                            <a:gd name="f59" fmla="?: f42 0 f1"/>
                            <a:gd name="f60" fmla="?: f42 f1 0"/>
                            <a:gd name="f61" fmla="+- 0 0 f46"/>
                            <a:gd name="f62" fmla="?: f42 f52 f51"/>
                            <a:gd name="f63" fmla="?: f42 f51 f52"/>
                            <a:gd name="f64" fmla="?: f43 f50 f49"/>
                            <a:gd name="f65" fmla="abs f53"/>
                            <a:gd name="f66" fmla="?: f53 0 f1"/>
                            <a:gd name="f67" fmla="?: f53 f1 0"/>
                            <a:gd name="f68" fmla="?: f53 f54 f55"/>
                            <a:gd name="f69" fmla="abs f56"/>
                            <a:gd name="f70" fmla="abs f57"/>
                            <a:gd name="f71" fmla="?: f56 f18 f2"/>
                            <a:gd name="f72" fmla="?: f56 f2 f18"/>
                            <a:gd name="f73" fmla="?: f56 f3 f2"/>
                            <a:gd name="f74" fmla="?: f56 f2 f3"/>
                            <a:gd name="f75" fmla="abs f58"/>
                            <a:gd name="f76" fmla="?: f58 f18 f2"/>
                            <a:gd name="f77" fmla="?: f58 f2 f18"/>
                            <a:gd name="f78" fmla="?: f58 f60 f59"/>
                            <a:gd name="f79" fmla="?: f58 f59 f60"/>
                            <a:gd name="f80" fmla="*/ f17 f61 1"/>
                            <a:gd name="f81" fmla="?: f43 f63 f62"/>
                            <a:gd name="f82" fmla="?: f43 f67 f66"/>
                            <a:gd name="f83" fmla="?: f43 f66 f67"/>
                            <a:gd name="f84" fmla="?: f56 f74 f73"/>
                            <a:gd name="f85" fmla="?: f56 f73 f74"/>
                            <a:gd name="f86" fmla="?: f57 f72 f71"/>
                            <a:gd name="f87" fmla="?: f42 f78 f79"/>
                            <a:gd name="f88" fmla="?: f42 f76 f77"/>
                            <a:gd name="f89" fmla="*/ f80 3163 1"/>
                            <a:gd name="f90" fmla="?: f53 f82 f83"/>
                            <a:gd name="f91" fmla="?: f57 f85 f84"/>
                            <a:gd name="f92" fmla="*/ f89 1 7636"/>
                            <a:gd name="f93" fmla="+- f7 f92 0"/>
                            <a:gd name="f94" fmla="+- f30 0 f92"/>
                            <a:gd name="f95" fmla="+- f31 0 f92"/>
                            <a:gd name="f96" fmla="*/ f93 f29 1"/>
                            <a:gd name="f97" fmla="*/ f94 f29 1"/>
                            <a:gd name="f98" fmla="*/ f95 f29 1"/>
                          </a:gdLst>
                          <a:ahLst>
                            <a:ahXY gdRefX="f0" minX="f7" maxX="f10">
                              <a:pos x="f36" y="f37"/>
                            </a:ahXY>
                          </a:ahLst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96" t="f96" r="f97" b="f98"/>
                          <a:pathLst>
                            <a:path>
                              <a:moveTo>
                                <a:pt x="f38" y="f37"/>
                              </a:moveTo>
                              <a:arcTo wR="f47" hR="f48" stAng="f81" swAng="f64"/>
                              <a:lnTo>
                                <a:pt x="f37" y="f44"/>
                              </a:lnTo>
                              <a:arcTo wR="f48" hR="f65" stAng="f90" swAng="f68"/>
                              <a:lnTo>
                                <a:pt x="f45" y="f39"/>
                              </a:lnTo>
                              <a:arcTo wR="f69" hR="f70" stAng="f91" swAng="f86"/>
                              <a:lnTo>
                                <a:pt x="f40" y="f38"/>
                              </a:lnTo>
                              <a:arcTo wR="f75" hR="f47" stAng="f87" swAng="f88"/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8" cap="flat">
                          <a:solidFill>
                            <a:srgbClr val="969696"/>
                          </a:solidFill>
                          <a:prstDash val="solid"/>
                          <a:round/>
                        </a:ln>
                        <a:effectLst>
                          <a:outerShdw dist="35924" dir="2700000" algn="tl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3398415" w14:textId="7C61FF37" w:rsidR="00674627" w:rsidRPr="00674627" w:rsidRDefault="00BC6C09" w:rsidP="00674627">
                            <w:pPr>
                              <w:rPr>
                                <w:lang w:val="es-BO"/>
                              </w:rPr>
                            </w:pPr>
                            <w:r>
                              <w:rPr>
                                <w:lang w:val="es-BO"/>
                              </w:rPr>
                              <w:t>Prerrequisitos:</w:t>
                            </w:r>
                            <w:r w:rsidR="00893F17">
                              <w:rPr>
                                <w:lang w:val="es-BO"/>
                              </w:rPr>
                              <w:t xml:space="preserve"> </w:t>
                            </w:r>
                            <w:r w:rsidR="00AA25FA" w:rsidRPr="00AA25FA">
                              <w:t xml:space="preserve">Ninguno </w:t>
                            </w:r>
                          </w:p>
                          <w:p w14:paraId="3E7035F6" w14:textId="108CF977" w:rsidR="00250992" w:rsidRDefault="00250992">
                            <w:pPr>
                              <w:rPr>
                                <w:lang w:val="es-BO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rto="http://schemas.microsoft.com/office/word/2006/arto">
            <w:pict>
              <v:shape w14:anchorId="2E674D69" id="Rectángulo: esquinas redondeadas 1" o:spid="_x0000_s1034" style="width:441.1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601921,42672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" adj="-11796480,,5400" path="m71121,at,,142242,142242,71121,,,71121l,355603at,284482,142242,426724,,355603,71121,426724l5530800,426723at5459679,284481,5601921,426723,5530800,426723,5601921,355602l5601921,71121at5459679,,5601921,142242,5601921,71121,5530800,l71121,xe" strokecolor="#969696" strokeweight=".26467mm">
                <v:stroke joinstyle="round"/>
                <v:shadow on="t" origin="-.5,-.5" offset=".70561mm,.70561mm"/>
                <v:formulas/>
                <v:path arrowok="t" o:connecttype="custom" o:connectlocs="2800961,0;5601921,213362;2800961,426723;0,213362" o:connectangles="270,0,90,180" textboxrect="20831,20831,5581090,405892"/>
                <v:textbox>
                  <w:txbxContent>
                    <w:p w14:paraId="43398415" w14:textId="7C61FF37" w:rsidR="00674627" w:rsidRPr="00674627" w:rsidRDefault="00BC6C09" w:rsidP="00674627">
                      <w:pPr>
                        <w:rPr>
                          <w:lang w:val="es-BO"/>
                        </w:rPr>
                      </w:pPr>
                      <w:r>
                        <w:rPr>
                          <w:lang w:val="es-BO"/>
                        </w:rPr>
                        <w:t>Prerrequisitos:</w:t>
                      </w:r>
                      <w:r w:rsidR="00893F17">
                        <w:rPr>
                          <w:lang w:val="es-BO"/>
                        </w:rPr>
                        <w:t xml:space="preserve"> </w:t>
                      </w:r>
                      <w:r w:rsidR="00AA25FA" w:rsidRPr="00AA25FA">
                        <w:t xml:space="preserve">Ninguno </w:t>
                      </w:r>
                    </w:p>
                    <w:p w14:paraId="3E7035F6" w14:textId="108CF977" w:rsidR="00250992" w:rsidRDefault="00250992">
                      <w:pPr>
                        <w:rPr>
                          <w:lang w:val="es-BO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C9D8CA" w14:textId="77777777" w:rsidR="00250992" w:rsidRDefault="00BC6C09">
      <w:pPr>
        <w:numPr>
          <w:ilvl w:val="0"/>
          <w:numId w:val="9"/>
        </w:numPr>
        <w:tabs>
          <w:tab w:val="left" w:pos="311"/>
        </w:tabs>
        <w:spacing w:before="120" w:after="120" w:line="276" w:lineRule="auto"/>
        <w:ind w:left="311" w:hanging="311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JUSTIFICACIÓN (Sociocultural, profesional y disciplinar)</w:t>
      </w:r>
    </w:p>
    <w:p w14:paraId="19B8B7C5" w14:textId="29B0A603" w:rsidR="00B269A1" w:rsidRPr="00B269A1" w:rsidRDefault="00AA25FA" w:rsidP="00B269A1">
      <w:pPr>
        <w:spacing w:before="120" w:after="120" w:line="276" w:lineRule="auto"/>
        <w:ind w:left="311"/>
        <w:jc w:val="both"/>
        <w:rPr>
          <w:rFonts w:eastAsia="Times New Roman" w:cs="Calibri"/>
          <w:lang w:val="es-ES_tradnl" w:eastAsia="es-BO"/>
        </w:rPr>
      </w:pPr>
      <w:r w:rsidRPr="00AA25FA">
        <w:rPr>
          <w:rFonts w:eastAsia="Times New Roman" w:cs="Calibri"/>
          <w:lang w:eastAsia="es-BO"/>
        </w:rPr>
        <w:t xml:space="preserve">La materia de Marketing para el diseño permitirá que el estudiante pueda participar, opinar y decidir aspectos relevantes del desarrollo y la ejecución de los planes de marketing de una institución. La asignatura permitirá también que el estudiante pueda investigar y coadyuvar en el desarrollo de un resumen de plan de marketing que se funcional para el desarrollo de productos de diseño. </w:t>
      </w:r>
      <w:proofErr w:type="gramStart"/>
      <w:r w:rsidRPr="00AA25FA">
        <w:rPr>
          <w:rFonts w:eastAsia="Times New Roman" w:cs="Calibri"/>
          <w:lang w:eastAsia="es-BO"/>
        </w:rPr>
        <w:t>Además ,</w:t>
      </w:r>
      <w:proofErr w:type="gramEnd"/>
      <w:r w:rsidRPr="00AA25FA">
        <w:rPr>
          <w:rFonts w:eastAsia="Times New Roman" w:cs="Calibri"/>
          <w:lang w:eastAsia="es-BO"/>
        </w:rPr>
        <w:t xml:space="preserve"> la asignatura permitirá que el estudiante pueda investigar aspecto de segmentación y comportamiento del consumidor que son fundamentales para la creación de mensajes visuales. Los saberes de esta asignatura son fundamentales para el desarrollo de proyectos de emprendimiento, marcas y </w:t>
      </w:r>
      <w:proofErr w:type="gramStart"/>
      <w:r w:rsidRPr="00AA25FA">
        <w:rPr>
          <w:rFonts w:eastAsia="Times New Roman" w:cs="Calibri"/>
          <w:lang w:eastAsia="es-BO"/>
        </w:rPr>
        <w:t>otros producto</w:t>
      </w:r>
      <w:proofErr w:type="gramEnd"/>
      <w:r w:rsidRPr="00AA25FA">
        <w:rPr>
          <w:rFonts w:eastAsia="Times New Roman" w:cs="Calibri"/>
          <w:lang w:eastAsia="es-BO"/>
        </w:rPr>
        <w:t xml:space="preserve"> en los que se requiera intercambios satisfactorios en el mercado o conocimientos específicos de segmentos, comportamientos y audiencias. </w:t>
      </w:r>
      <w:r w:rsidR="00623367" w:rsidRPr="00623367">
        <w:rPr>
          <w:rFonts w:eastAsia="Times New Roman" w:cs="Calibri"/>
          <w:lang w:eastAsia="es-BO"/>
        </w:rPr>
        <w:t>De esta manera se desarrolla mejora continua en las operaciones empresariales</w:t>
      </w:r>
      <w:r w:rsidR="00B269A1" w:rsidRPr="00B269A1">
        <w:rPr>
          <w:rFonts w:eastAsia="Times New Roman" w:cs="Calibri"/>
          <w:lang w:val="es-ES_tradnl" w:eastAsia="es-BO"/>
        </w:rPr>
        <w:t>.</w:t>
      </w:r>
    </w:p>
    <w:p w14:paraId="37A57EE1" w14:textId="466C7C09" w:rsidR="00250992" w:rsidRPr="007227DF" w:rsidRDefault="00BC6C09" w:rsidP="00FE1F29">
      <w:pPr>
        <w:spacing w:before="120" w:after="120" w:line="276" w:lineRule="auto"/>
        <w:ind w:left="311"/>
        <w:jc w:val="both"/>
        <w:rPr>
          <w:rFonts w:eastAsia="Times New Roman" w:cs="Calibri"/>
          <w:bCs/>
          <w:lang w:eastAsia="es-ES"/>
        </w:rPr>
      </w:pPr>
      <w:r w:rsidRPr="007227DF">
        <w:rPr>
          <w:rFonts w:cs="Calibri"/>
          <w:b/>
          <w:bCs/>
          <w:color w:val="FF0000"/>
        </w:rPr>
        <w:t>EL POSTULANTE PUEDE COMPLEMENTAR</w:t>
      </w:r>
    </w:p>
    <w:p w14:paraId="63015FF8" w14:textId="573F3F75" w:rsidR="00250992" w:rsidRDefault="00AA25FA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</w:pPr>
      <w:r>
        <w:rPr>
          <w:rFonts w:ascii="Calibri Light" w:eastAsia="Times New Roman" w:hAnsi="Calibri Light" w:cs="Times New Roman"/>
          <w:b/>
          <w:bCs/>
          <w:sz w:val="24"/>
          <w:szCs w:val="24"/>
          <w:lang w:eastAsia="es-ES"/>
        </w:rPr>
        <w:t>COMPETENCIAS PARA DESARROLLAR</w:t>
      </w:r>
    </w:p>
    <w:p w14:paraId="46CB8BF4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 de la Asignatura</w:t>
      </w:r>
    </w:p>
    <w:p w14:paraId="61FEA833" w14:textId="21467623" w:rsidR="00250992" w:rsidRPr="00623367" w:rsidRDefault="00AA25FA" w:rsidP="00623367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 w:rsidRPr="00AA25FA">
        <w:rPr>
          <w:rFonts w:ascii="Calibri Light" w:eastAsia="Times New Roman" w:hAnsi="Calibri Light" w:cs="Calibri Light"/>
          <w:sz w:val="24"/>
          <w:szCs w:val="24"/>
          <w:lang w:eastAsia="es-ES"/>
        </w:rPr>
        <w:t xml:space="preserve">Procesar la información de la estrategia de marketing de manera crítica, ética y eficiente, para la creación de mensajes visuales de manera que favorezca a intercambio satisfactorio entre los actores del mercado </w:t>
      </w:r>
      <w:r w:rsidR="00BC6C09" w:rsidRPr="00623367"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Competencias Genéricas.</w:t>
      </w:r>
    </w:p>
    <w:p w14:paraId="018793DC" w14:textId="77777777" w:rsidR="00250992" w:rsidRDefault="00BC6C09">
      <w:pPr>
        <w:spacing w:after="0"/>
        <w:ind w:firstLine="360"/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DESARROLLADO POR EL POSTULANTE </w:t>
      </w:r>
    </w:p>
    <w:p w14:paraId="29AF6046" w14:textId="4D01CEB7" w:rsidR="00FF1D27" w:rsidRDefault="00BC6C09">
      <w:pPr>
        <w:pStyle w:val="ListParagraph"/>
        <w:spacing w:after="0"/>
        <w:ind w:left="360"/>
        <w:rPr>
          <w:rFonts w:ascii="Calibri Light" w:hAnsi="Calibri Light" w:cs="Calibri Light"/>
          <w:b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DOCUMENTO DE REFERENCIA: MODELO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INSTITUCIONAL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 xml:space="preserve"> PAG </w:t>
      </w:r>
      <w:r w:rsidR="00FF1D27"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46</w:t>
      </w:r>
      <w:r>
        <w:rPr>
          <w:rFonts w:ascii="Calibri Light" w:hAnsi="Calibri Light" w:cs="Calibri Light"/>
          <w:b/>
          <w:bCs/>
          <w:color w:val="FF0000"/>
          <w:sz w:val="24"/>
          <w:szCs w:val="24"/>
          <w:lang w:eastAsia="es-BO"/>
        </w:rPr>
        <w:t>:</w:t>
      </w:r>
      <w:r>
        <w:rPr>
          <w:rFonts w:ascii="Calibri Light" w:hAnsi="Calibri Light" w:cs="Calibri Light"/>
          <w:b/>
          <w:sz w:val="24"/>
          <w:szCs w:val="24"/>
          <w:lang w:val="es-ES_tradnl"/>
        </w:rPr>
        <w:t xml:space="preserve">  </w:t>
      </w:r>
    </w:p>
    <w:p w14:paraId="493FFE8B" w14:textId="7617FF40" w:rsidR="00250992" w:rsidRDefault="00FF1D27">
      <w:pPr>
        <w:pStyle w:val="ListParagraph"/>
        <w:spacing w:after="0"/>
        <w:ind w:left="360"/>
      </w:pPr>
      <w:hyperlink r:id="rId8" w:history="1">
        <w:r w:rsidRPr="00B818B7">
          <w:rPr>
            <w:rStyle w:val="Hyperlink"/>
          </w:rPr>
          <w:t>https://tja.ucb.edu.bo/wp-content/uploads/2023/07/Modelo-Institucional-UCB-Digital.pdf</w:t>
        </w:r>
      </w:hyperlink>
      <w:r>
        <w:t xml:space="preserve"> </w:t>
      </w:r>
    </w:p>
    <w:p w14:paraId="3714E700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 Temático</w:t>
      </w:r>
    </w:p>
    <w:p w14:paraId="4A1A1BE4" w14:textId="77777777" w:rsidR="00AA25FA" w:rsidRPr="00AA25FA" w:rsidRDefault="00AA25FA" w:rsidP="00AA25FA">
      <w:pPr>
        <w:numPr>
          <w:ilvl w:val="2"/>
          <w:numId w:val="9"/>
        </w:numPr>
        <w:spacing w:before="120" w:after="120" w:line="276" w:lineRule="auto"/>
        <w:jc w:val="both"/>
        <w:rPr>
          <w:lang w:val="es-BO"/>
        </w:rPr>
      </w:pPr>
      <w:r w:rsidRPr="00AA25FA">
        <w:rPr>
          <w:lang w:val="es-BO"/>
        </w:rPr>
        <w:t>Principios y fundamentos de mercados y marketing. </w:t>
      </w:r>
    </w:p>
    <w:p w14:paraId="66ACC6ED" w14:textId="77777777" w:rsidR="00AA25FA" w:rsidRPr="00AA25FA" w:rsidRDefault="00AA25FA" w:rsidP="00AA25FA">
      <w:pPr>
        <w:numPr>
          <w:ilvl w:val="2"/>
          <w:numId w:val="9"/>
        </w:numPr>
        <w:spacing w:before="120" w:after="120" w:line="276" w:lineRule="auto"/>
        <w:jc w:val="both"/>
        <w:rPr>
          <w:lang w:val="es-BO"/>
        </w:rPr>
      </w:pPr>
      <w:r w:rsidRPr="00AA25FA">
        <w:rPr>
          <w:lang w:val="es-BO"/>
        </w:rPr>
        <w:t>Fundamentos de comportamiento del consumidor. </w:t>
      </w:r>
    </w:p>
    <w:p w14:paraId="0D586EC8" w14:textId="77777777" w:rsidR="00AA25FA" w:rsidRPr="00AA25FA" w:rsidRDefault="00AA25FA" w:rsidP="00AA25FA">
      <w:pPr>
        <w:numPr>
          <w:ilvl w:val="2"/>
          <w:numId w:val="9"/>
        </w:numPr>
        <w:spacing w:before="120" w:after="120" w:line="276" w:lineRule="auto"/>
        <w:jc w:val="both"/>
        <w:rPr>
          <w:lang w:val="es-BO"/>
        </w:rPr>
      </w:pPr>
      <w:r w:rsidRPr="00AA25FA">
        <w:rPr>
          <w:lang w:val="es-BO"/>
        </w:rPr>
        <w:t>Fundamentos de segmentación de mercado. </w:t>
      </w:r>
    </w:p>
    <w:p w14:paraId="149EABBA" w14:textId="77777777" w:rsidR="00AA25FA" w:rsidRPr="00AA25FA" w:rsidRDefault="00AA25FA" w:rsidP="00AA25FA">
      <w:pPr>
        <w:numPr>
          <w:ilvl w:val="2"/>
          <w:numId w:val="9"/>
        </w:numPr>
        <w:spacing w:before="120" w:after="120" w:line="276" w:lineRule="auto"/>
        <w:jc w:val="both"/>
        <w:rPr>
          <w:lang w:val="es-BO"/>
        </w:rPr>
      </w:pPr>
      <w:r w:rsidRPr="00AA25FA">
        <w:rPr>
          <w:lang w:val="es-BO"/>
        </w:rPr>
        <w:t xml:space="preserve">El plan y la estrategia de marketing. </w:t>
      </w:r>
    </w:p>
    <w:p w14:paraId="258F5DC8" w14:textId="77777777" w:rsidR="00250992" w:rsidRDefault="00BC6C09" w:rsidP="001E21C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Contenidos Analíticos expresados en saberes</w:t>
      </w:r>
    </w:p>
    <w:p w14:paraId="080D8FBC" w14:textId="77777777" w:rsidR="00250992" w:rsidRDefault="00BC6C09">
      <w:pPr>
        <w:spacing w:before="120" w:after="120" w:line="276" w:lineRule="auto"/>
        <w:ind w:left="360"/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</w:pPr>
      <w:r>
        <w:rPr>
          <w:rFonts w:ascii="Calibri Light" w:hAnsi="Calibri Light" w:cs="Calibri Light"/>
          <w:b/>
          <w:color w:val="FF0000"/>
          <w:sz w:val="24"/>
          <w:szCs w:val="24"/>
          <w:lang w:val="es-ES_tradnl"/>
        </w:rPr>
        <w:t>DEBE SER DESARROLLADO POR EL POSTULANTE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5"/>
        <w:gridCol w:w="2013"/>
        <w:gridCol w:w="1984"/>
        <w:gridCol w:w="1843"/>
        <w:gridCol w:w="1559"/>
      </w:tblGrid>
      <w:tr w:rsidR="00250992" w14:paraId="33BC4573" w14:textId="77777777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FDD1E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Elementos de Competencia</w:t>
            </w:r>
          </w:p>
        </w:tc>
        <w:tc>
          <w:tcPr>
            <w:tcW w:w="5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275C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Saberes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4D3F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Unidades de Aprendizaje</w:t>
            </w:r>
          </w:p>
        </w:tc>
      </w:tr>
      <w:tr w:rsidR="00250992" w14:paraId="26BC090A" w14:textId="77777777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12544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F8F67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Procedimentales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12E6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Conceptuales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AC908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Actitudinales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F430C" w14:textId="77777777" w:rsidR="00250992" w:rsidRDefault="002509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</w:p>
        </w:tc>
      </w:tr>
      <w:tr w:rsidR="00250992" w14:paraId="4F10DD73" w14:textId="77777777">
        <w:trPr>
          <w:trHeight w:val="1038"/>
        </w:trPr>
        <w:tc>
          <w:tcPr>
            <w:tcW w:w="2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38AC5" w14:textId="77777777" w:rsidR="00250992" w:rsidRDefault="00BC6C0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 xml:space="preserve">Elemento de Competencia 1: 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>(Desarrolle el elemento de competencia)</w:t>
            </w:r>
          </w:p>
          <w:p w14:paraId="00DF5BA5" w14:textId="77777777" w:rsidR="00250992" w:rsidRDefault="00250992">
            <w:pPr>
              <w:pStyle w:val="ListParagraph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13CB85A3" w14:textId="77777777" w:rsidR="00250992" w:rsidRDefault="00BC6C0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2: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competencia)</w:t>
            </w:r>
          </w:p>
          <w:p w14:paraId="01D276A4" w14:textId="77777777" w:rsidR="00250992" w:rsidRDefault="00250992">
            <w:pPr>
              <w:pStyle w:val="ListParagraph"/>
              <w:spacing w:before="120" w:after="120"/>
              <w:ind w:left="204"/>
              <w:rPr>
                <w:rFonts w:ascii="Calibri Light" w:hAnsi="Calibri Light" w:cs="Calibri Light"/>
                <w:lang w:eastAsia="es-BO"/>
              </w:rPr>
            </w:pPr>
          </w:p>
          <w:p w14:paraId="021E27F1" w14:textId="77777777" w:rsidR="00250992" w:rsidRDefault="00BC6C09">
            <w:pPr>
              <w:pStyle w:val="ListParagraph"/>
              <w:numPr>
                <w:ilvl w:val="0"/>
                <w:numId w:val="11"/>
              </w:numPr>
              <w:spacing w:before="120" w:after="120" w:line="240" w:lineRule="auto"/>
              <w:ind w:left="204" w:hanging="204"/>
            </w:pPr>
            <w:r>
              <w:rPr>
                <w:rFonts w:ascii="Calibri Light" w:hAnsi="Calibri Light" w:cs="Calibri Light"/>
                <w:lang w:eastAsia="es-BO"/>
              </w:rPr>
              <w:t>Elemento de Competencia X:</w:t>
            </w:r>
            <w:r>
              <w:rPr>
                <w:rFonts w:ascii="Calibri Light" w:hAnsi="Calibri Light" w:cs="Calibri Light"/>
                <w:color w:val="FF0000"/>
                <w:lang w:eastAsia="es-BO"/>
              </w:rPr>
              <w:t xml:space="preserve"> (Desarrolle el elemento de competencia</w:t>
            </w:r>
          </w:p>
          <w:p w14:paraId="59EF06C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1137" w14:textId="77777777" w:rsidR="00AA25FA" w:rsidRPr="00AA25FA" w:rsidRDefault="00AA25FA" w:rsidP="00AA25FA">
            <w:pPr>
              <w:pStyle w:val="ListParagraph"/>
              <w:numPr>
                <w:ilvl w:val="0"/>
                <w:numId w:val="12"/>
              </w:numPr>
              <w:rPr>
                <w:lang w:val="es-BO"/>
              </w:rPr>
            </w:pPr>
            <w:r w:rsidRPr="00AA25FA">
              <w:rPr>
                <w:lang w:val="es-BO"/>
              </w:rPr>
              <w:t>Investiga, analiza y determina la información necesaria del comportamiento del consumidor, para definir segmentos o audiencias. </w:t>
            </w:r>
          </w:p>
          <w:p w14:paraId="3858310A" w14:textId="77777777" w:rsidR="00AA25FA" w:rsidRPr="00AA25FA" w:rsidRDefault="00AA25FA" w:rsidP="00AA25FA">
            <w:pPr>
              <w:pStyle w:val="ListParagraph"/>
              <w:numPr>
                <w:ilvl w:val="0"/>
                <w:numId w:val="12"/>
              </w:numPr>
              <w:spacing w:after="0"/>
              <w:rPr>
                <w:lang w:val="es-BO"/>
              </w:rPr>
            </w:pPr>
            <w:r w:rsidRPr="00AA25FA">
              <w:rPr>
                <w:lang w:val="es-BO"/>
              </w:rPr>
              <w:t>Realiza un resumen de  un plan de marketing considerando variables de  segmentación y comportamiento del consumidor para obtener resultados que sean resonantes y relevantes.  </w:t>
            </w:r>
          </w:p>
          <w:p w14:paraId="2A5E201B" w14:textId="77777777" w:rsidR="00AA25FA" w:rsidRPr="00AA25FA" w:rsidRDefault="00AA25FA" w:rsidP="00AA25FA">
            <w:pPr>
              <w:pStyle w:val="ListParagraph"/>
              <w:numPr>
                <w:ilvl w:val="0"/>
                <w:numId w:val="12"/>
              </w:numPr>
              <w:rPr>
                <w:lang w:val="es-BO"/>
              </w:rPr>
            </w:pPr>
            <w:r w:rsidRPr="00AA25FA">
              <w:rPr>
                <w:lang w:val="es-BO"/>
              </w:rPr>
              <w:t>Colabora junto a un equipo interdisciplinario en el desarrollo de un plan de marketing</w:t>
            </w:r>
          </w:p>
          <w:p w14:paraId="41E3FEA8" w14:textId="7303C821" w:rsidR="00B6570E" w:rsidRPr="0020488A" w:rsidRDefault="00B6570E" w:rsidP="0020488A">
            <w:pPr>
              <w:pStyle w:val="ListParagraph"/>
              <w:numPr>
                <w:ilvl w:val="0"/>
                <w:numId w:val="12"/>
              </w:numPr>
              <w:suppressAutoHyphens w:val="0"/>
              <w:autoSpaceDN/>
              <w:spacing w:after="0" w:line="240" w:lineRule="auto"/>
              <w:contextualSpacing w:val="0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BBA2B" w14:textId="77777777" w:rsidR="00AA25FA" w:rsidRPr="00AA25FA" w:rsidRDefault="00AA25FA" w:rsidP="00AA25FA">
            <w:pPr>
              <w:jc w:val="both"/>
              <w:rPr>
                <w:rFonts w:ascii="Calibri Light" w:eastAsia="Times New Roman" w:hAnsi="Calibri Light" w:cs="Calibri Light"/>
                <w:lang w:val="es-BO" w:eastAsia="es-ES"/>
              </w:rPr>
            </w:pPr>
            <w:r w:rsidRPr="00AA25FA">
              <w:rPr>
                <w:rFonts w:ascii="Calibri Light" w:eastAsia="Times New Roman" w:hAnsi="Calibri Light" w:cs="Calibri Light"/>
                <w:lang w:val="es-BO" w:eastAsia="es-ES"/>
              </w:rPr>
              <w:t>Definición y funciones del marketing dentro de una economía de libre mercado y su impacto económico y social. </w:t>
            </w:r>
          </w:p>
          <w:p w14:paraId="4061E8B3" w14:textId="77777777" w:rsidR="00AA25FA" w:rsidRPr="00AA25FA" w:rsidRDefault="00AA25FA" w:rsidP="00AA25FA">
            <w:pPr>
              <w:jc w:val="both"/>
              <w:rPr>
                <w:rFonts w:ascii="Calibri Light" w:eastAsia="Times New Roman" w:hAnsi="Calibri Light" w:cs="Calibri Light"/>
                <w:lang w:val="es-BO" w:eastAsia="es-ES"/>
              </w:rPr>
            </w:pPr>
            <w:r w:rsidRPr="00AA25FA">
              <w:rPr>
                <w:rFonts w:ascii="Calibri Light" w:eastAsia="Times New Roman" w:hAnsi="Calibri Light" w:cs="Calibri Light"/>
                <w:lang w:val="es-BO" w:eastAsia="es-ES"/>
              </w:rPr>
              <w:t>Organizaciones y actores que trabajan en marketing y cómo se relacionan entre ellas.  </w:t>
            </w:r>
          </w:p>
          <w:p w14:paraId="0728F625" w14:textId="77777777" w:rsidR="00AA25FA" w:rsidRPr="00AA25FA" w:rsidRDefault="00AA25FA" w:rsidP="00AA25FA">
            <w:pPr>
              <w:jc w:val="both"/>
              <w:rPr>
                <w:rFonts w:ascii="Calibri Light" w:eastAsia="Times New Roman" w:hAnsi="Calibri Light" w:cs="Calibri Light"/>
                <w:lang w:val="es-BO" w:eastAsia="es-ES"/>
              </w:rPr>
            </w:pPr>
            <w:r w:rsidRPr="00AA25FA">
              <w:rPr>
                <w:rFonts w:ascii="Calibri Light" w:eastAsia="Times New Roman" w:hAnsi="Calibri Light" w:cs="Calibri Light"/>
                <w:lang w:val="es-BO" w:eastAsia="es-ES"/>
              </w:rPr>
              <w:t>Fundamentos y finalidad del marketing, sus componentes estratégicos. </w:t>
            </w:r>
          </w:p>
          <w:p w14:paraId="4977981F" w14:textId="77777777" w:rsidR="00AA25FA" w:rsidRPr="00AA25FA" w:rsidRDefault="00AA25FA" w:rsidP="00AA25FA">
            <w:pPr>
              <w:jc w:val="both"/>
              <w:rPr>
                <w:rFonts w:ascii="Calibri Light" w:eastAsia="Times New Roman" w:hAnsi="Calibri Light" w:cs="Calibri Light"/>
                <w:lang w:val="es-BO" w:eastAsia="es-ES"/>
              </w:rPr>
            </w:pPr>
            <w:r w:rsidRPr="00AA25FA">
              <w:rPr>
                <w:rFonts w:ascii="Calibri Light" w:eastAsia="Times New Roman" w:hAnsi="Calibri Light" w:cs="Calibri Light"/>
                <w:lang w:val="es-BO" w:eastAsia="es-ES"/>
              </w:rPr>
              <w:t>Proceso de segmentación, selección y agregación de mercados. </w:t>
            </w:r>
          </w:p>
          <w:p w14:paraId="0C13BD53" w14:textId="77777777" w:rsidR="00AA25FA" w:rsidRPr="00AA25FA" w:rsidRDefault="00AA25FA" w:rsidP="00AA25FA">
            <w:pPr>
              <w:jc w:val="both"/>
              <w:rPr>
                <w:rFonts w:ascii="Calibri Light" w:eastAsia="Times New Roman" w:hAnsi="Calibri Light" w:cs="Calibri Light"/>
                <w:lang w:val="es-BO" w:eastAsia="es-ES"/>
              </w:rPr>
            </w:pPr>
            <w:r w:rsidRPr="00AA25FA">
              <w:rPr>
                <w:rFonts w:ascii="Calibri Light" w:eastAsia="Times New Roman" w:hAnsi="Calibri Light" w:cs="Calibri Light"/>
                <w:lang w:val="es-BO" w:eastAsia="es-ES"/>
              </w:rPr>
              <w:t>Variables de comportamiento del consumidor </w:t>
            </w:r>
          </w:p>
          <w:p w14:paraId="6C52C761" w14:textId="77777777" w:rsidR="00AA25FA" w:rsidRPr="00AA25FA" w:rsidRDefault="00AA25FA" w:rsidP="00AA25FA">
            <w:pPr>
              <w:spacing w:after="0"/>
              <w:jc w:val="both"/>
              <w:rPr>
                <w:rFonts w:ascii="Calibri Light" w:eastAsia="Times New Roman" w:hAnsi="Calibri Light" w:cs="Calibri Light"/>
                <w:lang w:val="es-BO" w:eastAsia="es-ES"/>
              </w:rPr>
            </w:pPr>
            <w:r w:rsidRPr="00AA25FA">
              <w:rPr>
                <w:rFonts w:ascii="Calibri Light" w:eastAsia="Times New Roman" w:hAnsi="Calibri Light" w:cs="Calibri Light"/>
                <w:lang w:val="es-BO" w:eastAsia="es-ES"/>
              </w:rPr>
              <w:t>Planes y estrategias de marketing. </w:t>
            </w:r>
          </w:p>
          <w:p w14:paraId="62AD3F02" w14:textId="4BE171EA" w:rsidR="0020488A" w:rsidRPr="00AA25FA" w:rsidRDefault="0020488A" w:rsidP="00AA25FA">
            <w:pPr>
              <w:pStyle w:val="ListParagraph"/>
              <w:spacing w:after="0" w:line="240" w:lineRule="auto"/>
              <w:ind w:left="360"/>
              <w:jc w:val="both"/>
              <w:rPr>
                <w:rFonts w:ascii="Calibri Light" w:eastAsia="Times New Roman" w:hAnsi="Calibri Light" w:cs="Calibri Light"/>
                <w:lang w:val="es-BO" w:eastAsia="es-E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FBF8" w14:textId="77777777" w:rsidR="00AA25FA" w:rsidRDefault="00AA25FA" w:rsidP="00AA25FA">
            <w:pPr>
              <w:jc w:val="both"/>
              <w:rPr>
                <w:lang w:val="es-BO"/>
              </w:rPr>
            </w:pPr>
            <w:r w:rsidRPr="00AA25FA">
              <w:rPr>
                <w:lang w:val="es-BO"/>
              </w:rPr>
              <w:t>Se responsabiliza por el uso de la información social y personal. </w:t>
            </w:r>
          </w:p>
          <w:p w14:paraId="672CA6D1" w14:textId="3CA95321" w:rsidR="00AA25FA" w:rsidRPr="00AA25FA" w:rsidRDefault="00AA25FA" w:rsidP="00AA25FA">
            <w:pPr>
              <w:jc w:val="both"/>
              <w:rPr>
                <w:lang w:val="es-BO"/>
              </w:rPr>
            </w:pPr>
            <w:r w:rsidRPr="00AA25FA">
              <w:rPr>
                <w:lang w:val="es-BO"/>
              </w:rPr>
              <w:t>Se responsabiliza por los resultados de las comunicaciones visuales que realiza. </w:t>
            </w:r>
          </w:p>
          <w:p w14:paraId="3708877A" w14:textId="77777777" w:rsidR="00AA25FA" w:rsidRPr="00AA25FA" w:rsidRDefault="00AA25FA" w:rsidP="00AA25FA">
            <w:pPr>
              <w:jc w:val="both"/>
              <w:rPr>
                <w:lang w:val="es-BO"/>
              </w:rPr>
            </w:pPr>
            <w:r w:rsidRPr="00AA25FA">
              <w:rPr>
                <w:lang w:val="es-BO"/>
              </w:rPr>
              <w:t>Analítico, crítico y ético cuando observa y produce piezas gráficas.</w:t>
            </w:r>
          </w:p>
          <w:p w14:paraId="12E2267F" w14:textId="5BDF2E12" w:rsidR="00250992" w:rsidRPr="00BF5648" w:rsidRDefault="0020488A" w:rsidP="00B269A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Calibri Light" w:eastAsia="Times New Roman" w:hAnsi="Calibri Light" w:cs="Calibri Light"/>
                <w:lang w:eastAsia="es-ES"/>
              </w:rPr>
            </w:pPr>
            <w:r w:rsidRPr="0020488A">
              <w:t xml:space="preserve">.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B89C4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550C55EC" w14:textId="77777777" w:rsidR="00250992" w:rsidRDefault="00250992">
      <w:p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eastAsia="es-ES"/>
        </w:rPr>
      </w:pPr>
    </w:p>
    <w:p w14:paraId="55493412" w14:textId="77777777" w:rsidR="00250992" w:rsidRDefault="00BC6C09">
      <w:pPr>
        <w:numPr>
          <w:ilvl w:val="0"/>
          <w:numId w:val="9"/>
        </w:numPr>
        <w:tabs>
          <w:tab w:val="left" w:pos="-49"/>
        </w:tabs>
        <w:spacing w:before="120" w:after="120" w:line="276" w:lineRule="auto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PLANIFICACIÓN DEL PROCESO DE APRENDIZAJE – ENSEÑANZA Y EVALUACIÓN</w:t>
      </w:r>
    </w:p>
    <w:p w14:paraId="745F819C" w14:textId="77777777" w:rsidR="00250992" w:rsidRPr="00BE1ED6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 w:rsidRPr="00BE1ED6"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t>Matriz de Planificación del Proceso de Aprendizaje - Enseñanza</w:t>
      </w:r>
    </w:p>
    <w:p w14:paraId="0EFC2D2B" w14:textId="77777777" w:rsidR="00250992" w:rsidRDefault="00BC6C09">
      <w:pPr>
        <w:spacing w:before="120" w:after="120" w:line="276" w:lineRule="auto"/>
        <w:ind w:left="360"/>
        <w:jc w:val="both"/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bCs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5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4"/>
        <w:gridCol w:w="1738"/>
        <w:gridCol w:w="1302"/>
        <w:gridCol w:w="4329"/>
      </w:tblGrid>
      <w:tr w:rsidR="00250992" w14:paraId="09A05116" w14:textId="77777777">
        <w:trPr>
          <w:trHeight w:val="1045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8E2" w14:textId="77777777" w:rsidR="00250992" w:rsidRDefault="00BC6C09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BO" w:eastAsia="es-ES"/>
              </w:rPr>
              <w:t>Unidad de Aprendizaje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94421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Saberes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793E8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lang w:val="es-ES_tradnl"/>
              </w:rPr>
              <w:t>Semanas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21707" w14:textId="77777777" w:rsidR="00250992" w:rsidRDefault="00BC6C09">
            <w:pPr>
              <w:spacing w:before="80" w:after="0" w:line="240" w:lineRule="auto"/>
              <w:jc w:val="center"/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</w:pPr>
            <w:r>
              <w:rPr>
                <w:rFonts w:ascii="Calibri Light" w:eastAsia="Times New Roman" w:hAnsi="Calibri Light" w:cs="Calibri Light"/>
                <w:b/>
                <w:sz w:val="24"/>
                <w:szCs w:val="24"/>
                <w:lang w:val="es-ES_tradnl" w:eastAsia="es-ES"/>
              </w:rPr>
              <w:t>Estrategias y actividades de aprendizaje – enseñanza</w:t>
            </w:r>
          </w:p>
          <w:p w14:paraId="340A4907" w14:textId="77777777" w:rsidR="00250992" w:rsidRDefault="00BC6C09">
            <w:pPr>
              <w:spacing w:before="80" w:after="0" w:line="240" w:lineRule="auto"/>
              <w:jc w:val="center"/>
            </w:pPr>
            <w:r>
              <w:rPr>
                <w:rFonts w:ascii="Calibri Light" w:hAnsi="Calibri Light" w:cs="Calibri Light"/>
                <w:color w:val="808080"/>
              </w:rPr>
              <w:t>(Las estrategias son la planificación del proceso enseñanza aprendizaje, el cómo va a dirigir su clase. Para lo cual usted debe elegir las actividades que le</w:t>
            </w:r>
          </w:p>
        </w:tc>
      </w:tr>
      <w:tr w:rsidR="00250992" w14:paraId="30219A92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6DA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color w:val="808080"/>
              </w:rPr>
              <w:t>(La unidad de aprendizaje corresponden a los temas, los cuales deben ser coherentes con el elemento de competencia)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3073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ED57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1.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D30" w14:textId="77777777" w:rsidR="00250992" w:rsidRDefault="00250992" w:rsidP="0020488A">
            <w:pPr>
              <w:spacing w:before="80" w:after="0" w:line="240" w:lineRule="auto"/>
              <w:contextualSpacing/>
              <w:jc w:val="both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62652E1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AE9B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2270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BEA05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2.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D98A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2F6B6436" w14:textId="77777777">
        <w:trPr>
          <w:trHeight w:val="418"/>
          <w:jc w:val="center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404E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DBD8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C27E1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3.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29BAF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  <w:tr w:rsidR="00250992" w14:paraId="37AE2EE5" w14:textId="77777777">
        <w:trPr>
          <w:trHeight w:val="418"/>
          <w:jc w:val="center"/>
        </w:trPr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04B13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D017A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E7C8A" w14:textId="77777777" w:rsidR="00250992" w:rsidRDefault="00BC6C09">
            <w:pPr>
              <w:spacing w:after="0" w:line="240" w:lineRule="auto"/>
            </w:pPr>
            <w:r>
              <w:rPr>
                <w:rFonts w:ascii="Calibri Light" w:hAnsi="Calibri Light" w:cs="Calibri Light"/>
                <w:i/>
              </w:rPr>
              <w:t>...</w:t>
            </w:r>
          </w:p>
        </w:tc>
        <w:tc>
          <w:tcPr>
            <w:tcW w:w="4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C7E18" w14:textId="77777777" w:rsidR="00250992" w:rsidRDefault="00250992">
            <w:pPr>
              <w:spacing w:after="0" w:line="240" w:lineRule="auto"/>
              <w:rPr>
                <w:rFonts w:ascii="Calibri Light" w:eastAsia="Times New Roman" w:hAnsi="Calibri Light" w:cs="Calibri Light"/>
                <w:sz w:val="24"/>
                <w:szCs w:val="24"/>
                <w:lang w:val="es-BO" w:eastAsia="es-ES"/>
              </w:rPr>
            </w:pPr>
          </w:p>
        </w:tc>
      </w:tr>
    </w:tbl>
    <w:p w14:paraId="3049C84E" w14:textId="77777777" w:rsidR="00250992" w:rsidRDefault="00BC6C09">
      <w:pPr>
        <w:numPr>
          <w:ilvl w:val="1"/>
          <w:numId w:val="9"/>
        </w:numPr>
        <w:spacing w:before="120" w:after="120" w:line="276" w:lineRule="auto"/>
        <w:jc w:val="both"/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</w:pPr>
      <w:r>
        <w:rPr>
          <w:rFonts w:ascii="Calibri Light" w:eastAsia="Times New Roman" w:hAnsi="Calibri Light" w:cs="Calibri Light"/>
          <w:b/>
          <w:bCs/>
          <w:i/>
          <w:sz w:val="24"/>
          <w:szCs w:val="24"/>
          <w:lang w:eastAsia="es-ES"/>
        </w:rPr>
        <w:t xml:space="preserve">Sistema de Evaluación </w:t>
      </w:r>
    </w:p>
    <w:p w14:paraId="19962C42" w14:textId="77777777" w:rsidR="00250992" w:rsidRDefault="00BC6C09">
      <w:pPr>
        <w:spacing w:before="120" w:after="120" w:line="276" w:lineRule="auto"/>
        <w:ind w:left="360"/>
        <w:jc w:val="both"/>
      </w:pPr>
      <w:r>
        <w:rPr>
          <w:rFonts w:ascii="Calibri Light" w:eastAsia="Times New Roman" w:hAnsi="Calibri Light" w:cs="Calibri Light"/>
          <w:b/>
          <w:iCs/>
          <w:color w:val="FF0000"/>
          <w:sz w:val="24"/>
          <w:szCs w:val="24"/>
          <w:lang w:val="es-ES_tradnl" w:eastAsia="es-ES"/>
        </w:rPr>
        <w:t>DEBE SER DESARROLLADO POR EL POSTULANTE</w:t>
      </w:r>
    </w:p>
    <w:tbl>
      <w:tblPr>
        <w:tblW w:w="9385" w:type="dxa"/>
        <w:tblInd w:w="-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1163"/>
        <w:gridCol w:w="2097"/>
        <w:gridCol w:w="2410"/>
        <w:gridCol w:w="1021"/>
      </w:tblGrid>
      <w:tr w:rsidR="00250992" w14:paraId="263C3284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CA43D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COMPETENCIAS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DD9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SEMANA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9E76" w14:textId="77777777" w:rsidR="00250992" w:rsidRDefault="00BC6C09">
            <w:pPr>
              <w:spacing w:after="0" w:line="240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ACTIVIDADES DE EVALUACIÓN Y EVIDENCIAS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0EA48" w14:textId="77777777" w:rsidR="00250992" w:rsidRDefault="00BC6C09">
            <w:pPr>
              <w:spacing w:before="120" w:after="120" w:line="276" w:lineRule="auto"/>
              <w:jc w:val="center"/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CRITERIOS DE EVALUACIÓN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8CF0F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BO"/>
              </w:rPr>
              <w:t>%</w:t>
            </w:r>
          </w:p>
        </w:tc>
      </w:tr>
      <w:tr w:rsidR="00250992" w14:paraId="40FDBF4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B10A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</w:rPr>
              <w:t>Dimensión/Elemento de Competencia 1: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6CA97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6C35F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  <w:color w:val="808080"/>
              </w:rPr>
            </w:pPr>
            <w:r>
              <w:rPr>
                <w:rFonts w:ascii="Calibri Light" w:hAnsi="Calibri Light" w:cs="Calibri Light"/>
                <w:color w:val="808080"/>
              </w:rPr>
              <w:t>Usted debe tener claro el tipo de actividad o tarea que necesita realizar para recoger las evidencias que plantea.</w:t>
            </w:r>
          </w:p>
          <w:p w14:paraId="5061D60C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 xml:space="preserve">Las evidencias varían desde una evaluación escrita, un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check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</w:t>
            </w:r>
            <w:proofErr w:type="spellStart"/>
            <w:r>
              <w:rPr>
                <w:rFonts w:ascii="Calibri Light" w:hAnsi="Calibri Light" w:cs="Calibri Light"/>
                <w:color w:val="808080"/>
              </w:rPr>
              <w:t>list</w:t>
            </w:r>
            <w:proofErr w:type="spellEnd"/>
            <w:r>
              <w:rPr>
                <w:rFonts w:ascii="Calibri Light" w:hAnsi="Calibri Light" w:cs="Calibri Light"/>
                <w:color w:val="808080"/>
              </w:rPr>
              <w:t xml:space="preserve"> hasta una rúbrica, es cómo el estudiante le demostrará a usted que ha aprendido)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6F96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(Es el marco de referencia, donde usted manifiesta qué es lo que está evaluando, qué resultado debe mostrar el estudiante en su desempeño o cómo debe estar elaborado el producto para demostrar su aprendizaje. Se recomienda definir claramente los criterios de evaluación de manera que sirvan al estudiante como parte de su aprendizaje)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EB68B" w14:textId="77777777" w:rsidR="00250992" w:rsidRDefault="00BC6C09">
            <w:pPr>
              <w:spacing w:before="120" w:after="120" w:line="276" w:lineRule="auto"/>
              <w:jc w:val="both"/>
            </w:pPr>
            <w:r>
              <w:rPr>
                <w:rFonts w:ascii="Calibri Light" w:hAnsi="Calibri Light" w:cs="Calibri Light"/>
                <w:color w:val="808080"/>
              </w:rPr>
              <w:t>(Las ponderaciones las determina usted según a complejidad de los elementos de competencia)</w:t>
            </w:r>
          </w:p>
        </w:tc>
      </w:tr>
      <w:tr w:rsidR="00250992" w14:paraId="1FC2158D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0A76A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2: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3816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8E600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C58D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98EA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152735FC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9251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3: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7344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E1FA6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10D8E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1C9C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39E6C66B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B1BB" w14:textId="77777777" w:rsidR="00250992" w:rsidRDefault="00BC6C09">
            <w:pPr>
              <w:spacing w:before="120" w:after="120" w:line="276" w:lineRule="auto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Dimensión/Elemento de Competencia X: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51AB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EB8C4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32AF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4A9A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</w:tr>
      <w:tr w:rsidR="00250992" w14:paraId="5C6C292E" w14:textId="77777777"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6D3DB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NOTA DE HABILITACIÓN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A625B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  <w:tr w:rsidR="00250992" w14:paraId="1DCFD983" w14:textId="7777777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A7AC" w14:textId="77777777" w:rsidR="00250992" w:rsidRDefault="00BC6C09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sz w:val="24"/>
                <w:szCs w:val="24"/>
                <w:lang w:eastAsia="es-ES"/>
              </w:rPr>
              <w:t>Competencia de la asignatura:</w:t>
            </w:r>
          </w:p>
          <w:p w14:paraId="625142C8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BCF91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6D082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i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9D51B" w14:textId="77777777" w:rsidR="00250992" w:rsidRDefault="00250992">
            <w:pPr>
              <w:spacing w:before="120" w:after="120" w:line="276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14A66" w14:textId="77777777" w:rsidR="00250992" w:rsidRDefault="00BC6C09">
            <w:pPr>
              <w:spacing w:before="120" w:after="120" w:line="276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eastAsia="es-ES"/>
              </w:rPr>
              <w:t>100%</w:t>
            </w:r>
          </w:p>
        </w:tc>
      </w:tr>
    </w:tbl>
    <w:p w14:paraId="49D841BF" w14:textId="77777777" w:rsidR="00250992" w:rsidRDefault="00250992">
      <w:pPr>
        <w:spacing w:before="120" w:after="120" w:line="276" w:lineRule="auto"/>
        <w:ind w:left="1224" w:hanging="1366"/>
        <w:jc w:val="both"/>
        <w:rPr>
          <w:rFonts w:ascii="Calibri Light" w:eastAsia="Times New Roman" w:hAnsi="Calibri Light" w:cs="Calibri Light"/>
          <w:i/>
          <w:sz w:val="24"/>
          <w:szCs w:val="24"/>
          <w:lang w:eastAsia="es-ES"/>
        </w:rPr>
      </w:pPr>
    </w:p>
    <w:p w14:paraId="085F0DFD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>BIBLIOGRAFÍA Y WEBGRAFÍA (Básica y complementaria)</w:t>
      </w:r>
    </w:p>
    <w:p w14:paraId="41A84EF8" w14:textId="77777777" w:rsidR="00250992" w:rsidRDefault="00BC6C09">
      <w:pPr>
        <w:spacing w:before="120" w:after="120" w:line="276" w:lineRule="auto"/>
        <w:ind w:left="311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70EA5270" w14:textId="77777777" w:rsidR="00250992" w:rsidRDefault="00BC6C09">
      <w:pPr>
        <w:numPr>
          <w:ilvl w:val="0"/>
          <w:numId w:val="9"/>
        </w:numPr>
        <w:spacing w:before="120" w:after="120" w:line="276" w:lineRule="auto"/>
        <w:ind w:left="311" w:hanging="425"/>
        <w:jc w:val="both"/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sz w:val="24"/>
          <w:szCs w:val="24"/>
          <w:lang w:val="es-ES_tradnl" w:eastAsia="es-ES"/>
        </w:rPr>
        <w:t xml:space="preserve">NORMATIVA DE CLASES Y MATERIALES PARA LA ASIGNATURA </w:t>
      </w:r>
    </w:p>
    <w:p w14:paraId="6869846D" w14:textId="77777777" w:rsidR="00250992" w:rsidRDefault="00BC6C09">
      <w:pPr>
        <w:spacing w:before="120" w:after="120" w:line="276" w:lineRule="auto"/>
        <w:ind w:left="311"/>
        <w:jc w:val="both"/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</w:pPr>
      <w:r>
        <w:rPr>
          <w:rFonts w:ascii="Calibri Light" w:eastAsia="Times New Roman" w:hAnsi="Calibri Light" w:cs="Calibri Light"/>
          <w:b/>
          <w:color w:val="FF0000"/>
          <w:sz w:val="24"/>
          <w:szCs w:val="24"/>
          <w:lang w:val="es-ES_tradnl" w:eastAsia="es-ES"/>
        </w:rPr>
        <w:t>DEBE SER DESARROLLADO POR EL POSTULANTE</w:t>
      </w:r>
    </w:p>
    <w:p w14:paraId="330A3F9C" w14:textId="77777777" w:rsidR="00250992" w:rsidRDefault="00250992">
      <w:pPr>
        <w:rPr>
          <w:rFonts w:ascii="Calibri Light" w:hAnsi="Calibri Light" w:cs="Calibri Light"/>
          <w:sz w:val="24"/>
          <w:szCs w:val="24"/>
        </w:rPr>
      </w:pPr>
    </w:p>
    <w:sectPr w:rsidR="00250992">
      <w:headerReference w:type="default" r:id="rId9"/>
      <w:headerReference w:type="first" r:id="rId10"/>
      <w:pgSz w:w="11906" w:h="16838"/>
      <w:pgMar w:top="1758" w:right="1701" w:bottom="1418" w:left="993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0A53" w14:textId="77777777" w:rsidR="00C34224" w:rsidRDefault="00C34224">
      <w:pPr>
        <w:spacing w:after="0" w:line="240" w:lineRule="auto"/>
      </w:pPr>
      <w:r>
        <w:separator/>
      </w:r>
    </w:p>
  </w:endnote>
  <w:endnote w:type="continuationSeparator" w:id="0">
    <w:p w14:paraId="3A58F014" w14:textId="77777777" w:rsidR="00C34224" w:rsidRDefault="00C34224">
      <w:pPr>
        <w:spacing w:after="0" w:line="240" w:lineRule="auto"/>
      </w:pPr>
      <w:r>
        <w:continuationSeparator/>
      </w:r>
    </w:p>
  </w:endnote>
  <w:endnote w:type="continuationNotice" w:id="1">
    <w:p w14:paraId="03997937" w14:textId="77777777" w:rsidR="00236927" w:rsidRDefault="00236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C8AE8" w14:textId="77777777" w:rsidR="00C34224" w:rsidRDefault="00C3422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EB46051" w14:textId="77777777" w:rsidR="00C34224" w:rsidRDefault="00C34224">
      <w:pPr>
        <w:spacing w:after="0" w:line="240" w:lineRule="auto"/>
      </w:pPr>
      <w:r>
        <w:continuationSeparator/>
      </w:r>
    </w:p>
  </w:footnote>
  <w:footnote w:type="continuationNotice" w:id="1">
    <w:p w14:paraId="795A4D7B" w14:textId="77777777" w:rsidR="00236927" w:rsidRDefault="002369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321D66" w14:paraId="502A5A48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6E458DF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342F1A94" wp14:editId="0E1B629B">
                <wp:extent cx="504821" cy="676271"/>
                <wp:effectExtent l="0" t="0" r="0" b="0"/>
                <wp:docPr id="81169216" name="Imagen 11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13237AE" w14:textId="77777777" w:rsidR="00BC6C09" w:rsidRDefault="00BC6C09">
          <w:pPr>
            <w:pStyle w:val="Header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3E8EF1CB" w14:textId="77777777" w:rsidR="00BC6C09" w:rsidRDefault="00BC6C09">
          <w:pPr>
            <w:pStyle w:val="Header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0CDEBB96" w14:textId="77777777" w:rsidR="00BC6C09" w:rsidRDefault="00BC6C09">
          <w:pPr>
            <w:pStyle w:val="Header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57CF1DDE" w14:textId="77777777" w:rsidR="00BC6C09" w:rsidRDefault="00BC6C09">
          <w:pPr>
            <w:pStyle w:val="Header"/>
          </w:pPr>
        </w:p>
        <w:p w14:paraId="3FB9A637" w14:textId="3B9164F7" w:rsidR="00BC6C09" w:rsidRDefault="00BC6C09">
          <w:pPr>
            <w:pStyle w:val="Header"/>
          </w:pPr>
          <w:r>
            <w:t xml:space="preserve"> </w:t>
          </w: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236927">
            <w:rPr>
              <w:noProof/>
              <w:sz w:val="24"/>
              <w:szCs w:val="24"/>
            </w:rPr>
            <w:t>07/10/2025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321D66" w14:paraId="309A30D4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03D64EE2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F9CD598" w14:textId="77777777" w:rsidR="00BC6C09" w:rsidRDefault="00BC6C09">
          <w:pPr>
            <w:jc w:val="center"/>
          </w:pPr>
          <w:r>
            <w:rPr>
              <w:rStyle w:val="Strong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EBB097A" w14:textId="77777777" w:rsidR="00BC6C09" w:rsidRDefault="00BC6C09">
          <w:pPr>
            <w:pStyle w:val="Header"/>
            <w:ind w:left="400"/>
          </w:pPr>
          <w:r>
            <w:rPr>
              <w:sz w:val="24"/>
              <w:szCs w:val="24"/>
            </w:rPr>
            <w:t>Página:</w:t>
          </w:r>
          <w:r>
            <w:t xml:space="preserve">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7</w:t>
          </w:r>
          <w:r>
            <w:rPr>
              <w:color w:val="4F81BD"/>
              <w:sz w:val="40"/>
              <w:szCs w:val="40"/>
            </w:rPr>
            <w:fldChar w:fldCharType="end"/>
          </w:r>
        </w:p>
        <w:p w14:paraId="78675E51" w14:textId="77777777" w:rsidR="00BC6C09" w:rsidRDefault="00BC6C09">
          <w:pPr>
            <w:pStyle w:val="Header"/>
          </w:pPr>
          <w:r>
            <w:t xml:space="preserve"> </w:t>
          </w:r>
        </w:p>
      </w:tc>
    </w:tr>
  </w:tbl>
  <w:p w14:paraId="265001F8" w14:textId="77777777" w:rsidR="00BC6C09" w:rsidRDefault="00BC6C09">
    <w:pPr>
      <w:pStyle w:val="Header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7" w:type="dxa"/>
      <w:tblInd w:w="12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34"/>
      <w:gridCol w:w="4536"/>
      <w:gridCol w:w="3827"/>
    </w:tblGrid>
    <w:tr w:rsidR="00321D66" w14:paraId="5538392C" w14:textId="77777777">
      <w:trPr>
        <w:trHeight w:val="521"/>
      </w:trPr>
      <w:tc>
        <w:tcPr>
          <w:tcW w:w="1134" w:type="dxa"/>
          <w:tcBorders>
            <w:top w:val="double" w:sz="6" w:space="0" w:color="000000"/>
            <w:lef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4ABDC0A1" w14:textId="77777777" w:rsidR="00BC6C09" w:rsidRDefault="00BC6C09">
          <w:r>
            <w:rPr>
              <w:noProof/>
              <w:lang w:val="es-ES_tradnl" w:eastAsia="es-ES_tradnl"/>
            </w:rPr>
            <w:drawing>
              <wp:inline distT="0" distB="0" distL="0" distR="0" wp14:anchorId="4BA288AF" wp14:editId="35627A24">
                <wp:extent cx="504821" cy="676271"/>
                <wp:effectExtent l="0" t="0" r="0" b="0"/>
                <wp:docPr id="1692060243" name="Imagen 10" descr="ESCUDO UCB-emai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1" cy="6762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tcBorders>
            <w:top w:val="double" w:sz="6" w:space="0" w:color="000000"/>
            <w:left w:val="sing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6C93BB00" w14:textId="77777777" w:rsidR="00BC6C09" w:rsidRDefault="00BC6C09">
          <w:pPr>
            <w:pStyle w:val="Header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UNIVERSIDAD CATÓLICA BOLIVIANA</w:t>
          </w:r>
        </w:p>
        <w:p w14:paraId="7A79D905" w14:textId="77777777" w:rsidR="00BC6C09" w:rsidRDefault="00BC6C09">
          <w:pPr>
            <w:pStyle w:val="Header"/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“SAN PABLO”</w:t>
          </w:r>
        </w:p>
        <w:p w14:paraId="2F8795EB" w14:textId="77777777" w:rsidR="00BC6C09" w:rsidRDefault="00BC6C09">
          <w:pPr>
            <w:pStyle w:val="Header"/>
            <w:jc w:val="center"/>
          </w:pPr>
        </w:p>
      </w:tc>
      <w:tc>
        <w:tcPr>
          <w:tcW w:w="3827" w:type="dxa"/>
          <w:tcBorders>
            <w:top w:val="double" w:sz="6" w:space="0" w:color="000000"/>
            <w:left w:val="sing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F8F3102" w14:textId="77777777" w:rsidR="00BC6C09" w:rsidRDefault="00BC6C09">
          <w:pPr>
            <w:pStyle w:val="Header"/>
          </w:pPr>
          <w:r>
            <w:t xml:space="preserve"> </w:t>
          </w:r>
        </w:p>
        <w:p w14:paraId="3358155C" w14:textId="449885E5" w:rsidR="00BC6C09" w:rsidRDefault="00BC6C09">
          <w:pPr>
            <w:pStyle w:val="Header"/>
          </w:pPr>
          <w:r>
            <w:rPr>
              <w:sz w:val="24"/>
              <w:szCs w:val="24"/>
            </w:rPr>
            <w:t xml:space="preserve">Revisión: 01 Emisión: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DATE \@ "dd'/'MM'/'yyyy" </w:instrText>
          </w:r>
          <w:r>
            <w:rPr>
              <w:sz w:val="24"/>
              <w:szCs w:val="24"/>
            </w:rPr>
            <w:fldChar w:fldCharType="separate"/>
          </w:r>
          <w:r w:rsidR="00236927">
            <w:rPr>
              <w:noProof/>
              <w:sz w:val="24"/>
              <w:szCs w:val="24"/>
            </w:rPr>
            <w:t>07/10/2025</w:t>
          </w:r>
          <w:r>
            <w:rPr>
              <w:sz w:val="24"/>
              <w:szCs w:val="24"/>
            </w:rPr>
            <w:fldChar w:fldCharType="end"/>
          </w:r>
        </w:p>
      </w:tc>
    </w:tr>
    <w:tr w:rsidR="00321D66" w14:paraId="739E7BC8" w14:textId="77777777">
      <w:trPr>
        <w:trHeight w:val="980"/>
      </w:trPr>
      <w:tc>
        <w:tcPr>
          <w:tcW w:w="1134" w:type="dxa"/>
          <w:tcBorders>
            <w:left w:val="doub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68F62326" w14:textId="77777777" w:rsidR="00BC6C09" w:rsidRDefault="00BC6C09"/>
      </w:tc>
      <w:tc>
        <w:tcPr>
          <w:tcW w:w="4536" w:type="dxa"/>
          <w:tcBorders>
            <w:top w:val="single" w:sz="6" w:space="0" w:color="000000"/>
            <w:left w:val="single" w:sz="6" w:space="0" w:color="000000"/>
            <w:bottom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  <w:vAlign w:val="center"/>
        </w:tcPr>
        <w:p w14:paraId="45AF64A9" w14:textId="77777777" w:rsidR="00BC6C09" w:rsidRDefault="00BC6C09">
          <w:pPr>
            <w:jc w:val="center"/>
          </w:pPr>
          <w:r>
            <w:rPr>
              <w:rStyle w:val="Strong"/>
              <w:b w:val="0"/>
              <w:sz w:val="24"/>
              <w:szCs w:val="24"/>
            </w:rPr>
            <w:t>CONVOCATORIA</w:t>
          </w:r>
        </w:p>
      </w:tc>
      <w:tc>
        <w:tcPr>
          <w:tcW w:w="3827" w:type="dxa"/>
          <w:tcBorders>
            <w:left w:val="single" w:sz="6" w:space="0" w:color="000000"/>
            <w:bottom w:val="double" w:sz="6" w:space="0" w:color="000000"/>
            <w:right w:val="double" w:sz="6" w:space="0" w:color="000000"/>
          </w:tcBorders>
          <w:tcMar>
            <w:top w:w="0" w:type="dxa"/>
            <w:left w:w="120" w:type="dxa"/>
            <w:bottom w:w="0" w:type="dxa"/>
            <w:right w:w="120" w:type="dxa"/>
          </w:tcMar>
        </w:tcPr>
        <w:p w14:paraId="74B58AE5" w14:textId="77777777" w:rsidR="00BC6C09" w:rsidRDefault="00BC6C09">
          <w:pPr>
            <w:pStyle w:val="Header"/>
            <w:ind w:left="400"/>
          </w:pPr>
          <w:r>
            <w:t xml:space="preserve">Página:     </w:t>
          </w:r>
          <w:r>
            <w:rPr>
              <w:color w:val="4F81BD"/>
              <w:sz w:val="40"/>
              <w:szCs w:val="40"/>
            </w:rPr>
            <w:fldChar w:fldCharType="begin"/>
          </w:r>
          <w:r>
            <w:rPr>
              <w:color w:val="4F81BD"/>
              <w:sz w:val="40"/>
              <w:szCs w:val="40"/>
            </w:rPr>
            <w:instrText xml:space="preserve"> PAGE </w:instrText>
          </w:r>
          <w:r>
            <w:rPr>
              <w:color w:val="4F81BD"/>
              <w:sz w:val="40"/>
              <w:szCs w:val="40"/>
            </w:rPr>
            <w:fldChar w:fldCharType="separate"/>
          </w:r>
          <w:r>
            <w:rPr>
              <w:color w:val="4F81BD"/>
              <w:sz w:val="40"/>
              <w:szCs w:val="40"/>
            </w:rPr>
            <w:t>1</w:t>
          </w:r>
          <w:r>
            <w:rPr>
              <w:color w:val="4F81BD"/>
              <w:sz w:val="40"/>
              <w:szCs w:val="40"/>
            </w:rPr>
            <w:fldChar w:fldCharType="end"/>
          </w:r>
        </w:p>
      </w:tc>
    </w:tr>
  </w:tbl>
  <w:p w14:paraId="21FFACF5" w14:textId="77777777" w:rsidR="00BC6C09" w:rsidRDefault="00BC6C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1E11"/>
    <w:multiLevelType w:val="multilevel"/>
    <w:tmpl w:val="67BE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61700"/>
    <w:multiLevelType w:val="multilevel"/>
    <w:tmpl w:val="318C348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5C4401"/>
    <w:multiLevelType w:val="multilevel"/>
    <w:tmpl w:val="1F34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C01FB4"/>
    <w:multiLevelType w:val="multilevel"/>
    <w:tmpl w:val="D616B1C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31E52F0"/>
    <w:multiLevelType w:val="multilevel"/>
    <w:tmpl w:val="0A32742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40560E3"/>
    <w:multiLevelType w:val="multilevel"/>
    <w:tmpl w:val="845C21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52B7FD6"/>
    <w:multiLevelType w:val="multilevel"/>
    <w:tmpl w:val="13E24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CE39FA"/>
    <w:multiLevelType w:val="multilevel"/>
    <w:tmpl w:val="EA9AB0E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0AC85C6C"/>
    <w:multiLevelType w:val="multilevel"/>
    <w:tmpl w:val="EEC8F8A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."/>
      <w:lvlJc w:val="left"/>
      <w:pPr>
        <w:ind w:left="1800" w:hanging="360"/>
      </w:pPr>
    </w:lvl>
    <w:lvl w:ilvl="2">
      <w:start w:val="1"/>
      <w:numFmt w:val="lowerRoman"/>
      <w:lvlText w:val="."/>
      <w:lvlJc w:val="right"/>
      <w:pPr>
        <w:ind w:left="2520" w:hanging="180"/>
      </w:pPr>
    </w:lvl>
    <w:lvl w:ilvl="3">
      <w:start w:val="1"/>
      <w:numFmt w:val="decimal"/>
      <w:lvlText w:val="."/>
      <w:lvlJc w:val="left"/>
      <w:pPr>
        <w:ind w:left="3240" w:hanging="360"/>
      </w:pPr>
    </w:lvl>
    <w:lvl w:ilvl="4">
      <w:start w:val="1"/>
      <w:numFmt w:val="lowerLetter"/>
      <w:lvlText w:val="."/>
      <w:lvlJc w:val="left"/>
      <w:pPr>
        <w:ind w:left="3960" w:hanging="360"/>
      </w:pPr>
    </w:lvl>
    <w:lvl w:ilvl="5">
      <w:start w:val="1"/>
      <w:numFmt w:val="lowerRoman"/>
      <w:lvlText w:val="."/>
      <w:lvlJc w:val="right"/>
      <w:pPr>
        <w:ind w:left="4680" w:hanging="180"/>
      </w:pPr>
    </w:lvl>
    <w:lvl w:ilvl="6">
      <w:start w:val="1"/>
      <w:numFmt w:val="decimal"/>
      <w:lvlText w:val="."/>
      <w:lvlJc w:val="left"/>
      <w:pPr>
        <w:ind w:left="5400" w:hanging="360"/>
      </w:pPr>
    </w:lvl>
    <w:lvl w:ilvl="7">
      <w:start w:val="1"/>
      <w:numFmt w:val="lowerLetter"/>
      <w:lvlText w:val="."/>
      <w:lvlJc w:val="left"/>
      <w:pPr>
        <w:ind w:left="6120" w:hanging="360"/>
      </w:pPr>
    </w:lvl>
    <w:lvl w:ilvl="8">
      <w:start w:val="1"/>
      <w:numFmt w:val="lowerRoman"/>
      <w:lvlText w:val="."/>
      <w:lvlJc w:val="right"/>
      <w:pPr>
        <w:ind w:left="6840" w:hanging="180"/>
      </w:pPr>
    </w:lvl>
  </w:abstractNum>
  <w:abstractNum w:abstractNumId="9" w15:restartNumberingAfterBreak="0">
    <w:nsid w:val="0AFB726E"/>
    <w:multiLevelType w:val="hybridMultilevel"/>
    <w:tmpl w:val="4F4EB134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0" w15:restartNumberingAfterBreak="0">
    <w:nsid w:val="0B44511C"/>
    <w:multiLevelType w:val="multilevel"/>
    <w:tmpl w:val="B756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C4792A"/>
    <w:multiLevelType w:val="multilevel"/>
    <w:tmpl w:val="08641E82"/>
    <w:lvl w:ilvl="0">
      <w:numFmt w:val="bullet"/>
      <w:lvlText w:val=""/>
      <w:lvlJc w:val="left"/>
      <w:pPr>
        <w:ind w:left="720" w:hanging="360"/>
      </w:pPr>
      <w:rPr>
        <w:rFonts w:ascii="Symbol" w:hAnsi="Symbol"/>
        <w:lang w:val="es-MX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lang w:val="es-MX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0E9D5E04"/>
    <w:multiLevelType w:val="multilevel"/>
    <w:tmpl w:val="3246177C"/>
    <w:lvl w:ilvl="0">
      <w:start w:val="3"/>
      <w:numFmt w:val="upperRoman"/>
      <w:lvlText w:val="%1."/>
      <w:lvlJc w:val="right"/>
      <w:pPr>
        <w:ind w:left="720" w:hanging="360"/>
      </w:pPr>
      <w:rPr>
        <w:b/>
        <w:bCs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3" w15:restartNumberingAfterBreak="0">
    <w:nsid w:val="103D1F72"/>
    <w:multiLevelType w:val="multilevel"/>
    <w:tmpl w:val="FF085F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FA097A"/>
    <w:multiLevelType w:val="multilevel"/>
    <w:tmpl w:val="8826C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372149"/>
    <w:multiLevelType w:val="multilevel"/>
    <w:tmpl w:val="5018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365C6C"/>
    <w:multiLevelType w:val="multilevel"/>
    <w:tmpl w:val="B32E9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21A65C1"/>
    <w:multiLevelType w:val="multilevel"/>
    <w:tmpl w:val="C6067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E156C6"/>
    <w:multiLevelType w:val="multilevel"/>
    <w:tmpl w:val="56D82C6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)"/>
      <w:lvlJc w:val="left"/>
      <w:pPr>
        <w:ind w:left="1440" w:hanging="360"/>
      </w:p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7ED64B2"/>
    <w:multiLevelType w:val="multilevel"/>
    <w:tmpl w:val="882697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1F42985"/>
    <w:multiLevelType w:val="multilevel"/>
    <w:tmpl w:val="FBBE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533CB4"/>
    <w:multiLevelType w:val="multilevel"/>
    <w:tmpl w:val="F9F4B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DD208E"/>
    <w:multiLevelType w:val="multilevel"/>
    <w:tmpl w:val="246A54D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3BF434DF"/>
    <w:multiLevelType w:val="multilevel"/>
    <w:tmpl w:val="AEC42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Calibri" w:eastAsia="Calibri" w:hAnsi="Calibri" w:cs="Arial"/>
      </w:rPr>
    </w:lvl>
    <w:lvl w:ilvl="3">
      <w:start w:val="1"/>
      <w:numFmt w:val="decimal"/>
      <w:lvlText w:val="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E04CDF"/>
    <w:multiLevelType w:val="multilevel"/>
    <w:tmpl w:val="7234D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006B5"/>
    <w:multiLevelType w:val="multilevel"/>
    <w:tmpl w:val="F2507A1E"/>
    <w:lvl w:ilvl="0">
      <w:numFmt w:val="bullet"/>
      <w:lvlText w:val=""/>
      <w:lvlJc w:val="left"/>
      <w:pPr>
        <w:ind w:left="177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22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1" w:hanging="360"/>
      </w:pPr>
      <w:rPr>
        <w:rFonts w:ascii="Wingdings" w:hAnsi="Wingdings"/>
      </w:rPr>
    </w:lvl>
  </w:abstractNum>
  <w:abstractNum w:abstractNumId="26" w15:restartNumberingAfterBreak="0">
    <w:nsid w:val="46EB67E6"/>
    <w:multiLevelType w:val="multilevel"/>
    <w:tmpl w:val="713A44AC"/>
    <w:lvl w:ilvl="0">
      <w:start w:val="1"/>
      <w:numFmt w:val="upperRoman"/>
      <w:lvlText w:val="%1."/>
      <w:lvlJc w:val="left"/>
      <w:pPr>
        <w:ind w:left="1800" w:hanging="720"/>
      </w:pPr>
      <w:rPr>
        <w:b/>
        <w:sz w:val="20"/>
      </w:rPr>
    </w:lvl>
    <w:lvl w:ilvl="1">
      <w:start w:val="1"/>
      <w:numFmt w:val="lowerLetter"/>
      <w:lvlText w:val="."/>
      <w:lvlJc w:val="left"/>
      <w:pPr>
        <w:ind w:left="2160" w:hanging="360"/>
      </w:pPr>
    </w:lvl>
    <w:lvl w:ilvl="2">
      <w:start w:val="1"/>
      <w:numFmt w:val="lowerRoman"/>
      <w:lvlText w:val="."/>
      <w:lvlJc w:val="right"/>
      <w:pPr>
        <w:ind w:left="2880" w:hanging="180"/>
      </w:pPr>
    </w:lvl>
    <w:lvl w:ilvl="3">
      <w:start w:val="1"/>
      <w:numFmt w:val="decimal"/>
      <w:lvlText w:val="."/>
      <w:lvlJc w:val="left"/>
      <w:pPr>
        <w:ind w:left="3600" w:hanging="360"/>
      </w:pPr>
    </w:lvl>
    <w:lvl w:ilvl="4">
      <w:start w:val="1"/>
      <w:numFmt w:val="lowerLetter"/>
      <w:lvlText w:val="."/>
      <w:lvlJc w:val="left"/>
      <w:pPr>
        <w:ind w:left="4320" w:hanging="360"/>
      </w:pPr>
    </w:lvl>
    <w:lvl w:ilvl="5">
      <w:start w:val="1"/>
      <w:numFmt w:val="lowerRoman"/>
      <w:lvlText w:val="."/>
      <w:lvlJc w:val="right"/>
      <w:pPr>
        <w:ind w:left="5040" w:hanging="180"/>
      </w:pPr>
    </w:lvl>
    <w:lvl w:ilvl="6">
      <w:start w:val="1"/>
      <w:numFmt w:val="decimal"/>
      <w:lvlText w:val="."/>
      <w:lvlJc w:val="left"/>
      <w:pPr>
        <w:ind w:left="5760" w:hanging="360"/>
      </w:pPr>
    </w:lvl>
    <w:lvl w:ilvl="7">
      <w:start w:val="1"/>
      <w:numFmt w:val="lowerLetter"/>
      <w:lvlText w:val="."/>
      <w:lvlJc w:val="left"/>
      <w:pPr>
        <w:ind w:left="6480" w:hanging="360"/>
      </w:pPr>
    </w:lvl>
    <w:lvl w:ilvl="8">
      <w:start w:val="1"/>
      <w:numFmt w:val="lowerRoman"/>
      <w:lvlText w:val="."/>
      <w:lvlJc w:val="right"/>
      <w:pPr>
        <w:ind w:left="7200" w:hanging="180"/>
      </w:pPr>
    </w:lvl>
  </w:abstractNum>
  <w:abstractNum w:abstractNumId="27" w15:restartNumberingAfterBreak="0">
    <w:nsid w:val="50080247"/>
    <w:multiLevelType w:val="multilevel"/>
    <w:tmpl w:val="354401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CE61DE"/>
    <w:multiLevelType w:val="hybridMultilevel"/>
    <w:tmpl w:val="75CA3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A42A3"/>
    <w:multiLevelType w:val="multilevel"/>
    <w:tmpl w:val="3DE4B2B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5F516B50"/>
    <w:multiLevelType w:val="multilevel"/>
    <w:tmpl w:val="3D289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CE2046"/>
    <w:multiLevelType w:val="multilevel"/>
    <w:tmpl w:val="90BCE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2EC45CB"/>
    <w:multiLevelType w:val="multilevel"/>
    <w:tmpl w:val="9CA4E7D2"/>
    <w:lvl w:ilvl="0">
      <w:numFmt w:val="bullet"/>
      <w:lvlText w:val="o"/>
      <w:lvlJc w:val="left"/>
      <w:pPr>
        <w:ind w:left="720" w:hanging="360"/>
      </w:pPr>
      <w:rPr>
        <w:rFonts w:ascii="Courier New" w:hAnsi="Courier New" w:cs="Times New Roman"/>
        <w:sz w:val="20"/>
      </w:rPr>
    </w:lvl>
    <w:lvl w:ilvl="1">
      <w:start w:val="174060720"/>
      <w:numFmt w:val="decimal"/>
      <w:lvlText w:val=""/>
      <w:lvlJc w:val="left"/>
    </w:lvl>
    <w:lvl w:ilvl="2">
      <w:start w:val="174061600"/>
      <w:numFmt w:val="decimal"/>
      <w:lvlText w:val=""/>
      <w:lvlJc w:val="left"/>
    </w:lvl>
    <w:lvl w:ilvl="3">
      <w:start w:val="174058640"/>
      <w:numFmt w:val="decimal"/>
      <w:lvlText w:val=""/>
      <w:lvlJc w:val="left"/>
    </w:lvl>
    <w:lvl w:ilvl="4">
      <w:start w:val="174063600"/>
      <w:numFmt w:val="decimal"/>
      <w:lvlText w:val=""/>
      <w:lvlJc w:val="left"/>
    </w:lvl>
    <w:lvl w:ilvl="5">
      <w:start w:val="174059120"/>
      <w:numFmt w:val="decimal"/>
      <w:lvlText w:val=""/>
      <w:lvlJc w:val="left"/>
    </w:lvl>
    <w:lvl w:ilvl="6">
      <w:start w:val="174063200"/>
      <w:numFmt w:val="decimal"/>
      <w:lvlText w:val=""/>
      <w:lvlJc w:val="left"/>
    </w:lvl>
    <w:lvl w:ilvl="7">
      <w:start w:val="174060080"/>
      <w:numFmt w:val="decimal"/>
      <w:lvlText w:val=""/>
      <w:lvlJc w:val="left"/>
    </w:lvl>
    <w:lvl w:ilvl="8">
      <w:start w:val="174060240"/>
      <w:numFmt w:val="decimal"/>
      <w:lvlText w:val=""/>
      <w:lvlJc w:val="left"/>
    </w:lvl>
  </w:abstractNum>
  <w:abstractNum w:abstractNumId="33" w15:restartNumberingAfterBreak="0">
    <w:nsid w:val="665F143D"/>
    <w:multiLevelType w:val="multilevel"/>
    <w:tmpl w:val="17A4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41662F"/>
    <w:multiLevelType w:val="multilevel"/>
    <w:tmpl w:val="EC786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BF4EF1"/>
    <w:multiLevelType w:val="multilevel"/>
    <w:tmpl w:val="7208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856C0"/>
    <w:multiLevelType w:val="multilevel"/>
    <w:tmpl w:val="72628B9A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76" w:hanging="1440"/>
      </w:pPr>
      <w:rPr>
        <w:rFonts w:hint="default"/>
      </w:rPr>
    </w:lvl>
  </w:abstractNum>
  <w:abstractNum w:abstractNumId="37" w15:restartNumberingAfterBreak="0">
    <w:nsid w:val="7FED7640"/>
    <w:multiLevelType w:val="multilevel"/>
    <w:tmpl w:val="97EA63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9831735">
    <w:abstractNumId w:val="26"/>
  </w:num>
  <w:num w:numId="2" w16cid:durableId="1117673701">
    <w:abstractNumId w:val="4"/>
  </w:num>
  <w:num w:numId="3" w16cid:durableId="1690064248">
    <w:abstractNumId w:val="11"/>
  </w:num>
  <w:num w:numId="4" w16cid:durableId="1395006109">
    <w:abstractNumId w:val="1"/>
  </w:num>
  <w:num w:numId="5" w16cid:durableId="448863731">
    <w:abstractNumId w:val="12"/>
  </w:num>
  <w:num w:numId="6" w16cid:durableId="1996252320">
    <w:abstractNumId w:val="32"/>
  </w:num>
  <w:num w:numId="7" w16cid:durableId="58286437">
    <w:abstractNumId w:val="18"/>
  </w:num>
  <w:num w:numId="8" w16cid:durableId="593828202">
    <w:abstractNumId w:val="22"/>
  </w:num>
  <w:num w:numId="9" w16cid:durableId="1437211365">
    <w:abstractNumId w:val="23"/>
  </w:num>
  <w:num w:numId="10" w16cid:durableId="2062166380">
    <w:abstractNumId w:val="8"/>
  </w:num>
  <w:num w:numId="11" w16cid:durableId="866602075">
    <w:abstractNumId w:val="25"/>
  </w:num>
  <w:num w:numId="12" w16cid:durableId="1427920828">
    <w:abstractNumId w:val="7"/>
  </w:num>
  <w:num w:numId="13" w16cid:durableId="459496462">
    <w:abstractNumId w:val="3"/>
  </w:num>
  <w:num w:numId="14" w16cid:durableId="2050253876">
    <w:abstractNumId w:val="29"/>
  </w:num>
  <w:num w:numId="15" w16cid:durableId="1524705877">
    <w:abstractNumId w:val="0"/>
  </w:num>
  <w:num w:numId="16" w16cid:durableId="521170777">
    <w:abstractNumId w:val="19"/>
  </w:num>
  <w:num w:numId="17" w16cid:durableId="426344146">
    <w:abstractNumId w:val="5"/>
  </w:num>
  <w:num w:numId="18" w16cid:durableId="1321276890">
    <w:abstractNumId w:val="17"/>
  </w:num>
  <w:num w:numId="19" w16cid:durableId="217057807">
    <w:abstractNumId w:val="37"/>
  </w:num>
  <w:num w:numId="20" w16cid:durableId="1053890929">
    <w:abstractNumId w:val="28"/>
  </w:num>
  <w:num w:numId="21" w16cid:durableId="111174963">
    <w:abstractNumId w:val="36"/>
  </w:num>
  <w:num w:numId="22" w16cid:durableId="1583441980">
    <w:abstractNumId w:val="9"/>
  </w:num>
  <w:num w:numId="23" w16cid:durableId="256058997">
    <w:abstractNumId w:val="14"/>
  </w:num>
  <w:num w:numId="24" w16cid:durableId="1773088764">
    <w:abstractNumId w:val="13"/>
    <w:lvlOverride w:ilvl="0">
      <w:lvl w:ilvl="0">
        <w:numFmt w:val="decimal"/>
        <w:lvlText w:val="%1."/>
        <w:lvlJc w:val="left"/>
      </w:lvl>
    </w:lvlOverride>
  </w:num>
  <w:num w:numId="25" w16cid:durableId="855265698">
    <w:abstractNumId w:val="27"/>
    <w:lvlOverride w:ilvl="0">
      <w:lvl w:ilvl="0">
        <w:numFmt w:val="decimal"/>
        <w:lvlText w:val="%1."/>
        <w:lvlJc w:val="left"/>
      </w:lvl>
    </w:lvlOverride>
  </w:num>
  <w:num w:numId="26" w16cid:durableId="307782153">
    <w:abstractNumId w:val="31"/>
  </w:num>
  <w:num w:numId="27" w16cid:durableId="1142886834">
    <w:abstractNumId w:val="15"/>
  </w:num>
  <w:num w:numId="28" w16cid:durableId="2073576131">
    <w:abstractNumId w:val="34"/>
  </w:num>
  <w:num w:numId="29" w16cid:durableId="1051271541">
    <w:abstractNumId w:val="6"/>
  </w:num>
  <w:num w:numId="30" w16cid:durableId="1881744750">
    <w:abstractNumId w:val="2"/>
  </w:num>
  <w:num w:numId="31" w16cid:durableId="407654198">
    <w:abstractNumId w:val="20"/>
  </w:num>
  <w:num w:numId="32" w16cid:durableId="1130438305">
    <w:abstractNumId w:val="10"/>
  </w:num>
  <w:num w:numId="33" w16cid:durableId="1157652562">
    <w:abstractNumId w:val="21"/>
  </w:num>
  <w:num w:numId="34" w16cid:durableId="873152430">
    <w:abstractNumId w:val="35"/>
  </w:num>
  <w:num w:numId="35" w16cid:durableId="1376924050">
    <w:abstractNumId w:val="24"/>
  </w:num>
  <w:num w:numId="36" w16cid:durableId="1302272018">
    <w:abstractNumId w:val="33"/>
  </w:num>
  <w:num w:numId="37" w16cid:durableId="206843275">
    <w:abstractNumId w:val="16"/>
  </w:num>
  <w:num w:numId="38" w16cid:durableId="30338798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992"/>
    <w:rsid w:val="00000D38"/>
    <w:rsid w:val="0002463C"/>
    <w:rsid w:val="00041D4F"/>
    <w:rsid w:val="00044144"/>
    <w:rsid w:val="00046F66"/>
    <w:rsid w:val="00051FCF"/>
    <w:rsid w:val="000700A0"/>
    <w:rsid w:val="0008387A"/>
    <w:rsid w:val="000B3CAF"/>
    <w:rsid w:val="000C5434"/>
    <w:rsid w:val="000E7050"/>
    <w:rsid w:val="000F0A77"/>
    <w:rsid w:val="000F0E4A"/>
    <w:rsid w:val="00111F95"/>
    <w:rsid w:val="00127BFC"/>
    <w:rsid w:val="00137BF5"/>
    <w:rsid w:val="001565CC"/>
    <w:rsid w:val="00167887"/>
    <w:rsid w:val="00197D21"/>
    <w:rsid w:val="001D02B3"/>
    <w:rsid w:val="001E21C9"/>
    <w:rsid w:val="001E5360"/>
    <w:rsid w:val="001F658F"/>
    <w:rsid w:val="0020488A"/>
    <w:rsid w:val="002309BB"/>
    <w:rsid w:val="002364F0"/>
    <w:rsid w:val="00236927"/>
    <w:rsid w:val="00250992"/>
    <w:rsid w:val="00254AFE"/>
    <w:rsid w:val="00270058"/>
    <w:rsid w:val="00273D36"/>
    <w:rsid w:val="0028062D"/>
    <w:rsid w:val="00281D62"/>
    <w:rsid w:val="00284F7A"/>
    <w:rsid w:val="002869BE"/>
    <w:rsid w:val="002B54BD"/>
    <w:rsid w:val="00306927"/>
    <w:rsid w:val="0031741C"/>
    <w:rsid w:val="00321D66"/>
    <w:rsid w:val="00337825"/>
    <w:rsid w:val="003735A2"/>
    <w:rsid w:val="00386EA2"/>
    <w:rsid w:val="003B7710"/>
    <w:rsid w:val="003C08A1"/>
    <w:rsid w:val="003C7792"/>
    <w:rsid w:val="003E111E"/>
    <w:rsid w:val="003E3344"/>
    <w:rsid w:val="00407B99"/>
    <w:rsid w:val="00440EA0"/>
    <w:rsid w:val="00454FED"/>
    <w:rsid w:val="00480707"/>
    <w:rsid w:val="004855E4"/>
    <w:rsid w:val="00495FAD"/>
    <w:rsid w:val="004A3AF9"/>
    <w:rsid w:val="004B61E3"/>
    <w:rsid w:val="004D5B78"/>
    <w:rsid w:val="004E3647"/>
    <w:rsid w:val="004E7CF3"/>
    <w:rsid w:val="0050417B"/>
    <w:rsid w:val="00525345"/>
    <w:rsid w:val="0052538A"/>
    <w:rsid w:val="005335D7"/>
    <w:rsid w:val="005431EF"/>
    <w:rsid w:val="00560E0F"/>
    <w:rsid w:val="005825DE"/>
    <w:rsid w:val="0058319B"/>
    <w:rsid w:val="00593F55"/>
    <w:rsid w:val="005A408B"/>
    <w:rsid w:val="005E18BB"/>
    <w:rsid w:val="005F45C2"/>
    <w:rsid w:val="0060693F"/>
    <w:rsid w:val="00620507"/>
    <w:rsid w:val="00623367"/>
    <w:rsid w:val="006564EB"/>
    <w:rsid w:val="00662B4F"/>
    <w:rsid w:val="00674627"/>
    <w:rsid w:val="006913EC"/>
    <w:rsid w:val="00697400"/>
    <w:rsid w:val="006C2B63"/>
    <w:rsid w:val="006E5079"/>
    <w:rsid w:val="006F2CE2"/>
    <w:rsid w:val="00703C06"/>
    <w:rsid w:val="007227DF"/>
    <w:rsid w:val="00742A69"/>
    <w:rsid w:val="007736C5"/>
    <w:rsid w:val="00785A5F"/>
    <w:rsid w:val="007947A9"/>
    <w:rsid w:val="007B1543"/>
    <w:rsid w:val="007D297C"/>
    <w:rsid w:val="00812FA1"/>
    <w:rsid w:val="00823195"/>
    <w:rsid w:val="0083077F"/>
    <w:rsid w:val="008344F1"/>
    <w:rsid w:val="00847CDD"/>
    <w:rsid w:val="008648B7"/>
    <w:rsid w:val="008707EE"/>
    <w:rsid w:val="00883F45"/>
    <w:rsid w:val="00891781"/>
    <w:rsid w:val="00893F17"/>
    <w:rsid w:val="008A0C28"/>
    <w:rsid w:val="008B25BD"/>
    <w:rsid w:val="008C2773"/>
    <w:rsid w:val="008C5FE2"/>
    <w:rsid w:val="008F2BE6"/>
    <w:rsid w:val="00906B0F"/>
    <w:rsid w:val="0091497E"/>
    <w:rsid w:val="00943B77"/>
    <w:rsid w:val="00952FFF"/>
    <w:rsid w:val="0098432B"/>
    <w:rsid w:val="009A2862"/>
    <w:rsid w:val="009D7A54"/>
    <w:rsid w:val="009E1DDC"/>
    <w:rsid w:val="009E47F3"/>
    <w:rsid w:val="009F209C"/>
    <w:rsid w:val="00A17E71"/>
    <w:rsid w:val="00A256D7"/>
    <w:rsid w:val="00A35ABC"/>
    <w:rsid w:val="00A56885"/>
    <w:rsid w:val="00A718A8"/>
    <w:rsid w:val="00A83642"/>
    <w:rsid w:val="00A91542"/>
    <w:rsid w:val="00AA25FA"/>
    <w:rsid w:val="00AA4F0E"/>
    <w:rsid w:val="00AB4243"/>
    <w:rsid w:val="00AC71EC"/>
    <w:rsid w:val="00AD04AA"/>
    <w:rsid w:val="00AD1662"/>
    <w:rsid w:val="00AE2652"/>
    <w:rsid w:val="00AE74A5"/>
    <w:rsid w:val="00B201EB"/>
    <w:rsid w:val="00B269A1"/>
    <w:rsid w:val="00B31954"/>
    <w:rsid w:val="00B378BE"/>
    <w:rsid w:val="00B6570E"/>
    <w:rsid w:val="00B96BBD"/>
    <w:rsid w:val="00BB4759"/>
    <w:rsid w:val="00BC0955"/>
    <w:rsid w:val="00BC426A"/>
    <w:rsid w:val="00BC6C09"/>
    <w:rsid w:val="00BC7C62"/>
    <w:rsid w:val="00BD3D25"/>
    <w:rsid w:val="00BE0C1F"/>
    <w:rsid w:val="00BE1ED6"/>
    <w:rsid w:val="00BE433E"/>
    <w:rsid w:val="00BF5648"/>
    <w:rsid w:val="00C34224"/>
    <w:rsid w:val="00C5074F"/>
    <w:rsid w:val="00C8199C"/>
    <w:rsid w:val="00CE1A98"/>
    <w:rsid w:val="00D25198"/>
    <w:rsid w:val="00D3403E"/>
    <w:rsid w:val="00D771D8"/>
    <w:rsid w:val="00DA5CDE"/>
    <w:rsid w:val="00DB5985"/>
    <w:rsid w:val="00DB6067"/>
    <w:rsid w:val="00DD1340"/>
    <w:rsid w:val="00DE7B20"/>
    <w:rsid w:val="00DF7584"/>
    <w:rsid w:val="00E03C09"/>
    <w:rsid w:val="00E22189"/>
    <w:rsid w:val="00E34B5C"/>
    <w:rsid w:val="00E4623E"/>
    <w:rsid w:val="00E841D9"/>
    <w:rsid w:val="00E902EE"/>
    <w:rsid w:val="00ED093C"/>
    <w:rsid w:val="00EF020D"/>
    <w:rsid w:val="00F1154D"/>
    <w:rsid w:val="00F26543"/>
    <w:rsid w:val="00F51A0A"/>
    <w:rsid w:val="00F644B1"/>
    <w:rsid w:val="00F676F2"/>
    <w:rsid w:val="00F93A0B"/>
    <w:rsid w:val="00FC0E98"/>
    <w:rsid w:val="00FD7CDA"/>
    <w:rsid w:val="00FE16C1"/>
    <w:rsid w:val="00FE1F29"/>
    <w:rsid w:val="00FF1D27"/>
    <w:rsid w:val="1D588F15"/>
    <w:rsid w:val="410C9E65"/>
    <w:rsid w:val="541E69E9"/>
    <w:rsid w:val="639E6548"/>
    <w:rsid w:val="663C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53A81"/>
  <w15:docId w15:val="{447D23F0-6CF4-4158-9AE2-A4F4D109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s-BO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DefaultParagraphFont"/>
    <w:rPr>
      <w:lang w:val="es-ES"/>
    </w:rPr>
  </w:style>
  <w:style w:type="character" w:styleId="Strong">
    <w:name w:val="Strong"/>
    <w:rPr>
      <w:b/>
      <w:bCs/>
    </w:rPr>
  </w:style>
  <w:style w:type="character" w:styleId="Hyperlink">
    <w:name w:val="Hyperlink"/>
    <w:basedOn w:val="DefaultParagraphFont"/>
    <w:rPr>
      <w:color w:val="0563C1"/>
      <w:u w:val="single"/>
    </w:rPr>
  </w:style>
  <w:style w:type="paragraph" w:customStyle="1" w:styleId="paragraph">
    <w:name w:val="paragraph"/>
    <w:basedOn w:val="Normal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ListParagraph">
    <w:name w:val="List Paragraph"/>
    <w:aliases w:val="Viñeta Normal"/>
    <w:basedOn w:val="Normal"/>
    <w:uiPriority w:val="34"/>
    <w:qFormat/>
    <w:pPr>
      <w:ind w:left="720"/>
      <w:contextualSpacing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DefaultParagraphFont"/>
    <w:rPr>
      <w:lang w:val="es-ES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eastAsia="Times New Roman" w:hAnsi="Arial"/>
      <w:color w:val="000000"/>
      <w:sz w:val="24"/>
      <w:szCs w:val="24"/>
      <w:lang w:eastAsia="es-BO"/>
    </w:rPr>
  </w:style>
  <w:style w:type="character" w:customStyle="1" w:styleId="PrrafodelistaCar">
    <w:name w:val="Párrafo de lista Car"/>
    <w:aliases w:val="Viñeta Normal Car"/>
    <w:uiPriority w:val="34"/>
    <w:rPr>
      <w:lang w:val="es-ES"/>
    </w:rPr>
  </w:style>
  <w:style w:type="character" w:styleId="FollowedHyperlink">
    <w:name w:val="FollowedHyperlink"/>
    <w:basedOn w:val="DefaultParagraphFont"/>
    <w:uiPriority w:val="99"/>
    <w:semiHidden/>
    <w:unhideWhenUsed/>
    <w:rsid w:val="00DD134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1D27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269A1"/>
    <w:pPr>
      <w:autoSpaceDN/>
      <w:spacing w:after="0" w:line="240" w:lineRule="auto"/>
    </w:pPr>
    <w:rPr>
      <w:rFonts w:asciiTheme="minorHAnsi" w:eastAsiaTheme="minorHAnsi" w:hAnsiTheme="minorHAnsi" w:cstheme="minorBidi"/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ja.ucb.edu.bo/wp-content/uploads/2023/07/Modelo-Institucional-UCB-Digital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762</Words>
  <Characters>4350</Characters>
  <Application>Microsoft Office Word</Application>
  <DocSecurity>4</DocSecurity>
  <Lines>36</Lines>
  <Paragraphs>10</Paragraphs>
  <ScaleCrop>false</ScaleCrop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ALEJANDRO PACHECO VIRICOCHEA</dc:creator>
  <cp:keywords/>
  <dc:description/>
  <cp:lastModifiedBy>ANDREA JUSTINIANO OLLER</cp:lastModifiedBy>
  <cp:revision>6</cp:revision>
  <dcterms:created xsi:type="dcterms:W3CDTF">2025-10-07T18:44:00Z</dcterms:created>
  <dcterms:modified xsi:type="dcterms:W3CDTF">2025-10-07T20:47:00Z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0x01010062039C5B22C5484C835D06DD207FF9FB</vt:lpwstr>
  </property>
</Properties>
</file>