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96391" w:rsidR="00977552" w:rsidP="00B96391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B96391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B96391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B96391" w:rsidR="00977552" w:rsidP="00B96391" w:rsidRDefault="00343EB5" w14:paraId="76C660A6" w14:textId="460DBB02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B96391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Pr="00B96391" w:rsidR="00F159BF">
        <w:rPr>
          <w:rFonts w:asciiTheme="majorHAnsi" w:hAnsiTheme="majorHAnsi" w:cstheme="majorHAnsi"/>
          <w:b/>
          <w:bCs/>
          <w:color w:val="000000"/>
          <w:lang w:val="es-MX"/>
        </w:rPr>
        <w:t>HIS-11</w:t>
      </w:r>
      <w:r w:rsidRPr="00B96391" w:rsidR="00B92BD3">
        <w:rPr>
          <w:rFonts w:asciiTheme="majorHAnsi" w:hAnsiTheme="majorHAnsi" w:cstheme="majorHAnsi"/>
          <w:b/>
          <w:bCs/>
          <w:color w:val="000000"/>
          <w:lang w:val="es-MX"/>
        </w:rPr>
        <w:t>1</w:t>
      </w:r>
      <w:r w:rsidRPr="00B96391" w:rsidR="00F159BF">
        <w:rPr>
          <w:rFonts w:asciiTheme="majorHAnsi" w:hAnsiTheme="majorHAnsi" w:cstheme="majorHAnsi"/>
          <w:color w:val="000000"/>
          <w:lang w:val="es-MX"/>
        </w:rPr>
        <w:t xml:space="preserve"> </w:t>
      </w:r>
      <w:r w:rsidRPr="00B96391" w:rsidR="00F159BF">
        <w:rPr>
          <w:rFonts w:eastAsia="Times New Roman" w:asciiTheme="majorHAnsi" w:hAnsiTheme="majorHAnsi" w:cstheme="majorHAnsi"/>
          <w:b/>
          <w:lang w:val="es-MX" w:eastAsia="es-ES"/>
        </w:rPr>
        <w:t>HISTOLOGIA HUMANA</w:t>
      </w:r>
    </w:p>
    <w:p w:rsidRPr="00B96391" w:rsidR="00977552" w:rsidP="00B96391" w:rsidRDefault="00977552" w14:paraId="4A2F29A7" w14:textId="20A3A55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B96391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B96391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B96391">
        <w:rPr>
          <w:rFonts w:eastAsia="Times New Roman" w:asciiTheme="majorHAnsi" w:hAnsiTheme="majorHAnsi" w:cstheme="majorHAnsi"/>
          <w:b/>
          <w:bCs/>
          <w:lang w:val="es-MX" w:eastAsia="es-ES"/>
        </w:rPr>
        <w:t>“Departamento de</w:t>
      </w:r>
      <w:r w:rsidRPr="00B96391" w:rsidR="00F159BF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 Ciencias de la Salud</w:t>
      </w:r>
      <w:r w:rsidRPr="00B96391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B96391" w:rsidR="00977552" w:rsidTr="3B55DE22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977552" w:rsidP="00B96391" w:rsidRDefault="0008689E" w14:paraId="0E5DC835" w14:textId="73A852DE">
            <w:pPr>
              <w:spacing w:after="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B96391" w:rsidR="00977552" w:rsidTr="3B55DE22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977552" w:rsidP="00B96391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B96391" w:rsidR="00977552" w:rsidTr="3B55DE22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08689E" w:rsidP="00B96391" w:rsidRDefault="0008689E" w14:paraId="4481A485" w14:textId="12606FA7">
            <w:pPr>
              <w:spacing w:after="0"/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B96391" w:rsidR="0008689E" w:rsidP="00B96391" w:rsidRDefault="0008689E" w14:paraId="3C915DA8" w14:textId="144EB2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B96391">
              <w:rPr>
                <w:rFonts w:asciiTheme="majorHAnsi" w:hAnsiTheme="majorHAnsi" w:cstheme="majorHAnsi"/>
                <w:color w:val="000000"/>
                <w:spacing w:val="5"/>
              </w:rPr>
              <w:t>Título profesional</w:t>
            </w:r>
            <w:r w:rsidRPr="00B96391" w:rsidR="00F159BF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Pr="00B96391">
              <w:rPr>
                <w:rFonts w:asciiTheme="majorHAnsi" w:hAnsiTheme="majorHAnsi" w:cstheme="majorHAnsi"/>
                <w:color w:val="000000"/>
                <w:spacing w:val="5"/>
              </w:rPr>
              <w:t xml:space="preserve">en provisión nacional a nivel licenciatura </w:t>
            </w:r>
            <w:r w:rsidRPr="00B96391" w:rsidR="00F159BF">
              <w:rPr>
                <w:rFonts w:asciiTheme="majorHAnsi" w:hAnsiTheme="majorHAnsi" w:cstheme="majorHAnsi"/>
                <w:color w:val="000000"/>
                <w:spacing w:val="5"/>
              </w:rPr>
              <w:t>en Medicina y Cirugía.</w:t>
            </w:r>
          </w:p>
          <w:p w:rsidRPr="00B96391" w:rsidR="00F159BF" w:rsidP="00B96391" w:rsidRDefault="00F159BF" w14:paraId="668D0D2B" w14:textId="501514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>Título de Especialidad clínico-quirúrgica afín.</w:t>
            </w:r>
          </w:p>
          <w:p w:rsidRPr="00B96391" w:rsidR="0008689E" w:rsidP="00B96391" w:rsidRDefault="0008689E" w14:paraId="2FC2B99E" w14:textId="3FC1A2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 xml:space="preserve">Certificado de inscripción en </w:t>
            </w:r>
            <w:r w:rsidRPr="00B96391" w:rsidR="00F159BF">
              <w:rPr>
                <w:rFonts w:asciiTheme="majorHAnsi" w:hAnsiTheme="majorHAnsi" w:cstheme="majorHAnsi"/>
                <w:spacing w:val="5"/>
              </w:rPr>
              <w:t xml:space="preserve">el colegio </w:t>
            </w:r>
            <w:r w:rsidRPr="00B96391" w:rsidR="00446D31">
              <w:rPr>
                <w:rFonts w:asciiTheme="majorHAnsi" w:hAnsiTheme="majorHAnsi" w:cstheme="majorHAnsi"/>
                <w:spacing w:val="5"/>
              </w:rPr>
              <w:t>médico</w:t>
            </w:r>
            <w:r w:rsidRPr="00B96391" w:rsidR="00F159BF">
              <w:rPr>
                <w:rFonts w:asciiTheme="majorHAnsi" w:hAnsiTheme="majorHAnsi" w:cstheme="majorHAnsi"/>
                <w:spacing w:val="5"/>
              </w:rPr>
              <w:t xml:space="preserve"> de Bolivia.</w:t>
            </w:r>
            <w:r w:rsidRPr="00B96391">
              <w:rPr>
                <w:rFonts w:asciiTheme="majorHAnsi" w:hAnsiTheme="majorHAnsi" w:cstheme="majorHAnsi"/>
                <w:spacing w:val="5"/>
              </w:rPr>
              <w:t xml:space="preserve"> </w:t>
            </w:r>
          </w:p>
          <w:p w:rsidRPr="00B96391" w:rsidR="0008689E" w:rsidP="00B96391" w:rsidRDefault="0008689E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B96391" w:rsidR="0008689E" w:rsidP="00B96391" w:rsidRDefault="0008689E" w14:paraId="2BF18C70" w14:textId="4EB6C0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</w:t>
            </w:r>
          </w:p>
          <w:p w:rsidRPr="00B96391" w:rsidR="0008689E" w:rsidP="00B96391" w:rsidRDefault="0008689E" w14:paraId="6CA576BB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B96391" w:rsidR="0008689E" w:rsidP="00B96391" w:rsidRDefault="0008689E" w14:paraId="22C8E02B" w14:textId="77777777">
            <w:pPr>
              <w:spacing w:after="0"/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B96391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B96391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B96391" w:rsidR="0008689E" w:rsidP="00B96391" w:rsidRDefault="0008689E" w14:paraId="0F4C8B65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B96391" w:rsidR="0008689E" w:rsidP="00B96391" w:rsidRDefault="0008689E" w14:paraId="068C56E5" w14:textId="12A65F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B96391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B96391" w:rsidR="0008689E" w:rsidTr="3B55DE22" w14:paraId="1BC0B21B" w14:textId="77777777">
              <w:trPr>
                <w:trHeight w:val="323"/>
              </w:trPr>
              <w:tc>
                <w:tcPr>
                  <w:tcW w:w="0" w:type="auto"/>
                  <w:tcMar/>
                </w:tcPr>
                <w:p w:rsidRPr="00B96391" w:rsidR="0008689E" w:rsidP="00B96391" w:rsidRDefault="0008689E" w14:paraId="5F4CAE1F" w14:textId="236A433E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B963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Nota</w:t>
                  </w:r>
                  <w:r w:rsidRPr="00B9639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: </w:t>
                  </w:r>
                  <w:r w:rsidRPr="00B963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B96391" w:rsidR="00DC6E1A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B963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B9639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B963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B9639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B963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B96391" w:rsidR="00977552" w:rsidP="00B96391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B96391" w:rsidR="0008689E" w:rsidTr="3B55DE22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08689E" w:rsidP="00B96391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B96391" w:rsidR="0008689E" w:rsidP="00B96391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B96391" w:rsidR="0008689E" w:rsidP="00B96391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B96391" w:rsidR="0008689E" w:rsidP="00B96391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B96391" w:rsidR="0008689E" w:rsidP="00B96391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B96391" w:rsidR="006C6150" w:rsidP="00B96391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B96391" w:rsidR="006C6150" w:rsidP="00B96391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B96391" w:rsidR="0008689E" w:rsidP="00B96391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B96391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B96391" w:rsidR="0008689E" w:rsidP="00B96391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B96391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B96391" w:rsidR="00D94555" w:rsidP="00B96391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96391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B96391" w:rsidR="00977552" w:rsidTr="3B55DE22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977552" w:rsidP="00B96391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B96391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B96391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B96391" w:rsidR="00977552" w:rsidTr="3B55DE22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977552" w:rsidP="00B96391" w:rsidRDefault="00977552" w14:paraId="634DFBD0" w14:textId="77777777">
            <w:pPr>
              <w:spacing w:after="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B96391" w:rsidR="00D94555" w:rsidTr="3B55DE22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D94555" w:rsidP="00B96391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B96391" w:rsidR="00D94555" w:rsidP="00B96391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B96391" w:rsidR="00D94555" w:rsidP="3B55DE22" w:rsidRDefault="00D94555" w14:paraId="0877B284" w14:textId="09566CC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Atender a los estudiantes para la orientación en asignaturas de su especialidad.</w:t>
            </w:r>
          </w:p>
          <w:p w:rsidRPr="00B96391" w:rsidR="00D94555" w:rsidP="00B96391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B96391" w:rsidR="00D94555" w:rsidP="3B55DE22" w:rsidRDefault="00D94555" w14:paraId="1934F9C9" w14:textId="4CA8FA3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Preparar y manejar los procedimientos y asignaturas virtuales.</w:t>
            </w:r>
          </w:p>
          <w:p w:rsidRPr="00B96391" w:rsidR="00D94555" w:rsidP="3B55DE22" w:rsidRDefault="00D94555" w14:paraId="205F55BC" w14:textId="10E6CA5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Preparar materiales y guías de docencia. </w:t>
            </w:r>
          </w:p>
          <w:p w:rsidRPr="00B96391" w:rsidR="00D94555" w:rsidP="3B55DE22" w:rsidRDefault="00D94555" w14:paraId="0468CC3E" w14:textId="39573E8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Preparar y realizar evaluaciones continuas y finales.</w:t>
            </w:r>
          </w:p>
          <w:p w:rsidRPr="00B96391" w:rsidR="00D94555" w:rsidP="3B55DE22" w:rsidRDefault="00D94555" w14:paraId="437009D1" w14:textId="5BF4286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Fungir de tutor, panelista, relator, o lector de trabajos de grado, examinador de exámenes de grado.</w:t>
            </w:r>
          </w:p>
          <w:p w:rsidRPr="00B96391" w:rsidR="00D94555" w:rsidP="00B96391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B96391" w:rsidR="00D94555" w:rsidP="00B96391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B96391" w:rsidR="00D94555" w:rsidP="3B55DE22" w:rsidRDefault="00D94555" w14:paraId="614A11CD" w14:textId="7DC604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Participar en la administración y coordinación académica de la enseñanza. </w:t>
            </w:r>
          </w:p>
          <w:p w:rsidRPr="00B96391" w:rsidR="00D94555" w:rsidP="3B55DE22" w:rsidRDefault="00D94555" w14:paraId="7199D0FE" w14:textId="74796F5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B96391" w:rsidR="00D94555" w:rsidP="00B96391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B96391" w:rsidR="00D94555" w:rsidP="00B96391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B96391" w:rsidR="00D94555" w:rsidP="00B96391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B96391" w:rsidR="00D94555" w:rsidP="00B96391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B96391" w:rsidR="00D94555" w:rsidP="00B96391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B96391" w:rsidR="00D94555" w:rsidP="00B96391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B96391" w:rsidR="00D94555" w:rsidP="00B96391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B96391" w:rsidR="00D94555" w:rsidP="3B55DE22" w:rsidRDefault="00D94555" w14:paraId="45069D12" w14:textId="1D5108F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Entrega oportuna de resultados y evaluaciones al Departamento y a los estudiantes.</w:t>
            </w:r>
          </w:p>
          <w:p w:rsidRPr="00B96391" w:rsidR="00D94555" w:rsidP="3B55DE22" w:rsidRDefault="00D94555" w14:paraId="29C49E99" w14:textId="27428E62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Recibir y dar capacitación interna. </w:t>
            </w:r>
          </w:p>
          <w:p w:rsidRPr="00B96391" w:rsidR="00D94555" w:rsidP="3B55DE22" w:rsidRDefault="00D94555" w14:paraId="6B0CD7D8" w14:textId="1625234C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Estar dispuesto a las reuniones que se pacten para el seguimiento y control de la actividad docente. </w:t>
            </w:r>
          </w:p>
          <w:p w:rsidRPr="00B96391" w:rsidR="00D94555" w:rsidP="3B55DE22" w:rsidRDefault="00D94555" w14:paraId="77050C00" w14:textId="346C074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Debe aplicar el modelo Académico de la U.C.B. </w:t>
            </w:r>
          </w:p>
          <w:p w:rsidRPr="00B96391" w:rsidR="00D94555" w:rsidP="3B55DE22" w:rsidRDefault="00D94555" w14:paraId="7C55776E" w14:textId="3729E74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B55DE22" w:rsidR="3B55DE2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B96391" w:rsidR="00D94555" w:rsidP="00B96391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B96391" w:rsidR="00D94555" w:rsidP="00B96391" w:rsidRDefault="005355D3" w14:paraId="0DC0C390" w14:textId="75CE105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B96391" w:rsidR="00D94555" w:rsidP="00B96391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>Plan de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B96391" w:rsidR="00D94555" w:rsidP="00B96391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Pr="00B96391"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B96391" w:rsidR="00D94555" w:rsidP="00B96391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 w:rsidRPr="00B96391"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B96391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B96391" w:rsidR="00D94555" w:rsidP="00B96391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B96391" w:rsidR="00D94555" w:rsidTr="3B55DE22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00B96391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B96391" w:rsidR="00D94555" w:rsidTr="3B55DE22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00B96391" w:rsidRDefault="00D94555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B55DE22" w:rsidP="3B55DE22" w:rsidRDefault="3B55DE22" w14:paraId="1B7F02EF" w14:textId="00A65B06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B55DE22" w:rsidR="3B55DE2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B96391" w:rsidR="00D94555" w:rsidTr="3B55DE22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00B96391" w:rsidRDefault="00D94555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B55DE22" w:rsidP="3B55DE22" w:rsidRDefault="3B55DE22" w14:paraId="3D542F32" w14:textId="6BF5BA85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B55DE22" w:rsidR="3B55DE2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B96391" w:rsidR="00D94555" w:rsidTr="3B55DE22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00B96391" w:rsidRDefault="00D94555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3B55DE22" w:rsidP="3B55DE22" w:rsidRDefault="3B55DE22" w14:paraId="6796A120" w14:textId="238BF8CB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B55DE22" w:rsidR="3B55DE2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01 de marzo de 2024</w:t>
            </w:r>
          </w:p>
        </w:tc>
      </w:tr>
      <w:tr w:rsidRPr="00B96391" w:rsidR="00D94555" w:rsidTr="3B55DE22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D94555" w:rsidP="00B96391" w:rsidRDefault="00D94555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B96391" w:rsidR="00D94555" w:rsidTr="3B55DE22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3B55DE22" w:rsidRDefault="00D94555" w14:paraId="0752D4D9" w14:textId="6C5AA68A" w14:noSpellErr="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3B55DE2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Los candidatos preseleccionados deberán someterse a un examen </w:t>
            </w:r>
            <w:r w:rsidRPr="3B55DE22" w:rsidR="00F159BF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an</w:t>
            </w:r>
            <w:r w:rsidRPr="3B55DE2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te tribunal, </w:t>
            </w:r>
            <w:r w:rsidRPr="3B55DE2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de acuerdo a</w:t>
            </w:r>
            <w:r w:rsidRPr="3B55DE2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procedimiento interno.</w:t>
            </w:r>
          </w:p>
          <w:p w:rsidR="3B55DE22" w:rsidP="3B55DE22" w:rsidRDefault="3B55DE22" w14:paraId="4E961B63" w14:textId="47A518AD">
            <w:pPr>
              <w:pStyle w:val="Normal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3B55DE22" w:rsidR="3B55DE2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será contratado bajo la modalidad de contrato civil por un periodo académico como DOCENTE INTERINO a tiempo horario.</w:t>
            </w:r>
          </w:p>
          <w:p w:rsidRPr="00B96391" w:rsidR="00D94555" w:rsidP="00B96391" w:rsidRDefault="00D94555" w14:paraId="40EA10D3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B96391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B9639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B96391" w:rsidR="00D94555" w:rsidTr="3B55DE22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96391" w:rsidR="00D94555" w:rsidP="00B96391" w:rsidRDefault="00D94555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B96391" w:rsidR="00D94555" w:rsidTr="3B55DE22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6391" w:rsidR="00D94555" w:rsidP="00B96391" w:rsidRDefault="00D94555" w14:paraId="54E87C17" w14:textId="77777777">
            <w:pPr>
              <w:spacing w:after="0"/>
              <w:rPr>
                <w:rFonts w:asciiTheme="majorHAnsi" w:hAnsiTheme="majorHAnsi" w:cstheme="majorHAnsi"/>
                <w:spacing w:val="5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B96391" w:rsidR="00D94555" w:rsidP="00B96391" w:rsidRDefault="00D94555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B96391">
              <w:rPr>
                <w:rFonts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B96391" w:rsidR="00977552" w:rsidP="00B96391" w:rsidRDefault="00977552" w14:paraId="192AD718" w14:textId="7777777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B96391" w:rsidR="00977552" w:rsidP="00B96391" w:rsidRDefault="00977552" w14:paraId="1B8A6D57" w14:textId="7777777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B96391" w:rsidR="00977552" w:rsidP="00B96391" w:rsidRDefault="00977552" w14:paraId="2891703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B96391" w:rsidR="00977552" w:rsidP="00B96391" w:rsidRDefault="00977552" w14:paraId="0709647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B96391" w:rsidR="00977552" w:rsidP="00B96391" w:rsidRDefault="00977552" w14:paraId="0E5EFC73" w14:textId="77777777">
      <w:pPr>
        <w:spacing w:after="0"/>
        <w:rPr>
          <w:rFonts w:eastAsia="Arial Unicode MS" w:asciiTheme="majorHAnsi" w:hAnsiTheme="majorHAnsi" w:cstheme="majorHAnsi"/>
          <w:b/>
          <w:lang w:eastAsia="es-ES"/>
        </w:rPr>
      </w:pPr>
      <w:r w:rsidRPr="00B96391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B96391" w:rsidR="00167EFD" w:rsidTr="00B73395" w14:paraId="613C1E02" w14:textId="77777777">
        <w:tc>
          <w:tcPr>
            <w:tcW w:w="1560" w:type="dxa"/>
            <w:vMerge w:val="restart"/>
          </w:tcPr>
          <w:p w:rsidRPr="00B96391" w:rsidR="00167EFD" w:rsidP="00B96391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B96391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B96391" w:rsidR="00167EFD" w:rsidP="00B96391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:rsidRPr="00B96391" w:rsidR="00167EFD" w:rsidP="00B96391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B96391">
              <w:rPr>
                <w:rFonts w:asciiTheme="majorHAnsi" w:hAnsiTheme="majorHAnsi" w:cstheme="majorHAnsi"/>
                <w:b/>
                <w:i/>
              </w:rPr>
              <w:t>UNIVERSIDAD CATÓLICA BOLIVIANA "SAN PABLO¨</w:t>
            </w:r>
          </w:p>
        </w:tc>
      </w:tr>
      <w:tr w:rsidRPr="00B96391" w:rsidR="00167EFD" w:rsidTr="00B73395" w14:paraId="144529A9" w14:textId="77777777">
        <w:tc>
          <w:tcPr>
            <w:tcW w:w="1560" w:type="dxa"/>
            <w:vMerge/>
          </w:tcPr>
          <w:p w:rsidRPr="00B96391" w:rsidR="00167EFD" w:rsidP="00B96391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B96391" w:rsidR="00167EFD" w:rsidP="00B96391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</w:rPr>
            </w:pPr>
            <w:r w:rsidRPr="00B96391">
              <w:rPr>
                <w:rFonts w:asciiTheme="majorHAnsi" w:hAnsiTheme="majorHAnsi" w:cstheme="majorHAnsi"/>
                <w:b/>
              </w:rPr>
              <w:t>PLAN DE ASIGNATURA</w:t>
            </w:r>
          </w:p>
        </w:tc>
      </w:tr>
    </w:tbl>
    <w:p w:rsidRPr="00B96391" w:rsidR="00977552" w:rsidP="00B96391" w:rsidRDefault="00977552" w14:paraId="53D9753B" w14:textId="6BC69F3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B9639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20B89D32">
                <wp:simplePos x="0" y="0"/>
                <wp:positionH relativeFrom="column">
                  <wp:posOffset>7619</wp:posOffset>
                </wp:positionH>
                <wp:positionV relativeFrom="paragraph">
                  <wp:posOffset>78740</wp:posOffset>
                </wp:positionV>
                <wp:extent cx="629602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5855AC" w14:paraId="5907DF37" w14:textId="0FA0C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159BF">
                              <w:rPr>
                                <w:b/>
                                <w:sz w:val="24"/>
                                <w:szCs w:val="24"/>
                              </w:rPr>
                              <w:t>CIENCIAS DE LA SALUD</w:t>
                            </w:r>
                          </w:p>
                          <w:p w:rsidRPr="00167EFD" w:rsidR="00977552" w:rsidP="002B321D" w:rsidRDefault="005855AC" w14:paraId="1E0B368C" w14:textId="35290489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</w:t>
                            </w:r>
                            <w:r w:rsidR="00F159BF">
                              <w:rPr>
                                <w:b/>
                                <w:sz w:val="24"/>
                                <w:szCs w:val="24"/>
                              </w:rPr>
                              <w:t>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9F8881">
              <v:roundrect id="Rectángulo: esquinas redondeadas 9" style="position:absolute;left:0;text-align:left;margin-left:.6pt;margin-top:6.2pt;width:495.7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5855AC" w14:paraId="32EDEA64" w14:textId="0FA0CE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F159BF">
                        <w:rPr>
                          <w:b/>
                          <w:sz w:val="24"/>
                          <w:szCs w:val="24"/>
                        </w:rPr>
                        <w:t>CIENCIAS DE LA SALUD</w:t>
                      </w:r>
                    </w:p>
                    <w:p w:rsidRPr="00167EFD" w:rsidR="00977552" w:rsidP="002B321D" w:rsidRDefault="005855AC" w14:paraId="25614C6B" w14:textId="35290489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</w:t>
                      </w:r>
                      <w:r w:rsidR="00F159BF">
                        <w:rPr>
                          <w:b/>
                          <w:sz w:val="24"/>
                          <w:szCs w:val="24"/>
                        </w:rPr>
                        <w:t>MEDICINA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B96391" w:rsidR="00977552" w:rsidP="00B96391" w:rsidRDefault="00977552" w14:paraId="58734441" w14:textId="77777777">
      <w:pPr>
        <w:spacing w:after="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B96391" w:rsidR="00977552" w:rsidP="00B96391" w:rsidRDefault="00977552" w14:paraId="590E5A10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="00977552" w:rsidP="00B96391" w:rsidRDefault="00977552" w14:paraId="16A1F999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="00B96391" w:rsidP="00B96391" w:rsidRDefault="00B96391" w14:paraId="63ECC0D6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B96391" w:rsidR="00B96391" w:rsidP="00B96391" w:rsidRDefault="00B96391" w14:paraId="2962C678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B96391" w:rsidR="00977552" w:rsidP="00B96391" w:rsidRDefault="00977552" w14:paraId="5EF117A1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B96391" w:rsidR="00977552" w:rsidP="00B96391" w:rsidRDefault="00B96391" w14:paraId="62246C67" w14:textId="4DC88575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97F66" wp14:editId="3C5EE781">
                <wp:simplePos x="0" y="0"/>
                <wp:positionH relativeFrom="column">
                  <wp:posOffset>4331969</wp:posOffset>
                </wp:positionH>
                <wp:positionV relativeFrom="paragraph">
                  <wp:posOffset>712470</wp:posOffset>
                </wp:positionV>
                <wp:extent cx="1971675" cy="469900"/>
                <wp:effectExtent l="0" t="0" r="66675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99FC663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F159BF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F159BF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DDE6610">
              <v:roundrect id="Rectángulo: esquinas redondeadas 4" style="position:absolute;left:0;text-align:left;margin-left:341.1pt;margin-top:56.1pt;width:155.25pt;height:3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">
                <v:shadow on="t"/>
                <v:textbox>
                  <w:txbxContent>
                    <w:p w:rsidRPr="00D7379F" w:rsidR="00977552" w:rsidP="00977552" w:rsidRDefault="00977552" w14:paraId="09C6ECDE" w14:textId="699FC663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F159BF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F159BF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9639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95EE" wp14:editId="3E0961C0">
                <wp:simplePos x="0" y="0"/>
                <wp:positionH relativeFrom="column">
                  <wp:posOffset>4608195</wp:posOffset>
                </wp:positionH>
                <wp:positionV relativeFrom="paragraph">
                  <wp:posOffset>93345</wp:posOffset>
                </wp:positionV>
                <wp:extent cx="169545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B96391" w14:paraId="45C81C2E" w14:textId="14425DA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Semestre</w:t>
                            </w:r>
                            <w:r w:rsidRPr="00D7379F" w:rsidR="00977552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  <w:r w:rsidR="00977552"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F159BF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2E0FE37">
              <v:roundrect id="Rectángulo: esquinas redondeadas 6" style="position:absolute;left:0;text-align:left;margin-left:362.85pt;margin-top:7.35pt;width:133.5pt;height:4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">
                <v:shadow on="t"/>
                <v:textbox>
                  <w:txbxContent>
                    <w:p w:rsidRPr="00D7379F" w:rsidR="00977552" w:rsidP="00977552" w:rsidRDefault="00B96391" w14:paraId="37548CD1" w14:textId="14425DA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Semestre</w:t>
                      </w:r>
                      <w:r w:rsidRPr="00D7379F" w:rsidR="00977552">
                        <w:rPr>
                          <w:rFonts w:cs="Arial"/>
                          <w:lang w:val="es-BO"/>
                        </w:rPr>
                        <w:t>:</w:t>
                      </w:r>
                      <w:r w:rsidR="00977552"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F159BF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Pr="00B96391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F159BF" w14:paraId="50BABCB9" w14:textId="6E1F330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HIS-111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1AA3C53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K9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nx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x6Cv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F159BF" w14:paraId="0E254AF3" w14:textId="6E1F330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HIS-111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B96391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B96391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6F0A2E0C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B96391" w:rsidR="00B96391">
                              <w:rPr>
                                <w:rFonts w:cs="Arial"/>
                                <w:lang w:val="es-BO"/>
                              </w:rPr>
                              <w:t>Histología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86534B1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DZg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">
                <v:shadow on="t"/>
                <v:textbox>
                  <w:txbxContent>
                    <w:p w:rsidRPr="00D7379F" w:rsidR="00977552" w:rsidP="00977552" w:rsidRDefault="00977552" w14:paraId="35AD9F8C" w14:textId="6F0A2E0C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B96391" w:rsidR="00B96391">
                        <w:rPr>
                          <w:rFonts w:cs="Arial"/>
                          <w:lang w:val="es-BO"/>
                        </w:rPr>
                        <w:t>Histología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B96391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B96391" w:rsidR="00977552" w:rsidP="00B96391" w:rsidRDefault="00977552" w14:paraId="2A5FA15B" w14:textId="7680FF21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B9639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3A5ECCC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B96391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B96391" w:rsidR="00977552" w:rsidP="00B96391" w:rsidRDefault="00977552" w14:paraId="31BDF627" w14:textId="6C25C549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B96391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B96391" w:rsidR="00977552" w:rsidP="00B96391" w:rsidRDefault="00B96391" w14:paraId="5F9904B1" w14:textId="000E6D7F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900F7" wp14:editId="43062C7C">
                <wp:simplePos x="0" y="0"/>
                <wp:positionH relativeFrom="margin">
                  <wp:posOffset>3141345</wp:posOffset>
                </wp:positionH>
                <wp:positionV relativeFrom="paragraph">
                  <wp:posOffset>17781</wp:posOffset>
                </wp:positionV>
                <wp:extent cx="3162300" cy="590550"/>
                <wp:effectExtent l="0" t="0" r="57150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F159BF" w14:paraId="325F790B" w14:textId="76F096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F159BF" w14:paraId="13B3713E" w14:textId="7AA1978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FAC511">
              <v:roundrect id="Rectángulo: esquinas redondeadas 2" style="position:absolute;left:0;text-align:left;margin-left:247.35pt;margin-top:1.4pt;width:249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4FF6A4A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F159BF" w14:paraId="5456F6EC" w14:textId="76F096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F159BF" w14:paraId="75697EEC" w14:textId="7AA19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72A6659" w14:textId="77777777"/>
                  </w:txbxContent>
                </v:textbox>
                <w10:wrap anchorx="margin"/>
              </v:roundrect>
            </w:pict>
          </mc:Fallback>
        </mc:AlternateContent>
      </w:r>
      <w:r w:rsidRPr="00B96391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7BAD33DC">
                <wp:extent cx="3043555" cy="558800"/>
                <wp:effectExtent l="0" t="0" r="61595" b="5080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7B6DDCEE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B96391" w:rsidR="00B96391">
                              <w:rPr>
                                <w:rFonts w:cs="Arial"/>
                                <w:lang w:val="es-BO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8648EFC">
              <v:roundrect id="Rectángulo: esquinas redondeadas 1" style="width:239.6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54F75DC5" w14:textId="7B6DDCE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B96391" w:rsidR="00B96391">
                        <w:rPr>
                          <w:rFonts w:cs="Arial"/>
                          <w:lang w:val="es-BO"/>
                        </w:rPr>
                        <w:t>Admisión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B96391" w:rsidR="00F159BF" w:rsidP="00B96391" w:rsidRDefault="00F159BF" w14:paraId="6F0B3762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</w:p>
    <w:p w:rsidRPr="00B96391" w:rsidR="00C67FC9" w:rsidP="00B96391" w:rsidRDefault="00977552" w14:paraId="1D1AD84A" w14:textId="44E3D74E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JUSTIFICACIÓN (Sociocultural, profesional y disciplinar)</w:t>
      </w:r>
      <w:r w:rsidRPr="00B96391" w:rsidR="00C67FC9">
        <w:rPr>
          <w:rFonts w:eastAsia="Times New Roman" w:asciiTheme="majorHAnsi" w:hAnsiTheme="majorHAnsi" w:cstheme="majorHAnsi"/>
          <w:bCs/>
          <w:lang w:eastAsia="es-ES"/>
        </w:rPr>
        <w:t xml:space="preserve"> </w:t>
      </w:r>
    </w:p>
    <w:p w:rsidR="00977552" w:rsidP="00B96391" w:rsidRDefault="009A5FD5" w14:paraId="55C922F4" w14:textId="1F19FAAA">
      <w:pPr>
        <w:spacing w:after="0" w:line="276" w:lineRule="auto"/>
        <w:ind w:left="311"/>
        <w:rPr>
          <w:rFonts w:asciiTheme="majorHAnsi" w:hAnsiTheme="majorHAnsi" w:cstheme="majorHAnsi"/>
          <w:b/>
          <w:bCs/>
          <w:color w:val="FF0000"/>
        </w:rPr>
      </w:pPr>
      <w:r w:rsidRPr="00B96391">
        <w:rPr>
          <w:rFonts w:asciiTheme="majorHAnsi" w:hAnsiTheme="majorHAnsi" w:cstheme="majorHAnsi"/>
          <w:b/>
          <w:bCs/>
          <w:color w:val="FF0000"/>
        </w:rPr>
        <w:t xml:space="preserve">EL POSTULANTE </w:t>
      </w:r>
      <w:r w:rsidRPr="00B96391" w:rsidR="005D1615">
        <w:rPr>
          <w:rFonts w:asciiTheme="majorHAnsi" w:hAnsiTheme="majorHAnsi" w:cstheme="majorHAnsi"/>
          <w:b/>
          <w:bCs/>
          <w:color w:val="FF0000"/>
        </w:rPr>
        <w:t>DEBE DESARROLLAR EN BASE A LA COMPETENCIA DE LA ASIGNATURA Y EL CONTENIDO TEMÁTICO</w:t>
      </w:r>
    </w:p>
    <w:p w:rsidRPr="00B96391" w:rsidR="00B96391" w:rsidP="00B96391" w:rsidRDefault="00B96391" w14:paraId="2042AF29" w14:textId="77777777">
      <w:pPr>
        <w:spacing w:after="0" w:line="276" w:lineRule="auto"/>
        <w:ind w:left="311"/>
        <w:rPr>
          <w:rFonts w:asciiTheme="majorHAnsi" w:hAnsiTheme="majorHAnsi" w:cstheme="majorHAnsi"/>
          <w:b/>
          <w:bCs/>
          <w:color w:val="FF0000"/>
        </w:rPr>
      </w:pPr>
    </w:p>
    <w:p w:rsidRPr="00B96391" w:rsidR="00977552" w:rsidP="00B96391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proofErr w:type="gramStart"/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COMPETENCIAS A DESARROLLAR</w:t>
      </w:r>
      <w:proofErr w:type="gramEnd"/>
    </w:p>
    <w:p w:rsidR="00977552" w:rsidP="00B96391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Competencia de la Asignatura</w:t>
      </w:r>
    </w:p>
    <w:p w:rsidRPr="00B96391" w:rsidR="00B96391" w:rsidP="00B96391" w:rsidRDefault="00B96391" w14:paraId="0A57C2B8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</w:p>
    <w:p w:rsidRPr="00B96391" w:rsidR="00977552" w:rsidP="00B96391" w:rsidRDefault="00977552" w14:paraId="2E93E11F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Competencias Genéricas.</w:t>
      </w:r>
    </w:p>
    <w:p w:rsidRPr="00B96391" w:rsidR="009A5FD5" w:rsidP="00B96391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lang w:eastAsia="es-BO"/>
        </w:rPr>
      </w:pPr>
      <w:r w:rsidRPr="00B96391">
        <w:rPr>
          <w:rFonts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3B55DE22" w:rsidP="3B55DE22" w:rsidRDefault="3B55DE22" w14:paraId="23387999" w14:textId="0C87DE6C">
      <w:pPr>
        <w:pStyle w:val="Prrafodelista"/>
        <w:spacing w:after="0"/>
        <w:ind w:left="360"/>
        <w:rPr>
          <w:rFonts w:ascii="Calibri Light" w:hAnsi="Calibri Light" w:cs="Calibri Light" w:asciiTheme="majorAscii" w:hAnsiTheme="majorAscii" w:cstheme="majorAscii"/>
          <w:b w:val="1"/>
          <w:bCs w:val="1"/>
          <w:lang w:val="es-ES"/>
        </w:rPr>
      </w:pPr>
      <w:r w:rsidRPr="3B55DE22" w:rsidR="3B55DE22"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lang w:eastAsia="es-BO"/>
        </w:rPr>
        <w:t>DOCUMENTO DE REFERENCIA: MODELO ACADÉMICO PAG 46:</w:t>
      </w:r>
      <w:r w:rsidRPr="3B55DE22" w:rsidR="3B55DE22">
        <w:rPr>
          <w:rFonts w:ascii="Calibri Light" w:hAnsi="Calibri Light" w:cs="Calibri Light" w:asciiTheme="majorAscii" w:hAnsiTheme="majorAscii" w:cstheme="majorAscii"/>
          <w:b w:val="1"/>
          <w:bCs w:val="1"/>
          <w:lang w:val="es-ES"/>
        </w:rPr>
        <w:t xml:space="preserve"> </w:t>
      </w:r>
    </w:p>
    <w:p w:rsidR="3B55DE22" w:rsidP="3B55DE22" w:rsidRDefault="3B55DE22" w14:paraId="303EA598" w14:textId="700D3DED">
      <w:pPr>
        <w:spacing w:after="160" w:line="259" w:lineRule="auto"/>
        <w:ind w:firstLine="360"/>
      </w:pPr>
      <w:hyperlink r:id="Rf5b9a18157f64cc3">
        <w:r w:rsidRPr="3B55DE22" w:rsidR="3B55DE22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3B55DE22" w:rsidR="3B55D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3B55DE22" w:rsidR="3B55DE22">
        <w:rPr>
          <w:noProof w:val="0"/>
          <w:lang w:val="es-ES"/>
        </w:rPr>
        <w:t xml:space="preserve"> </w:t>
      </w:r>
    </w:p>
    <w:p w:rsidR="3B55DE22" w:rsidP="3B55DE22" w:rsidRDefault="3B55DE22" w14:paraId="4672B626" w14:textId="07691D2D">
      <w:pPr>
        <w:pStyle w:val="Prrafodelista"/>
        <w:spacing w:after="0"/>
        <w:ind w:left="360"/>
        <w:rPr>
          <w:rFonts w:ascii="Calibri Light" w:hAnsi="Calibri Light" w:cs="Calibri Light" w:asciiTheme="majorAscii" w:hAnsiTheme="majorAscii" w:cstheme="majorAscii"/>
          <w:b w:val="1"/>
          <w:bCs w:val="1"/>
          <w:lang w:val="es-ES"/>
        </w:rPr>
      </w:pPr>
    </w:p>
    <w:p w:rsidR="009A5FD5" w:rsidP="00B96391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Contenido Temático</w:t>
      </w:r>
    </w:p>
    <w:p w:rsidR="00B96391" w:rsidP="00B96391" w:rsidRDefault="00B96391" w14:paraId="5E32E5F1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</w:p>
    <w:p w:rsidRPr="00B96391" w:rsidR="00B96391" w:rsidP="00B96391" w:rsidRDefault="00B96391" w14:paraId="19C720E5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</w:p>
    <w:p w:rsidRPr="00B96391" w:rsidR="008248FC" w:rsidP="00B96391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Contenidos Analíticos expresados en saberes</w:t>
      </w:r>
    </w:p>
    <w:p w:rsidRPr="00B96391" w:rsidR="008248FC" w:rsidP="00B96391" w:rsidRDefault="008248FC" w14:paraId="1C5EE9AC" w14:textId="020412F3">
      <w:pPr>
        <w:spacing w:after="0" w:line="276" w:lineRule="auto"/>
        <w:ind w:left="360"/>
        <w:rPr>
          <w:rFonts w:asciiTheme="majorHAnsi" w:hAnsiTheme="majorHAnsi" w:cstheme="majorHAnsi"/>
          <w:b/>
          <w:color w:val="FF0000"/>
          <w:lang w:val="es-ES_tradnl"/>
        </w:rPr>
      </w:pPr>
      <w:r w:rsidRPr="00B96391">
        <w:rPr>
          <w:rFonts w:asciiTheme="majorHAnsi" w:hAnsiTheme="majorHAnsi" w:cstheme="majorHAnsi"/>
          <w:b/>
          <w:color w:val="FF0000"/>
          <w:lang w:val="es-ES_tradnl"/>
        </w:rPr>
        <w:t>DEBE SER DESARROLLADO POR EL POSTULANTE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843"/>
      </w:tblGrid>
      <w:tr w:rsidRPr="00B96391" w:rsidR="00977552" w:rsidTr="00B96391" w14:paraId="6FC37408" w14:textId="77777777">
        <w:tc>
          <w:tcPr>
            <w:tcW w:w="2235" w:type="dxa"/>
            <w:vMerge w:val="restart"/>
            <w:vAlign w:val="center"/>
          </w:tcPr>
          <w:p w:rsidRPr="00B96391" w:rsidR="00977552" w:rsidP="00B96391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B96391" w:rsidR="00977552" w:rsidP="00B96391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Saberes</w:t>
            </w:r>
          </w:p>
        </w:tc>
        <w:tc>
          <w:tcPr>
            <w:tcW w:w="1843" w:type="dxa"/>
            <w:vMerge w:val="restart"/>
            <w:vAlign w:val="center"/>
          </w:tcPr>
          <w:p w:rsidRPr="00B96391" w:rsidR="00977552" w:rsidP="00B96391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Unidades de Aprendizaje</w:t>
            </w:r>
          </w:p>
        </w:tc>
      </w:tr>
      <w:tr w:rsidRPr="00B96391" w:rsidR="00977552" w:rsidTr="00B96391" w14:paraId="1800821D" w14:textId="77777777">
        <w:tc>
          <w:tcPr>
            <w:tcW w:w="2235" w:type="dxa"/>
            <w:vMerge/>
            <w:vAlign w:val="center"/>
          </w:tcPr>
          <w:p w:rsidRPr="00B96391" w:rsidR="00977552" w:rsidP="00B96391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B96391" w:rsidR="00977552" w:rsidP="00B96391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B96391" w:rsidR="00977552" w:rsidP="00B96391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B96391" w:rsidR="00977552" w:rsidP="00B96391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Actitudinales</w:t>
            </w:r>
          </w:p>
        </w:tc>
        <w:tc>
          <w:tcPr>
            <w:tcW w:w="1843" w:type="dxa"/>
            <w:vMerge/>
          </w:tcPr>
          <w:p w:rsidRPr="00B96391" w:rsidR="00977552" w:rsidP="00B96391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B96391" w:rsidR="008248FC" w:rsidTr="00B96391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6391" w:rsidR="008248FC" w:rsidP="00B96391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B96391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B96391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B96391" w:rsidR="008248FC" w:rsidP="00B96391" w:rsidRDefault="008248FC" w14:paraId="1A4CBFBD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B96391" w:rsidR="008248FC" w:rsidP="00B96391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B96391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B96391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B96391" w:rsidR="008248FC" w:rsidP="00B96391" w:rsidRDefault="008248FC" w14:paraId="5FF9F732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B96391" w:rsidR="008248FC" w:rsidP="00B96391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B96391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B96391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B96391" w:rsidR="008248FC" w:rsidP="00B96391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6391" w:rsidR="008248FC" w:rsidP="00B96391" w:rsidRDefault="008248FC" w14:paraId="604A4FE7" w14:textId="37F0C51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6391" w:rsidR="008248FC" w:rsidP="00B96391" w:rsidRDefault="008248FC" w14:paraId="3997EBBD" w14:textId="103090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6391" w:rsidR="008248FC" w:rsidP="00B96391" w:rsidRDefault="008248FC" w14:paraId="499793DD" w14:textId="32361EC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6391" w:rsidR="008248FC" w:rsidP="00B96391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B96391" w:rsidR="00F85233" w:rsidP="00B96391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lang w:eastAsia="es-ES"/>
        </w:rPr>
      </w:pPr>
    </w:p>
    <w:p w:rsidRPr="00B96391" w:rsidR="00977552" w:rsidP="00B96391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PLANIFICACIÓN DEL PROCESO DE APRENDIZAJE – ENSEÑANZA Y EVALUACIÓN</w:t>
      </w:r>
    </w:p>
    <w:p w:rsidRPr="00B96391" w:rsidR="00977552" w:rsidP="00B96391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i/>
          <w:lang w:eastAsia="es-ES"/>
        </w:rPr>
      </w:pPr>
      <w:r w:rsidRPr="00B96391">
        <w:rPr>
          <w:rFonts w:eastAsia="Times New Roman" w:asciiTheme="majorHAnsi" w:hAnsiTheme="majorHAnsi" w:cstheme="majorHAnsi"/>
          <w:i/>
          <w:lang w:eastAsia="es-ES"/>
        </w:rPr>
        <w:t>Matriz de Planificación del Proceso de Aprendizaje - Enseñanza</w:t>
      </w:r>
    </w:p>
    <w:p w:rsidRPr="00B96391" w:rsidR="00F85233" w:rsidP="00B96391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bCs/>
          <w:iCs/>
          <w:color w:val="FF0000"/>
          <w:lang w:val="es-ES_tradnl" w:eastAsia="es-ES"/>
        </w:rPr>
        <w:t>DEBE SER DESARROLLADO POR EL POSTULANTE</w:t>
      </w:r>
    </w:p>
    <w:tbl>
      <w:tblPr>
        <w:tblW w:w="100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5036"/>
      </w:tblGrid>
      <w:tr w:rsidRPr="00B96391" w:rsidR="00977552" w:rsidTr="00B96391" w14:paraId="7262B4EF" w14:textId="77777777">
        <w:trPr>
          <w:trHeight w:val="1045"/>
        </w:trPr>
        <w:tc>
          <w:tcPr>
            <w:tcW w:w="1984" w:type="dxa"/>
            <w:shd w:val="clear" w:color="auto" w:fill="auto"/>
            <w:vAlign w:val="center"/>
          </w:tcPr>
          <w:p w:rsidRPr="00B96391" w:rsidR="00977552" w:rsidP="00B96391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B96391" w:rsidR="00977552" w:rsidP="00B96391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B96391" w:rsidR="00977552" w:rsidP="00B96391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</w:pPr>
            <w:r w:rsidRPr="00B96391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5036" w:type="dxa"/>
            <w:vAlign w:val="center"/>
          </w:tcPr>
          <w:p w:rsidRPr="00B96391" w:rsidR="00977552" w:rsidP="00B96391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</w:pPr>
            <w:r w:rsidRPr="00B96391"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  <w:t xml:space="preserve">Estrategias y actividades de aprendizaje </w:t>
            </w:r>
            <w:r w:rsidRPr="00B96391" w:rsidR="00F85233"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  <w:t>–</w:t>
            </w:r>
            <w:r w:rsidRPr="00B96391"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  <w:t xml:space="preserve"> enseñanza</w:t>
            </w:r>
          </w:p>
          <w:p w:rsidRPr="00B96391" w:rsidR="00F85233" w:rsidP="00B96391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ES_tradnl" w:eastAsia="es-ES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B96391" w:rsidR="00F85233" w:rsidTr="00B96391" w14:paraId="77BEC944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B96391" w:rsidR="00F85233" w:rsidP="00B96391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B96391" w:rsidR="00F85233" w:rsidP="00B96391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B96391" w:rsidR="00F85233" w:rsidP="00B96391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B96391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5036" w:type="dxa"/>
          </w:tcPr>
          <w:p w:rsidRPr="00B96391" w:rsidR="00F85233" w:rsidP="00B96391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B96391" w:rsidR="00F85233" w:rsidTr="00B96391" w14:paraId="2075E0E8" w14:textId="77777777">
        <w:trPr>
          <w:trHeight w:val="418"/>
        </w:trPr>
        <w:tc>
          <w:tcPr>
            <w:tcW w:w="1984" w:type="dxa"/>
            <w:vMerge/>
            <w:shd w:val="clear" w:color="auto" w:fill="auto"/>
          </w:tcPr>
          <w:p w:rsidRPr="00B96391" w:rsidR="00F85233" w:rsidP="00B96391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B96391" w:rsidR="00F85233" w:rsidP="00B96391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B96391" w:rsidR="00F85233" w:rsidP="00B96391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B96391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5036" w:type="dxa"/>
          </w:tcPr>
          <w:p w:rsidRPr="00B96391" w:rsidR="00F85233" w:rsidP="00B96391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B96391" w:rsidR="00F85233" w:rsidTr="00B96391" w14:paraId="011F2617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B96391" w:rsidR="00F85233" w:rsidP="00B96391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B96391" w:rsidR="00F85233" w:rsidP="00B96391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B96391" w:rsidR="00F85233" w:rsidP="00B96391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B96391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5036" w:type="dxa"/>
          </w:tcPr>
          <w:p w:rsidRPr="00B96391" w:rsidR="00F85233" w:rsidP="00B96391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B96391" w:rsidR="00F85233" w:rsidTr="00B96391" w14:paraId="092BEDCC" w14:textId="77777777">
        <w:trPr>
          <w:trHeight w:val="418"/>
        </w:trPr>
        <w:tc>
          <w:tcPr>
            <w:tcW w:w="1984" w:type="dxa"/>
            <w:vMerge/>
            <w:shd w:val="clear" w:color="auto" w:fill="auto"/>
          </w:tcPr>
          <w:p w:rsidRPr="00B96391" w:rsidR="00F85233" w:rsidP="00B96391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B96391" w:rsidR="00F85233" w:rsidP="00B96391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B96391" w:rsidR="00F85233" w:rsidP="00B96391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B96391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5036" w:type="dxa"/>
          </w:tcPr>
          <w:p w:rsidRPr="00B96391" w:rsidR="00F85233" w:rsidP="00B96391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B96391" w:rsidP="00B96391" w:rsidRDefault="00B96391" w14:paraId="419F5B1B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i/>
          <w:lang w:eastAsia="es-ES"/>
        </w:rPr>
      </w:pPr>
    </w:p>
    <w:p w:rsidR="00B96391" w:rsidP="00B96391" w:rsidRDefault="00B96391" w14:paraId="00EDF480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i/>
          <w:lang w:eastAsia="es-ES"/>
        </w:rPr>
      </w:pPr>
    </w:p>
    <w:p w:rsidRPr="00B96391" w:rsidR="00977552" w:rsidP="00B96391" w:rsidRDefault="00977552" w14:paraId="7F66BC24" w14:textId="7798F296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i/>
          <w:lang w:eastAsia="es-ES"/>
        </w:rPr>
      </w:pPr>
      <w:r w:rsidRPr="00B96391">
        <w:rPr>
          <w:rFonts w:eastAsia="Times New Roman" w:asciiTheme="majorHAnsi" w:hAnsiTheme="majorHAnsi" w:cstheme="majorHAnsi"/>
          <w:b/>
          <w:bCs/>
          <w:i/>
          <w:lang w:eastAsia="es-ES"/>
        </w:rPr>
        <w:t xml:space="preserve">Sistema de Evaluación </w:t>
      </w:r>
    </w:p>
    <w:p w:rsidRPr="00B96391" w:rsidR="00977552" w:rsidP="00B96391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lang w:eastAsia="es-ES"/>
        </w:rPr>
      </w:pPr>
      <w:r w:rsidRPr="00B96391">
        <w:rPr>
          <w:rFonts w:eastAsia="Times New Roman" w:asciiTheme="majorHAnsi" w:hAnsiTheme="majorHAnsi" w:cstheme="majorHAnsi"/>
          <w:b/>
          <w:iCs/>
          <w:color w:val="FF0000"/>
          <w:lang w:val="es-ES_tradnl" w:eastAsia="es-ES"/>
        </w:rPr>
        <w:t>DEBE SER DESARROLLADO POR EL POSTULANTE</w:t>
      </w:r>
    </w:p>
    <w:tbl>
      <w:tblPr>
        <w:tblW w:w="99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588"/>
      </w:tblGrid>
      <w:tr w:rsidRPr="00B96391" w:rsidR="00977552" w:rsidTr="00B96391" w14:paraId="141B0698" w14:textId="77777777">
        <w:tc>
          <w:tcPr>
            <w:tcW w:w="2694" w:type="dxa"/>
            <w:shd w:val="clear" w:color="auto" w:fill="auto"/>
            <w:vAlign w:val="center"/>
          </w:tcPr>
          <w:p w:rsidRPr="00B96391" w:rsidR="00977552" w:rsidP="00B96391" w:rsidRDefault="00977552" w14:paraId="50200A24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lang w:eastAsia="es-BO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B96391" w:rsidR="00977552" w:rsidP="00B96391" w:rsidRDefault="00977552" w14:paraId="7831ED21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lang w:eastAsia="es-BO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B96391" w:rsidR="00977552" w:rsidP="00B96391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B96391" w:rsidR="00977552" w:rsidP="00B96391" w:rsidRDefault="00977552" w14:paraId="253610A4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i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BO"/>
              </w:rPr>
              <w:t>CRITERIOS DE EVALUACIÓN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Pr="00B96391" w:rsidR="00977552" w:rsidP="00B96391" w:rsidRDefault="00977552" w14:paraId="2629291D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lang w:eastAsia="es-BO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BO"/>
              </w:rPr>
              <w:t>%</w:t>
            </w:r>
          </w:p>
        </w:tc>
      </w:tr>
      <w:tr w:rsidRPr="00B96391" w:rsidR="00BD3BB1" w:rsidTr="00B96391" w14:paraId="09C0E81F" w14:textId="77777777">
        <w:tc>
          <w:tcPr>
            <w:tcW w:w="2694" w:type="dxa"/>
            <w:shd w:val="clear" w:color="auto" w:fill="auto"/>
          </w:tcPr>
          <w:p w:rsidRPr="00B96391" w:rsidR="00BD3BB1" w:rsidP="00B96391" w:rsidRDefault="00BD3BB1" w14:paraId="6BD8AC83" w14:textId="2AA71BA1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B96391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B96391" w:rsidR="00BD3BB1" w:rsidP="00B96391" w:rsidRDefault="00BD3BB1" w14:paraId="725F1FBD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B96391" w:rsidR="00BD3BB1" w:rsidP="00B96391" w:rsidRDefault="00BD3BB1" w14:paraId="60F56E6C" w14:textId="77777777">
            <w:pPr>
              <w:spacing w:after="0" w:line="276" w:lineRule="auto"/>
              <w:rPr>
                <w:rFonts w:asciiTheme="majorHAnsi" w:hAnsiTheme="majorHAnsi" w:cstheme="majorHAnsi"/>
                <w:color w:val="808080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B96391" w:rsidR="00BD3BB1" w:rsidP="00B96391" w:rsidRDefault="00BD3BB1" w14:paraId="46518321" w14:textId="429A176D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B96391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B96391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B96391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B96391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B96391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B96391" w:rsidR="00BD3BB1" w:rsidP="00B96391" w:rsidRDefault="00BD3BB1" w14:paraId="4020715D" w14:textId="29FDA005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588" w:type="dxa"/>
            <w:shd w:val="clear" w:color="auto" w:fill="auto"/>
          </w:tcPr>
          <w:p w:rsidRPr="00B96391" w:rsidR="00BD3BB1" w:rsidP="00B96391" w:rsidRDefault="007C0DD0" w14:paraId="37A9D799" w14:textId="0A418693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  <w:r w:rsidRPr="00B96391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B96391" w:rsidR="00BD3BB1" w:rsidTr="00B96391" w14:paraId="13E5F089" w14:textId="77777777">
        <w:tc>
          <w:tcPr>
            <w:tcW w:w="2694" w:type="dxa"/>
            <w:shd w:val="clear" w:color="auto" w:fill="auto"/>
          </w:tcPr>
          <w:p w:rsidRPr="00B96391" w:rsidR="00BD3BB1" w:rsidP="00B96391" w:rsidRDefault="00BD3BB1" w14:paraId="48959114" w14:textId="16B523C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96391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B96391" w:rsidR="00BD3BB1" w:rsidP="00B96391" w:rsidRDefault="00BD3BB1" w14:paraId="2CEB7F5D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B96391" w:rsidR="00BD3BB1" w:rsidP="00B96391" w:rsidRDefault="00BD3BB1" w14:paraId="6181D71E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B96391" w:rsidR="00BD3BB1" w:rsidP="00B96391" w:rsidRDefault="00BD3BB1" w14:paraId="4D268CEA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1588" w:type="dxa"/>
            <w:shd w:val="clear" w:color="auto" w:fill="auto"/>
          </w:tcPr>
          <w:p w:rsidRPr="00B96391" w:rsidR="00BD3BB1" w:rsidP="00B96391" w:rsidRDefault="00BD3BB1" w14:paraId="5AF8BFE1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</w:tr>
      <w:tr w:rsidRPr="00B96391" w:rsidR="00BD3BB1" w:rsidTr="00B96391" w14:paraId="7A57A2AC" w14:textId="77777777">
        <w:tc>
          <w:tcPr>
            <w:tcW w:w="2694" w:type="dxa"/>
            <w:shd w:val="clear" w:color="auto" w:fill="auto"/>
          </w:tcPr>
          <w:p w:rsidRPr="00B96391" w:rsidR="00BD3BB1" w:rsidP="00B96391" w:rsidRDefault="00BD3BB1" w14:paraId="1504238B" w14:textId="44287EF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96391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B96391" w:rsidR="00BD3BB1" w:rsidP="00B96391" w:rsidRDefault="00BD3BB1" w14:paraId="5AD44DBB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B96391" w:rsidR="00BD3BB1" w:rsidP="00B96391" w:rsidRDefault="00BD3BB1" w14:paraId="1DB6EEA7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B96391" w:rsidR="00BD3BB1" w:rsidP="00B96391" w:rsidRDefault="00BD3BB1" w14:paraId="0DEE4FD7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1588" w:type="dxa"/>
            <w:shd w:val="clear" w:color="auto" w:fill="auto"/>
          </w:tcPr>
          <w:p w:rsidRPr="00B96391" w:rsidR="00BD3BB1" w:rsidP="00B96391" w:rsidRDefault="00BD3BB1" w14:paraId="0A79B669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</w:tr>
      <w:tr w:rsidRPr="00B96391" w:rsidR="00BD3BB1" w:rsidTr="00B96391" w14:paraId="01CFF291" w14:textId="77777777">
        <w:tc>
          <w:tcPr>
            <w:tcW w:w="2694" w:type="dxa"/>
            <w:shd w:val="clear" w:color="auto" w:fill="auto"/>
          </w:tcPr>
          <w:p w:rsidRPr="00B96391" w:rsidR="00BD3BB1" w:rsidP="00B96391" w:rsidRDefault="00BD3BB1" w14:paraId="77496A6B" w14:textId="7D28C29B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96391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B96391" w:rsidR="00BD3BB1" w:rsidP="00B96391" w:rsidRDefault="00BD3BB1" w14:paraId="568482FB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B96391" w:rsidR="00BD3BB1" w:rsidP="00B96391" w:rsidRDefault="00BD3BB1" w14:paraId="34A1B79E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B96391" w:rsidR="00BD3BB1" w:rsidP="00B96391" w:rsidRDefault="00BD3BB1" w14:paraId="3B0DF979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1588" w:type="dxa"/>
            <w:shd w:val="clear" w:color="auto" w:fill="auto"/>
          </w:tcPr>
          <w:p w:rsidRPr="00B96391" w:rsidR="00BD3BB1" w:rsidP="00B96391" w:rsidRDefault="00BD3BB1" w14:paraId="22285EF7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</w:tr>
      <w:tr w:rsidRPr="00B96391" w:rsidR="00BD3BB1" w:rsidTr="00B96391" w14:paraId="3EB2566D" w14:textId="77777777">
        <w:tc>
          <w:tcPr>
            <w:tcW w:w="8364" w:type="dxa"/>
            <w:gridSpan w:val="4"/>
            <w:shd w:val="clear" w:color="auto" w:fill="BFBFBF"/>
          </w:tcPr>
          <w:p w:rsidRPr="00B96391" w:rsidR="00BD3BB1" w:rsidP="00B96391" w:rsidRDefault="00BD3BB1" w14:paraId="21994712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b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ES"/>
              </w:rPr>
              <w:t>NOTA DE HABILITACIÓN</w:t>
            </w:r>
          </w:p>
        </w:tc>
        <w:tc>
          <w:tcPr>
            <w:tcW w:w="1588" w:type="dxa"/>
            <w:shd w:val="clear" w:color="auto" w:fill="BFBFBF"/>
          </w:tcPr>
          <w:p w:rsidRPr="00B96391" w:rsidR="00BD3BB1" w:rsidP="00B96391" w:rsidRDefault="00BD3BB1" w14:paraId="10483F55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ES"/>
              </w:rPr>
              <w:t>100%</w:t>
            </w:r>
          </w:p>
        </w:tc>
      </w:tr>
      <w:tr w:rsidRPr="00B96391" w:rsidR="00BD3BB1" w:rsidTr="00B96391" w14:paraId="4C4CCAB8" w14:textId="77777777">
        <w:tc>
          <w:tcPr>
            <w:tcW w:w="2694" w:type="dxa"/>
            <w:shd w:val="clear" w:color="auto" w:fill="auto"/>
          </w:tcPr>
          <w:p w:rsidRPr="00B96391" w:rsidR="00BD3BB1" w:rsidP="00B96391" w:rsidRDefault="00BD3BB1" w14:paraId="5AAA766D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lang w:eastAsia="es-ES"/>
              </w:rPr>
              <w:t>Competencia de la asignatura:</w:t>
            </w:r>
          </w:p>
          <w:p w:rsidRPr="00B96391" w:rsidR="00BD3BB1" w:rsidP="00B96391" w:rsidRDefault="00BD3BB1" w14:paraId="588E23D7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B96391" w:rsidR="00BD3BB1" w:rsidP="00B96391" w:rsidRDefault="00BD3BB1" w14:paraId="6001CCB0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B96391" w:rsidR="00BD3BB1" w:rsidP="00B96391" w:rsidRDefault="00BD3BB1" w14:paraId="4016771F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i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B96391" w:rsidR="00BD3BB1" w:rsidP="00B96391" w:rsidRDefault="00BD3BB1" w14:paraId="38E4AB6A" w14:textId="77777777">
            <w:pPr>
              <w:spacing w:after="0" w:line="276" w:lineRule="auto"/>
              <w:jc w:val="both"/>
              <w:rPr>
                <w:rFonts w:eastAsia="Calibri" w:asciiTheme="majorHAnsi" w:hAnsiTheme="majorHAnsi" w:cstheme="majorHAnsi"/>
                <w:b/>
                <w:lang w:eastAsia="es-E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Pr="00B96391" w:rsidR="00BD3BB1" w:rsidP="00B96391" w:rsidRDefault="00BD3BB1" w14:paraId="3790E277" w14:textId="77777777">
            <w:pPr>
              <w:spacing w:after="0" w:line="276" w:lineRule="auto"/>
              <w:jc w:val="center"/>
              <w:rPr>
                <w:rFonts w:eastAsia="Calibri" w:asciiTheme="majorHAnsi" w:hAnsiTheme="majorHAnsi" w:cstheme="majorHAnsi"/>
                <w:b/>
                <w:lang w:eastAsia="es-ES"/>
              </w:rPr>
            </w:pPr>
            <w:r w:rsidRPr="00B96391">
              <w:rPr>
                <w:rFonts w:eastAsia="Calibri" w:asciiTheme="majorHAnsi" w:hAnsiTheme="majorHAnsi" w:cstheme="majorHAnsi"/>
                <w:b/>
                <w:lang w:eastAsia="es-ES"/>
              </w:rPr>
              <w:t>100%</w:t>
            </w:r>
          </w:p>
        </w:tc>
      </w:tr>
    </w:tbl>
    <w:p w:rsidRPr="00B96391" w:rsidR="00977552" w:rsidP="00B96391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lang w:eastAsia="es-ES"/>
        </w:rPr>
      </w:pPr>
    </w:p>
    <w:p w:rsidRPr="00B96391" w:rsidR="00977552" w:rsidP="00B96391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>BIBLIOGRAFÍA Y WEBGRAFÍA (Básica y complementaria)</w:t>
      </w:r>
    </w:p>
    <w:p w:rsidRPr="00B96391" w:rsidR="00977552" w:rsidP="00B96391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color w:val="FF0000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color w:val="FF0000"/>
          <w:lang w:val="es-ES_tradnl" w:eastAsia="es-ES"/>
        </w:rPr>
        <w:t>DEBE SER DESARROLLADO POR EL POSTULANTE</w:t>
      </w:r>
    </w:p>
    <w:p w:rsidRPr="00B96391" w:rsidR="00977552" w:rsidP="00B96391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lang w:val="es-ES_tradnl" w:eastAsia="es-ES"/>
        </w:rPr>
        <w:t xml:space="preserve">NORMATIVA DE CLASES Y MATERIALES PARA LA ASIGNATURA </w:t>
      </w:r>
    </w:p>
    <w:p w:rsidRPr="00B96391" w:rsidR="00A35C6F" w:rsidP="00B96391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lang w:val="es-ES_tradnl" w:eastAsia="es-ES"/>
        </w:rPr>
      </w:pPr>
      <w:r w:rsidRPr="00B96391">
        <w:rPr>
          <w:rFonts w:eastAsia="Times New Roman" w:asciiTheme="majorHAnsi" w:hAnsiTheme="majorHAnsi" w:cstheme="majorHAnsi"/>
          <w:b/>
          <w:color w:val="FF0000"/>
          <w:lang w:val="es-ES_tradnl" w:eastAsia="es-ES"/>
        </w:rPr>
        <w:t>DEBE SER DESARROLLADO POR EL POSTULANTE</w:t>
      </w:r>
    </w:p>
    <w:p w:rsidRPr="00B96391" w:rsidR="00977552" w:rsidP="00B96391" w:rsidRDefault="00977552" w14:paraId="23F7BFF4" w14:textId="77777777">
      <w:pPr>
        <w:spacing w:after="0"/>
        <w:rPr>
          <w:rFonts w:asciiTheme="majorHAnsi" w:hAnsiTheme="majorHAnsi" w:cstheme="majorHAnsi"/>
        </w:rPr>
      </w:pPr>
    </w:p>
    <w:sectPr w:rsidRPr="00B96391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6C7" w:rsidRDefault="002816C7" w14:paraId="79D0D40B" w14:textId="77777777">
      <w:pPr>
        <w:spacing w:after="0" w:line="240" w:lineRule="auto"/>
      </w:pPr>
      <w:r>
        <w:separator/>
      </w:r>
    </w:p>
  </w:endnote>
  <w:endnote w:type="continuationSeparator" w:id="0">
    <w:p w:rsidR="002816C7" w:rsidRDefault="002816C7" w14:paraId="18E71F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6C7" w:rsidRDefault="002816C7" w14:paraId="095386A7" w14:textId="77777777">
      <w:pPr>
        <w:spacing w:after="0" w:line="240" w:lineRule="auto"/>
      </w:pPr>
      <w:r>
        <w:separator/>
      </w:r>
    </w:p>
  </w:footnote>
  <w:footnote w:type="continuationSeparator" w:id="0">
    <w:p w:rsidR="002816C7" w:rsidRDefault="002816C7" w14:paraId="093575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3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110"/>
    </w:tblGrid>
    <w:tr w:rsidR="000B1FC3" w:rsidTr="00B92BD3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446D31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446D31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446D31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446D31" w:rsidP="00167EFD" w:rsidRDefault="00446D31" w14:paraId="0364585E" w14:textId="35BFB719">
          <w:pPr>
            <w:pStyle w:val="Encabezado"/>
            <w:jc w:val="center"/>
          </w:pPr>
        </w:p>
      </w:tc>
      <w:tc>
        <w:tcPr>
          <w:tcW w:w="4110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446D31" w:rsidP="001E43C3" w:rsidRDefault="00024C5D" w14:paraId="3B9EBD47" w14:textId="1389979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B92BD3">
            <w:rPr>
              <w:noProof/>
              <w:sz w:val="24"/>
              <w:szCs w:val="24"/>
            </w:rPr>
            <w:t>02/10/2023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B92BD3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446D31" w:rsidRDefault="00446D31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46D31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110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46D31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446D31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446D31" w:rsidRDefault="00446D31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2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4252"/>
    </w:tblGrid>
    <w:tr w:rsidR="000B1FC3" w:rsidTr="00B92BD3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446D31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446D31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446D31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446D31" w:rsidP="00343EB5" w:rsidRDefault="00446D31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446D31" w:rsidRDefault="00024C5D" w14:paraId="3FAE0A8F" w14:textId="30FEDAA0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B92BD3">
            <w:rPr>
              <w:noProof/>
              <w:sz w:val="24"/>
              <w:szCs w:val="24"/>
            </w:rPr>
            <w:t>02/10/2023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B92BD3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446D31" w:rsidRDefault="00446D31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46D31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46D31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446D31" w:rsidRDefault="00446D31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06D5D"/>
    <w:rsid w:val="00210229"/>
    <w:rsid w:val="00226685"/>
    <w:rsid w:val="00243F02"/>
    <w:rsid w:val="002728DC"/>
    <w:rsid w:val="002736C2"/>
    <w:rsid w:val="002816C7"/>
    <w:rsid w:val="002A6B52"/>
    <w:rsid w:val="002B321D"/>
    <w:rsid w:val="002C47D1"/>
    <w:rsid w:val="002E19D7"/>
    <w:rsid w:val="002E316F"/>
    <w:rsid w:val="002E64A2"/>
    <w:rsid w:val="00330794"/>
    <w:rsid w:val="00343EB5"/>
    <w:rsid w:val="003D24D5"/>
    <w:rsid w:val="00446D31"/>
    <w:rsid w:val="004743BE"/>
    <w:rsid w:val="004A11A1"/>
    <w:rsid w:val="005355D3"/>
    <w:rsid w:val="005414DC"/>
    <w:rsid w:val="00563DA7"/>
    <w:rsid w:val="00565010"/>
    <w:rsid w:val="00577E3C"/>
    <w:rsid w:val="005855AC"/>
    <w:rsid w:val="00587750"/>
    <w:rsid w:val="005D1615"/>
    <w:rsid w:val="00606283"/>
    <w:rsid w:val="006434CD"/>
    <w:rsid w:val="0066182E"/>
    <w:rsid w:val="006619B8"/>
    <w:rsid w:val="00665CA9"/>
    <w:rsid w:val="006853B9"/>
    <w:rsid w:val="0069122B"/>
    <w:rsid w:val="006B3EFF"/>
    <w:rsid w:val="006C45D7"/>
    <w:rsid w:val="006C6150"/>
    <w:rsid w:val="00713531"/>
    <w:rsid w:val="007161FC"/>
    <w:rsid w:val="00726030"/>
    <w:rsid w:val="007A6221"/>
    <w:rsid w:val="007C0DD0"/>
    <w:rsid w:val="00812F83"/>
    <w:rsid w:val="008248FC"/>
    <w:rsid w:val="00831CA2"/>
    <w:rsid w:val="008328E6"/>
    <w:rsid w:val="008332E2"/>
    <w:rsid w:val="00864463"/>
    <w:rsid w:val="008B6D8C"/>
    <w:rsid w:val="008B7DC7"/>
    <w:rsid w:val="008E02AC"/>
    <w:rsid w:val="00977552"/>
    <w:rsid w:val="00993D4E"/>
    <w:rsid w:val="009A5FD5"/>
    <w:rsid w:val="009C1473"/>
    <w:rsid w:val="009E0E77"/>
    <w:rsid w:val="00A35C6F"/>
    <w:rsid w:val="00AC265F"/>
    <w:rsid w:val="00B37BD6"/>
    <w:rsid w:val="00B92BD3"/>
    <w:rsid w:val="00B96391"/>
    <w:rsid w:val="00BA2BBF"/>
    <w:rsid w:val="00BD3BB1"/>
    <w:rsid w:val="00C247C6"/>
    <w:rsid w:val="00C61E34"/>
    <w:rsid w:val="00C67FC9"/>
    <w:rsid w:val="00C7790E"/>
    <w:rsid w:val="00C95256"/>
    <w:rsid w:val="00CC4A4C"/>
    <w:rsid w:val="00CD3665"/>
    <w:rsid w:val="00D366BF"/>
    <w:rsid w:val="00D738C0"/>
    <w:rsid w:val="00D94555"/>
    <w:rsid w:val="00DC6E1A"/>
    <w:rsid w:val="00DF4261"/>
    <w:rsid w:val="00E72F00"/>
    <w:rsid w:val="00EA7529"/>
    <w:rsid w:val="00EC5365"/>
    <w:rsid w:val="00EF1492"/>
    <w:rsid w:val="00F056EF"/>
    <w:rsid w:val="00F159BF"/>
    <w:rsid w:val="00F85233"/>
    <w:rsid w:val="0226D5C4"/>
    <w:rsid w:val="0C4024C2"/>
    <w:rsid w:val="3B55DE22"/>
    <w:rsid w:val="5187252B"/>
    <w:rsid w:val="5A65C6D9"/>
    <w:rsid w:val="6CBE48C5"/>
    <w:rsid w:val="752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f5b9a18157f64c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5</revision>
  <dcterms:created xsi:type="dcterms:W3CDTF">2023-08-29T21:18:00.0000000Z</dcterms:created>
  <dcterms:modified xsi:type="dcterms:W3CDTF">2023-10-11T19:30:46.5275805Z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